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67" w:rsidRDefault="00BF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3F159F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3F159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3F17" w:rsidRDefault="00E73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67" w:rsidRDefault="00BF360C" w:rsidP="00E73F17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2"/>
        <w:gridCol w:w="66"/>
        <w:gridCol w:w="1518"/>
      </w:tblGrid>
      <w:tr w:rsidR="00B40967">
        <w:trPr>
          <w:tblHeader/>
        </w:trPr>
        <w:tc>
          <w:tcPr>
            <w:tcW w:w="675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gridSpan w:val="3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B40967" w:rsidRPr="003F159F" w:rsidRDefault="003F159F" w:rsidP="00E73F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59F">
              <w:rPr>
                <w:rFonts w:ascii="Times New Roman" w:hAnsi="Times New Roman" w:cs="Times New Roman"/>
              </w:rPr>
              <w:t>гп</w:t>
            </w:r>
            <w:proofErr w:type="spellEnd"/>
            <w:r w:rsidR="002409A6" w:rsidRPr="003F159F">
              <w:rPr>
                <w:rFonts w:ascii="Times New Roman" w:hAnsi="Times New Roman" w:cs="Times New Roman"/>
              </w:rPr>
              <w:t xml:space="preserve"> Север</w:t>
            </w:r>
            <w:r w:rsidR="00702447" w:rsidRPr="003F159F">
              <w:rPr>
                <w:rFonts w:ascii="Times New Roman" w:hAnsi="Times New Roman" w:cs="Times New Roman"/>
              </w:rPr>
              <w:t xml:space="preserve">о-Енисейский Северо-Енисейского </w:t>
            </w:r>
            <w:r w:rsidR="00E73F17">
              <w:rPr>
                <w:rFonts w:ascii="Times New Roman" w:hAnsi="Times New Roman" w:cs="Times New Roman"/>
              </w:rPr>
              <w:t>муниципального округа</w:t>
            </w:r>
            <w:r w:rsidR="002409A6" w:rsidRPr="003F159F">
              <w:rPr>
                <w:rFonts w:ascii="Times New Roman" w:hAnsi="Times New Roman" w:cs="Times New Roman"/>
              </w:rPr>
              <w:t xml:space="preserve"> Крас</w:t>
            </w:r>
            <w:r w:rsidR="005B74DA" w:rsidRPr="003F159F">
              <w:rPr>
                <w:rFonts w:ascii="Times New Roman" w:hAnsi="Times New Roman" w:cs="Times New Roman"/>
              </w:rPr>
              <w:t>но</w:t>
            </w:r>
            <w:r w:rsidR="00D81930" w:rsidRPr="003F159F">
              <w:rPr>
                <w:rFonts w:ascii="Times New Roman" w:hAnsi="Times New Roman" w:cs="Times New Roman"/>
              </w:rPr>
              <w:t xml:space="preserve">ярского края ул. </w:t>
            </w:r>
            <w:r w:rsidR="005D78A9">
              <w:rPr>
                <w:rFonts w:ascii="Times New Roman" w:hAnsi="Times New Roman" w:cs="Times New Roman"/>
              </w:rPr>
              <w:t xml:space="preserve">40 лет Победы, </w:t>
            </w:r>
            <w:r w:rsidR="00D81930" w:rsidRPr="003F159F">
              <w:rPr>
                <w:rFonts w:ascii="Times New Roman" w:hAnsi="Times New Roman" w:cs="Times New Roman"/>
              </w:rPr>
              <w:t xml:space="preserve"> д.</w:t>
            </w:r>
            <w:r w:rsidR="005D78A9">
              <w:rPr>
                <w:rFonts w:ascii="Times New Roman" w:hAnsi="Times New Roman" w:cs="Times New Roman"/>
              </w:rPr>
              <w:t xml:space="preserve"> </w:t>
            </w:r>
            <w:r w:rsidR="00FC6B0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B40967" w:rsidRPr="003F159F" w:rsidRDefault="002409A6" w:rsidP="00260B94">
            <w:pPr>
              <w:jc w:val="center"/>
              <w:rPr>
                <w:rFonts w:ascii="Times New Roman" w:hAnsi="Times New Roman" w:cs="Times New Roman"/>
              </w:rPr>
            </w:pPr>
            <w:r w:rsidRPr="003F159F">
              <w:rPr>
                <w:rFonts w:ascii="Times New Roman" w:hAnsi="Times New Roman" w:cs="Times New Roman"/>
              </w:rPr>
              <w:t>Северо-Енисейск</w:t>
            </w:r>
            <w:r w:rsidR="003F159F">
              <w:rPr>
                <w:rFonts w:ascii="Times New Roman" w:hAnsi="Times New Roman" w:cs="Times New Roman"/>
              </w:rPr>
              <w:t>ий</w:t>
            </w:r>
            <w:r w:rsidRPr="003F159F">
              <w:rPr>
                <w:rFonts w:ascii="Times New Roman" w:hAnsi="Times New Roman" w:cs="Times New Roman"/>
              </w:rPr>
              <w:t xml:space="preserve"> </w:t>
            </w:r>
            <w:r w:rsidR="00260B94">
              <w:rPr>
                <w:rFonts w:ascii="Times New Roman" w:hAnsi="Times New Roman" w:cs="Times New Roman"/>
              </w:rPr>
              <w:t>муниципальный округ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:rsidR="00B40967" w:rsidRPr="003F159F" w:rsidRDefault="002409A6" w:rsidP="00702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B40967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9D2216" w:rsidRPr="007D5669" w:rsidRDefault="00FC6B09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B40967" w:rsidRPr="009D2216" w:rsidRDefault="00B40967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B40967" w:rsidRPr="003F159F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B40967" w:rsidRPr="003F159F" w:rsidRDefault="00FC6B09" w:rsidP="0053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B40967" w:rsidRPr="003F159F" w:rsidRDefault="00260B94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подполье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B40967" w:rsidRPr="003F159F" w:rsidRDefault="002409A6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817,56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B40967" w:rsidRDefault="00FC6B0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B40967" w:rsidRPr="00E73F17" w:rsidRDefault="002409A6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Есть    один</w:t>
            </w:r>
          </w:p>
          <w:p w:rsidR="00B40967" w:rsidRPr="00E73F17" w:rsidRDefault="00B40967" w:rsidP="00E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B40967" w:rsidRPr="00E73F17" w:rsidRDefault="00702447" w:rsidP="00E73F17">
            <w:pPr>
              <w:tabs>
                <w:tab w:val="left" w:pos="1275"/>
                <w:tab w:val="center" w:pos="19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ab/>
              <w:t>Есть   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B40967" w:rsidRPr="00E73F17" w:rsidRDefault="00E73F17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A6" w:rsidRPr="00E73F17">
              <w:rPr>
                <w:rFonts w:ascii="Times New Roman" w:hAnsi="Times New Roman" w:cs="Times New Roman"/>
                <w:sz w:val="24"/>
                <w:szCs w:val="24"/>
              </w:rPr>
              <w:t>трытая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B40967" w:rsidRPr="00E73F17" w:rsidRDefault="00E73F17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09A6" w:rsidRPr="00E73F17">
              <w:rPr>
                <w:rFonts w:ascii="Times New Roman" w:hAnsi="Times New Roman" w:cs="Times New Roman"/>
                <w:sz w:val="24"/>
                <w:szCs w:val="24"/>
              </w:rPr>
              <w:t>ависимая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B40967" w:rsidRPr="00E73F17" w:rsidRDefault="002409A6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B40967" w:rsidRPr="00E73F17" w:rsidRDefault="002409A6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B40967" w:rsidRPr="00E73F17" w:rsidRDefault="00D81930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Pr="00E73F17" w:rsidRDefault="002409A6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="00702447" w:rsidRPr="00E73F17">
              <w:rPr>
                <w:rFonts w:ascii="Times New Roman" w:hAnsi="Times New Roman" w:cs="Times New Roman"/>
                <w:sz w:val="24"/>
                <w:szCs w:val="24"/>
              </w:rPr>
              <w:t xml:space="preserve"> ВГП</w:t>
            </w:r>
            <w:r w:rsidR="005A34D9" w:rsidRPr="00E73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B40967" w:rsidRPr="00E73F17" w:rsidRDefault="002409A6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D81930" w:rsidRPr="00E73F17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B40967" w:rsidRPr="00E73F17" w:rsidRDefault="00D81930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Pr="00E73F17" w:rsidRDefault="001F7D88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 xml:space="preserve">Сталь ВГП 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B40967" w:rsidRPr="00E73F17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B40967" w:rsidRPr="00E73F17" w:rsidRDefault="005A34D9" w:rsidP="005A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B40967" w:rsidRPr="00E73F17" w:rsidRDefault="00A02AC1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:rsidR="00B40967" w:rsidRPr="00E73F17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B40967" w:rsidRPr="00E73F17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B40967" w:rsidRPr="00E73F17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B40967" w:rsidRPr="00E73F17" w:rsidRDefault="00A02AC1" w:rsidP="00E7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E73F17" w:rsidRPr="00E73F17" w:rsidRDefault="00E73F17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E73F17" w:rsidRPr="00E73F17" w:rsidRDefault="00E73F17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E73F17" w:rsidRPr="00E73F17" w:rsidRDefault="00E73F17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17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E73F17" w:rsidTr="00D10CB6">
        <w:trPr>
          <w:trHeight w:val="833"/>
        </w:trPr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73F17" w:rsidRPr="00D81930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3F17" w:rsidRPr="00C11995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E73F17" w:rsidRPr="00C11995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10.09.2021 № 326-п</w:t>
            </w:r>
          </w:p>
        </w:tc>
        <w:tc>
          <w:tcPr>
            <w:tcW w:w="1596" w:type="dxa"/>
            <w:gridSpan w:val="3"/>
          </w:tcPr>
          <w:p w:rsidR="00E73F17" w:rsidRPr="00D10CB6" w:rsidRDefault="00E73F17" w:rsidP="00D10CB6">
            <w:pPr>
              <w:ind w:left="-82" w:right="-1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F17" w:rsidTr="00D10CB6">
        <w:trPr>
          <w:trHeight w:val="1202"/>
        </w:trPr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3F17" w:rsidRPr="00C11995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E73F17" w:rsidRPr="00C11995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02.09.2022 № 381-п</w:t>
            </w:r>
          </w:p>
        </w:tc>
        <w:tc>
          <w:tcPr>
            <w:tcW w:w="1596" w:type="dxa"/>
            <w:gridSpan w:val="3"/>
          </w:tcPr>
          <w:p w:rsidR="00E73F17" w:rsidRPr="00D10CB6" w:rsidRDefault="00E73F17" w:rsidP="00D10CB6">
            <w:pPr>
              <w:ind w:left="-82" w:right="-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3F17" w:rsidRPr="00C11995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E73F17" w:rsidRPr="00C11995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15.09.2023 №389-п</w:t>
            </w:r>
          </w:p>
        </w:tc>
        <w:tc>
          <w:tcPr>
            <w:tcW w:w="1596" w:type="dxa"/>
            <w:gridSpan w:val="3"/>
          </w:tcPr>
          <w:p w:rsidR="00E73F17" w:rsidRPr="00894AE4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3F17" w:rsidRPr="00C11995" w:rsidRDefault="00E73F17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E73F17" w:rsidRPr="00C11995" w:rsidRDefault="00E73F17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 23.05.2022 №215-п</w:t>
            </w:r>
          </w:p>
        </w:tc>
        <w:tc>
          <w:tcPr>
            <w:tcW w:w="1596" w:type="dxa"/>
            <w:gridSpan w:val="3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3F17" w:rsidRPr="00894AE4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3F17" w:rsidRPr="00C11995" w:rsidRDefault="00E73F17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E73F17" w:rsidRPr="00C11995" w:rsidRDefault="00E73F17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29.05.2023 № 202-п</w:t>
            </w:r>
          </w:p>
        </w:tc>
        <w:tc>
          <w:tcPr>
            <w:tcW w:w="1596" w:type="dxa"/>
            <w:gridSpan w:val="3"/>
          </w:tcPr>
          <w:p w:rsidR="00E73F17" w:rsidRPr="00894AE4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F17">
        <w:tc>
          <w:tcPr>
            <w:tcW w:w="675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73F17" w:rsidRDefault="00E7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3F17" w:rsidRPr="00C11995" w:rsidRDefault="00E73F17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E73F17" w:rsidRPr="00C11995" w:rsidRDefault="00E73F17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29.05.2024 № 208-п</w:t>
            </w:r>
          </w:p>
        </w:tc>
        <w:tc>
          <w:tcPr>
            <w:tcW w:w="1596" w:type="dxa"/>
            <w:gridSpan w:val="3"/>
          </w:tcPr>
          <w:p w:rsidR="00E73F17" w:rsidRPr="00894AE4" w:rsidRDefault="00E73F17" w:rsidP="00D1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F159F" w:rsidRPr="003F159F" w:rsidRDefault="00BF360C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  <w:r w:rsid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260B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декабрь 2022 г. два дня   </w:t>
            </w:r>
          </w:p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Декабрь, два дня_________________</w:t>
            </w:r>
          </w:p>
          <w:p w:rsidR="00B40967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E46A9" w:rsidRPr="003F159F" w:rsidRDefault="00EE46A9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9">
              <w:rPr>
                <w:rFonts w:ascii="Times New Roman" w:hAnsi="Times New Roman" w:cs="Times New Roman"/>
                <w:sz w:val="24"/>
                <w:szCs w:val="24"/>
              </w:rPr>
              <w:t xml:space="preserve">- аномально низкая температура наружного воздуха: </w:t>
            </w: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Январь 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2023 два дня</w:t>
            </w:r>
          </w:p>
          <w:p w:rsidR="00EE46A9" w:rsidRPr="003F159F" w:rsidRDefault="00EE46A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  <w:p w:rsidR="00EE46A9" w:rsidRPr="00EE46A9" w:rsidRDefault="00EE46A9" w:rsidP="00EE4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9"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EE46A9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  2023-2 дня, март 2023- три дня</w:t>
            </w:r>
          </w:p>
          <w:p w:rsidR="00B40967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E46A9" w:rsidRPr="003F159F" w:rsidRDefault="00BF360C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</w:t>
            </w: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46A9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EE46A9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B40967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2023г. Два дня февраль 2024 один день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B40967" w:rsidRPr="003F159F" w:rsidRDefault="00894AE4" w:rsidP="0089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 2024 три дня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FC6B09" w:rsidP="00FC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374,148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AC02DE">
        <w:trPr>
          <w:trHeight w:val="336"/>
        </w:trPr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02271" w:rsidRDefault="00FC6B09" w:rsidP="00BB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374,218 </w:t>
            </w:r>
            <w:r w:rsidR="00D0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02271" w:rsidRDefault="00FC6B09" w:rsidP="00D0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373,830 </w:t>
            </w:r>
            <w:r w:rsidR="003F159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AC02DE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26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260B94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B40967" w:rsidRPr="0070244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10CB6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702447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702447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702447" w:rsidRPr="0070244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10CB6" w:rsidRDefault="00BF360C" w:rsidP="00E7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AC02DE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AC02DE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481FD6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81930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81930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481FD6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D81930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81930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481FD6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32E72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E50F4F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упиковое</w:t>
            </w:r>
          </w:p>
          <w:p w:rsidR="00D81930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B40967" w:rsidRPr="005D1174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01A7C" w:rsidRPr="00532E72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изолированные/неизолированные стояки: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 стояки:</w:t>
            </w:r>
          </w:p>
          <w:p w:rsidR="00B40967" w:rsidRPr="005D1174" w:rsidRDefault="00801A7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</w:t>
            </w:r>
            <w:proofErr w:type="spellEnd"/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4F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B40967" w:rsidRPr="005D1174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5D1174" w:rsidRPr="005A34D9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одностороннее/разностороннее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74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B40967" w:rsidRPr="00E50F4F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D1174" w:rsidRPr="00157FF9" w:rsidRDefault="00BF360C" w:rsidP="00481FD6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b/>
                <w:sz w:val="24"/>
                <w:szCs w:val="24"/>
                <w:u w:val="single"/>
              </w:rPr>
              <w:t>Нет</w:t>
            </w:r>
          </w:p>
          <w:p w:rsidR="00B40967" w:rsidRPr="00E50F4F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50F4F" w:rsidRPr="00EE46A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</w:p>
          <w:p w:rsidR="00D81930" w:rsidRPr="00D81930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E50F4F" w:rsidRPr="00EE46A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A9"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ткрытая</w:t>
            </w:r>
          </w:p>
          <w:p w:rsidR="00E50F4F" w:rsidRPr="00E50F4F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A7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50F4F">
              <w:rPr>
                <w:rFonts w:ascii="Times New Roman" w:hAnsi="Times New Roman" w:cs="Times New Roman"/>
                <w:b/>
                <w:sz w:val="24"/>
                <w:szCs w:val="24"/>
              </w:rPr>
              <w:t>золированные</w:t>
            </w:r>
            <w:proofErr w:type="spellEnd"/>
          </w:p>
          <w:p w:rsidR="00E50F4F" w:rsidRPr="00B81AAB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</w:t>
            </w:r>
            <w:proofErr w:type="spellEnd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57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A6477F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E50F4F" w:rsidRPr="005A34D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E50F4F" w:rsidRPr="005A34D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50F4F" w:rsidRPr="005A34D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40967" w:rsidRPr="005A34D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50F4F" w:rsidRPr="00E50F4F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</w:p>
          <w:p w:rsidR="00D81930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E50F4F" w:rsidRPr="00B81AAB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скрытая/открыт</w:t>
            </w:r>
            <w:r w:rsidR="00B81AAB">
              <w:rPr>
                <w:rFonts w:ascii="Times New Roman" w:hAnsi="Times New Roman" w:cs="Times New Roman"/>
                <w:sz w:val="24"/>
                <w:szCs w:val="24"/>
              </w:rPr>
              <w:t>ая прокладка труб в помещ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ениях: </w:t>
            </w:r>
            <w:r w:rsidR="005A34D9"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ткрытая</w:t>
            </w:r>
          </w:p>
          <w:p w:rsidR="00E50F4F" w:rsidRPr="00E50F4F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A7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50F4F">
              <w:rPr>
                <w:rFonts w:ascii="Times New Roman" w:hAnsi="Times New Roman" w:cs="Times New Roman"/>
                <w:b/>
                <w:sz w:val="24"/>
                <w:szCs w:val="24"/>
              </w:rPr>
              <w:t>золированные</w:t>
            </w:r>
            <w:proofErr w:type="spellEnd"/>
          </w:p>
          <w:p w:rsidR="00E50F4F" w:rsidRPr="00B81AAB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</w:t>
            </w:r>
            <w:proofErr w:type="spellEnd"/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A6477F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отопительные приборы </w:t>
            </w:r>
            <w:r w:rsidRPr="00E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(радиаторы, конвекторы, ребристые трубы):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F" w:rsidRPr="00A64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E50F4F" w:rsidRPr="005A34D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E50F4F" w:rsidRPr="005A34D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 на ГВС</w:t>
            </w:r>
          </w:p>
          <w:p w:rsidR="00157FF9" w:rsidRDefault="00E50F4F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50F4F" w:rsidRPr="00E50F4F" w:rsidRDefault="00E50F4F" w:rsidP="00E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ГВС с циркуляцией /</w:t>
            </w:r>
            <w:proofErr w:type="gramStart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:rsidR="00B40967" w:rsidRPr="005A34D9" w:rsidRDefault="00801A7C" w:rsidP="00E50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B40967" w:rsidRDefault="00BF360C" w:rsidP="00B5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  <w:r w:rsidR="00E5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B53848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  <w:r w:rsid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proofErr w:type="spellEnd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кг/см</w:t>
            </w:r>
            <w:proofErr w:type="gramStart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  <w:r w:rsid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proofErr w:type="spell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кг/см</w:t>
            </w:r>
            <w:proofErr w:type="gramStart"/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proofErr w:type="gram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теплоносителя </w:t>
            </w:r>
            <w:r w:rsidR="005A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3"/>
          </w:tcPr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 </w:t>
            </w:r>
            <w:proofErr w:type="spellStart"/>
            <w:r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proofErr w:type="spellEnd"/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>кг/см</w:t>
            </w:r>
            <w:proofErr w:type="gramStart"/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теплоносителя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40967" w:rsidTr="005A34D9">
        <w:trPr>
          <w:trHeight w:val="415"/>
        </w:trPr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rPr>
                <w:b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A34D9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A34D9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Pr="005A34D9" w:rsidRDefault="00BF360C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48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B3BF2" w:rsidP="00BB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40967" w:rsidRDefault="00BF360C" w:rsidP="00D0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оборудования тепловых пунктов и систем теплопотребления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плотность и прочность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B40967" w:rsidRPr="00481FD6" w:rsidRDefault="00D819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57FF9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B53848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360C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3848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F360C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B40967" w:rsidRDefault="00B40967" w:rsidP="005A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  <w:gridSpan w:val="3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п.11.1 ПТЭТЭ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53848" w:rsidRPr="00481FD6" w:rsidRDefault="00D81930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57FF9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B53848" w:rsidRPr="0048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.2025г. </w:t>
            </w:r>
          </w:p>
          <w:p w:rsidR="00B40967" w:rsidRDefault="00B40967" w:rsidP="005A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01.04.2025 г.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14.04.2025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481FD6" w:rsidRPr="00481FD6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481FD6" w:rsidP="00481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D6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E73F17" w:rsidTr="00814A79">
        <w:tc>
          <w:tcPr>
            <w:tcW w:w="675" w:type="dxa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E73F17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контурного уплотнителя входных дверей</w:t>
            </w:r>
          </w:p>
        </w:tc>
        <w:tc>
          <w:tcPr>
            <w:tcW w:w="4044" w:type="dxa"/>
            <w:gridSpan w:val="2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15.09.2025</w:t>
            </w:r>
          </w:p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4" w:type="dxa"/>
            <w:gridSpan w:val="2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17" w:rsidTr="00814A79">
        <w:tc>
          <w:tcPr>
            <w:tcW w:w="675" w:type="dxa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E73F17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Открытие/закрытие заполнений подвальных окон</w:t>
            </w:r>
          </w:p>
        </w:tc>
        <w:tc>
          <w:tcPr>
            <w:tcW w:w="4044" w:type="dxa"/>
            <w:gridSpan w:val="2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 до 15.09.2025 </w:t>
            </w:r>
          </w:p>
        </w:tc>
        <w:tc>
          <w:tcPr>
            <w:tcW w:w="1584" w:type="dxa"/>
            <w:gridSpan w:val="2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17" w:rsidTr="00814A79">
        <w:tc>
          <w:tcPr>
            <w:tcW w:w="675" w:type="dxa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E73F17" w:rsidRDefault="00E73F17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уплотнительных элементов окон</w:t>
            </w:r>
          </w:p>
        </w:tc>
        <w:tc>
          <w:tcPr>
            <w:tcW w:w="4044" w:type="dxa"/>
            <w:gridSpan w:val="2"/>
          </w:tcPr>
          <w:p w:rsidR="00E73F17" w:rsidRDefault="00E73F17" w:rsidP="0081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15.09.2025</w:t>
            </w:r>
          </w:p>
        </w:tc>
        <w:tc>
          <w:tcPr>
            <w:tcW w:w="1584" w:type="dxa"/>
            <w:gridSpan w:val="2"/>
          </w:tcPr>
          <w:p w:rsidR="00E73F17" w:rsidRDefault="00E73F17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967" w:rsidRDefault="00B40967">
      <w:pPr>
        <w:jc w:val="both"/>
        <w:rPr>
          <w:rFonts w:ascii="Times New Roman" w:hAnsi="Times New Roman" w:cs="Times New Roman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МУП «УККР»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74B">
        <w:rPr>
          <w:rFonts w:ascii="Times New Roman" w:hAnsi="Times New Roman" w:cs="Times New Roman"/>
          <w:sz w:val="22"/>
          <w:szCs w:val="22"/>
          <w:u w:val="single"/>
        </w:rPr>
        <w:t>_</w:t>
      </w:r>
      <w:proofErr w:type="spellStart"/>
      <w:r w:rsidRPr="0094674B">
        <w:rPr>
          <w:rFonts w:ascii="Times New Roman" w:hAnsi="Times New Roman" w:cs="Times New Roman"/>
          <w:sz w:val="22"/>
          <w:szCs w:val="22"/>
          <w:u w:val="single"/>
        </w:rPr>
        <w:t>Врио</w:t>
      </w:r>
      <w:proofErr w:type="spellEnd"/>
      <w:r w:rsidRPr="0094674B">
        <w:rPr>
          <w:rFonts w:ascii="Times New Roman" w:hAnsi="Times New Roman" w:cs="Times New Roman"/>
          <w:sz w:val="22"/>
          <w:szCs w:val="22"/>
          <w:u w:val="single"/>
        </w:rPr>
        <w:t xml:space="preserve"> генеральн</w:t>
      </w:r>
      <w:r>
        <w:rPr>
          <w:rFonts w:ascii="Times New Roman" w:hAnsi="Times New Roman" w:cs="Times New Roman"/>
          <w:sz w:val="22"/>
          <w:szCs w:val="22"/>
          <w:u w:val="single"/>
        </w:rPr>
        <w:t>ого директора</w:t>
      </w:r>
      <w:r>
        <w:rPr>
          <w:rFonts w:ascii="Times New Roman" w:hAnsi="Times New Roman" w:cs="Times New Roman"/>
          <w:sz w:val="22"/>
          <w:szCs w:val="22"/>
        </w:rPr>
        <w:t>___   _</w:t>
      </w:r>
      <w:r>
        <w:rPr>
          <w:rFonts w:ascii="Times New Roman" w:hAnsi="Times New Roman" w:cs="Times New Roman"/>
          <w:sz w:val="22"/>
          <w:szCs w:val="22"/>
          <w:u w:val="single"/>
        </w:rPr>
        <w:t>Макаров А. В.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7E1C21">
        <w:rPr>
          <w:rFonts w:ascii="Times New Roman" w:hAnsi="Times New Roman" w:cs="Times New Roman"/>
          <w:sz w:val="22"/>
          <w:szCs w:val="22"/>
          <w:u w:val="single"/>
        </w:rPr>
        <w:t>«29»   апреля_ 2025_ года</w:t>
      </w:r>
      <w:bookmarkStart w:id="0" w:name="_GoBack"/>
      <w:bookmarkEnd w:id="0"/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 о. начальника службы МКД                 </w:t>
      </w:r>
      <w:r w:rsidRPr="00C11995">
        <w:rPr>
          <w:rFonts w:ascii="Times New Roman" w:hAnsi="Times New Roman" w:cs="Times New Roman"/>
          <w:sz w:val="22"/>
          <w:szCs w:val="22"/>
          <w:u w:val="single"/>
        </w:rPr>
        <w:t>Степанова О. Н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C11995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_______________</w:t>
      </w:r>
    </w:p>
    <w:p w:rsidR="00E73F17" w:rsidRDefault="00E73F17" w:rsidP="00E73F17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(подпись)</w:t>
      </w:r>
    </w:p>
    <w:p w:rsidR="00E73F17" w:rsidRDefault="00E73F17" w:rsidP="00E73F17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73F17" w:rsidRPr="00BC5757" w:rsidRDefault="00E73F17" w:rsidP="00E73F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C5757">
        <w:rPr>
          <w:rFonts w:ascii="Times New Roman" w:hAnsi="Times New Roman" w:cs="Times New Roman"/>
          <w:sz w:val="24"/>
          <w:szCs w:val="24"/>
        </w:rPr>
        <w:t xml:space="preserve">             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57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</w:t>
      </w:r>
    </w:p>
    <w:p w:rsidR="00E73F17" w:rsidRPr="00BC5757" w:rsidRDefault="00E73F17" w:rsidP="00E73F17">
      <w:pPr>
        <w:pStyle w:val="ConsPlusNonformat"/>
        <w:jc w:val="both"/>
        <w:rPr>
          <w:rFonts w:ascii="Times New Roman" w:hAnsi="Times New Roman" w:cs="Times New Roman"/>
        </w:rPr>
      </w:pPr>
      <w:r w:rsidRPr="00BC5757">
        <w:rPr>
          <w:rFonts w:ascii="Times New Roman" w:hAnsi="Times New Roman" w:cs="Times New Roman"/>
        </w:rPr>
        <w:t xml:space="preserve">        (должность)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C5757">
        <w:rPr>
          <w:rFonts w:ascii="Times New Roman" w:hAnsi="Times New Roman" w:cs="Times New Roman"/>
        </w:rPr>
        <w:t>(ФИО)</w:t>
      </w:r>
      <w:r w:rsidRPr="00BC5757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Pr="00BC5757">
        <w:rPr>
          <w:rFonts w:ascii="Times New Roman" w:hAnsi="Times New Roman" w:cs="Times New Roman"/>
        </w:rPr>
        <w:t xml:space="preserve">   (подпись)</w:t>
      </w:r>
    </w:p>
    <w:p w:rsidR="00E73F17" w:rsidRDefault="00E73F17" w:rsidP="00E73F17">
      <w:pPr>
        <w:jc w:val="both"/>
        <w:rPr>
          <w:rFonts w:ascii="Times New Roman" w:hAnsi="Times New Roman" w:cs="Times New Roman"/>
        </w:rPr>
      </w:pPr>
    </w:p>
    <w:p w:rsidR="00E73F17" w:rsidRDefault="00E73F17" w:rsidP="00E73F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E73F17" w:rsidSect="00B40967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B6" w:rsidRDefault="00C846B6">
      <w:pPr>
        <w:spacing w:line="240" w:lineRule="auto"/>
      </w:pPr>
      <w:r>
        <w:separator/>
      </w:r>
    </w:p>
  </w:endnote>
  <w:endnote w:type="continuationSeparator" w:id="0">
    <w:p w:rsidR="00C846B6" w:rsidRDefault="00C84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94" w:rsidRDefault="007E1C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260B94" w:rsidRDefault="00260B9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E1C21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B6" w:rsidRDefault="00C846B6">
      <w:pPr>
        <w:spacing w:after="0"/>
      </w:pPr>
      <w:r>
        <w:separator/>
      </w:r>
    </w:p>
  </w:footnote>
  <w:footnote w:type="continuationSeparator" w:id="0">
    <w:p w:rsidR="00C846B6" w:rsidRDefault="00C846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C39E5"/>
    <w:rsid w:val="00045275"/>
    <w:rsid w:val="000B5661"/>
    <w:rsid w:val="00157FF9"/>
    <w:rsid w:val="00194512"/>
    <w:rsid w:val="001F7D88"/>
    <w:rsid w:val="00215A22"/>
    <w:rsid w:val="002409A6"/>
    <w:rsid w:val="00260B94"/>
    <w:rsid w:val="002C39E5"/>
    <w:rsid w:val="002E0AD9"/>
    <w:rsid w:val="00344D7C"/>
    <w:rsid w:val="00361D04"/>
    <w:rsid w:val="003872B0"/>
    <w:rsid w:val="003F159F"/>
    <w:rsid w:val="003F6B02"/>
    <w:rsid w:val="00415829"/>
    <w:rsid w:val="00481FD6"/>
    <w:rsid w:val="004C54A9"/>
    <w:rsid w:val="00532E72"/>
    <w:rsid w:val="005A34D9"/>
    <w:rsid w:val="005B74DA"/>
    <w:rsid w:val="005D1174"/>
    <w:rsid w:val="005D78A9"/>
    <w:rsid w:val="006022A6"/>
    <w:rsid w:val="00621ABF"/>
    <w:rsid w:val="006A0DDD"/>
    <w:rsid w:val="006E3B7D"/>
    <w:rsid w:val="0070103B"/>
    <w:rsid w:val="00702447"/>
    <w:rsid w:val="00777FA4"/>
    <w:rsid w:val="007D5669"/>
    <w:rsid w:val="007E1C21"/>
    <w:rsid w:val="007E256D"/>
    <w:rsid w:val="007F1E6D"/>
    <w:rsid w:val="00801A7C"/>
    <w:rsid w:val="00894AE4"/>
    <w:rsid w:val="00964FFB"/>
    <w:rsid w:val="009D2216"/>
    <w:rsid w:val="009E07EE"/>
    <w:rsid w:val="00A02AC1"/>
    <w:rsid w:val="00A6477F"/>
    <w:rsid w:val="00AC02DE"/>
    <w:rsid w:val="00B40967"/>
    <w:rsid w:val="00B53848"/>
    <w:rsid w:val="00B641CD"/>
    <w:rsid w:val="00B81AAB"/>
    <w:rsid w:val="00B91AA1"/>
    <w:rsid w:val="00BB3BF2"/>
    <w:rsid w:val="00BF360C"/>
    <w:rsid w:val="00C21247"/>
    <w:rsid w:val="00C846B6"/>
    <w:rsid w:val="00D02271"/>
    <w:rsid w:val="00D10CB6"/>
    <w:rsid w:val="00D717A2"/>
    <w:rsid w:val="00D81930"/>
    <w:rsid w:val="00D90946"/>
    <w:rsid w:val="00D926B6"/>
    <w:rsid w:val="00E036CE"/>
    <w:rsid w:val="00E50F4F"/>
    <w:rsid w:val="00E73F17"/>
    <w:rsid w:val="00EE46A9"/>
    <w:rsid w:val="00F44D35"/>
    <w:rsid w:val="00FC6B0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4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94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VOM</cp:lastModifiedBy>
  <cp:revision>36</cp:revision>
  <cp:lastPrinted>2025-04-25T08:05:00Z</cp:lastPrinted>
  <dcterms:created xsi:type="dcterms:W3CDTF">2025-03-18T13:25:00Z</dcterms:created>
  <dcterms:modified xsi:type="dcterms:W3CDTF">2025-05-06T04:40:00Z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