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5A088D20" w:rsidR="00324B20" w:rsidRPr="00C674ED" w:rsidRDefault="00324B20" w:rsidP="000F73B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0F73BC">
              <w:rPr>
                <w:rFonts w:ascii="Times New Roman" w:hAnsi="Times New Roman" w:cs="Times New Roman"/>
                <w:sz w:val="28"/>
                <w:u w:val="single"/>
              </w:rPr>
              <w:t>28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73BC">
              <w:rPr>
                <w:rFonts w:ascii="Times New Roman" w:hAnsi="Times New Roman" w:cs="Times New Roman"/>
                <w:sz w:val="28"/>
                <w:u w:val="single"/>
              </w:rPr>
              <w:t>января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CC60AF">
              <w:rPr>
                <w:rFonts w:ascii="Times New Roman" w:hAnsi="Times New Roman" w:cs="Times New Roman"/>
                <w:sz w:val="28"/>
              </w:rPr>
              <w:t>5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4273914D" w:rsidR="00324B20" w:rsidRPr="000F73BC" w:rsidRDefault="001D124D" w:rsidP="000F73BC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63DB605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D959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спорта»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43161B0A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C674E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234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299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391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662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676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</w:t>
      </w:r>
      <w:r w:rsidR="008A0B13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E46F02">
        <w:rPr>
          <w:rFonts w:ascii="Times New Roman" w:hAnsi="Times New Roman" w:cs="Times New Roman"/>
          <w:sz w:val="28"/>
          <w:szCs w:val="28"/>
        </w:rPr>
        <w:t>№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от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8F65BA" w:rsidRPr="00E46F02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8F65BA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B13D12" w:rsidRPr="00E46F02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B13D1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72546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E46F02">
        <w:rPr>
          <w:rFonts w:ascii="Times New Roman" w:hAnsi="Times New Roman" w:cs="Times New Roman"/>
          <w:sz w:val="28"/>
          <w:szCs w:val="28"/>
        </w:rPr>
        <w:t>0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E46F02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E46F02">
        <w:rPr>
          <w:rFonts w:ascii="Times New Roman" w:hAnsi="Times New Roman" w:cs="Times New Roman"/>
          <w:sz w:val="28"/>
          <w:szCs w:val="28"/>
        </w:rPr>
        <w:t>437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22.11.2019 № 444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A51BB3" w:rsidRPr="00C674ED">
        <w:rPr>
          <w:rFonts w:ascii="Times New Roman" w:hAnsi="Times New Roman" w:cs="Times New Roman"/>
          <w:sz w:val="28"/>
          <w:szCs w:val="28"/>
        </w:rPr>
        <w:t>.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C674ED">
        <w:rPr>
          <w:rFonts w:ascii="Times New Roman" w:hAnsi="Times New Roman" w:cs="Times New Roman"/>
          <w:sz w:val="28"/>
          <w:szCs w:val="28"/>
        </w:rPr>
        <w:t>11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C674ED">
        <w:rPr>
          <w:rFonts w:ascii="Times New Roman" w:hAnsi="Times New Roman" w:cs="Times New Roman"/>
          <w:sz w:val="28"/>
          <w:szCs w:val="28"/>
        </w:rPr>
        <w:t>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A76CE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6A6D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C674E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364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A775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C674ED">
        <w:rPr>
          <w:rFonts w:ascii="Times New Roman" w:hAnsi="Times New Roman" w:cs="Times New Roman"/>
          <w:sz w:val="28"/>
          <w:szCs w:val="28"/>
        </w:rPr>
        <w:t>27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C674ED">
        <w:rPr>
          <w:rFonts w:ascii="Times New Roman" w:hAnsi="Times New Roman" w:cs="Times New Roman"/>
          <w:sz w:val="28"/>
          <w:szCs w:val="28"/>
        </w:rPr>
        <w:t>524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0349C2" w:rsidRPr="00C674E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0349C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0DC0" w:rsidRPr="00C674E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10DC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2BF9" w:rsidRPr="00C674E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72BF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C674ED">
        <w:rPr>
          <w:rFonts w:ascii="Times New Roman" w:hAnsi="Times New Roman" w:cs="Times New Roman"/>
          <w:sz w:val="28"/>
          <w:szCs w:val="28"/>
        </w:rPr>
        <w:t>105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C0B59" w:rsidRPr="00C674E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C0B5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749D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C674E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99135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87ACA" w:rsidRPr="00C674E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87AC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03C27" w:rsidRPr="00C674ED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C674ED">
        <w:rPr>
          <w:rFonts w:ascii="Times New Roman" w:hAnsi="Times New Roman" w:cs="Times New Roman"/>
          <w:sz w:val="28"/>
          <w:szCs w:val="28"/>
        </w:rPr>
        <w:t>253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03C27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A2A5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174A1D" w:rsidRPr="00C674E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174A1D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C674ED">
        <w:rPr>
          <w:rFonts w:ascii="Times New Roman" w:hAnsi="Times New Roman" w:cs="Times New Roman"/>
          <w:sz w:val="28"/>
          <w:szCs w:val="28"/>
        </w:rPr>
        <w:t>393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A481A" w:rsidRPr="00C674E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A481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61966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C674ED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C674ED">
        <w:rPr>
          <w:rFonts w:ascii="Times New Roman" w:hAnsi="Times New Roman" w:cs="Times New Roman"/>
          <w:sz w:val="28"/>
          <w:szCs w:val="28"/>
        </w:rPr>
        <w:t>460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8140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C674E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C674E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C674E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C67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C674E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C674ED">
        <w:rPr>
          <w:rFonts w:ascii="Times New Roman" w:hAnsi="Times New Roman" w:cs="Times New Roman"/>
          <w:sz w:val="28"/>
          <w:szCs w:val="28"/>
        </w:rPr>
        <w:t>№</w:t>
      </w:r>
      <w:r w:rsidR="003C0B51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C674ED">
        <w:rPr>
          <w:rFonts w:ascii="Times New Roman" w:hAnsi="Times New Roman" w:cs="Times New Roman"/>
          <w:sz w:val="28"/>
          <w:szCs w:val="28"/>
        </w:rPr>
        <w:t>279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E7768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C674E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22872" w:rsidRPr="00C674E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228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C3A56" w:rsidRPr="00C674E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C3A56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C674ED">
        <w:rPr>
          <w:rFonts w:ascii="Times New Roman" w:hAnsi="Times New Roman" w:cs="Times New Roman"/>
          <w:sz w:val="28"/>
          <w:szCs w:val="28"/>
        </w:rPr>
        <w:t>472-п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0712A" w:rsidRPr="00C674E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1591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C674ED">
        <w:rPr>
          <w:i/>
          <w:iCs/>
        </w:rPr>
        <w:t xml:space="preserve"> </w:t>
      </w:r>
      <w:r w:rsidR="00A15917" w:rsidRPr="00C674E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C674E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30E79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C674ED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C674ED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C674ED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C674E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C674ED">
        <w:rPr>
          <w:rFonts w:ascii="Times New Roman" w:hAnsi="Times New Roman"/>
          <w:iCs/>
          <w:sz w:val="28"/>
          <w:szCs w:val="28"/>
        </w:rPr>
        <w:t>88-п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D7E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E84" w:rsidRPr="001D7E84">
        <w:rPr>
          <w:rFonts w:ascii="Times New Roman" w:hAnsi="Times New Roman"/>
          <w:sz w:val="28"/>
          <w:szCs w:val="28"/>
        </w:rPr>
        <w:t>от 26.03.2024 № 102-п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9375A7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10DA6">
        <w:rPr>
          <w:rFonts w:ascii="Times New Roman" w:hAnsi="Times New Roman"/>
          <w:sz w:val="28"/>
          <w:szCs w:val="28"/>
        </w:rPr>
        <w:t xml:space="preserve"> </w:t>
      </w:r>
      <w:r w:rsidR="00110DA6">
        <w:rPr>
          <w:rFonts w:ascii="Times New Roman" w:hAnsi="Times New Roman"/>
          <w:sz w:val="28"/>
          <w:szCs w:val="28"/>
        </w:rPr>
        <w:t>от</w:t>
      </w:r>
      <w:r w:rsidR="00110DA6" w:rsidRPr="00110DA6">
        <w:rPr>
          <w:rFonts w:ascii="Times New Roman" w:hAnsi="Times New Roman"/>
          <w:sz w:val="28"/>
          <w:szCs w:val="28"/>
        </w:rPr>
        <w:t xml:space="preserve"> 18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>04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 xml:space="preserve">2024 </w:t>
      </w:r>
      <w:r w:rsidR="00110DA6">
        <w:rPr>
          <w:rFonts w:ascii="Times New Roman" w:hAnsi="Times New Roman"/>
          <w:sz w:val="28"/>
          <w:szCs w:val="28"/>
        </w:rPr>
        <w:t>№</w:t>
      </w:r>
      <w:r w:rsidR="00110DA6" w:rsidRPr="00110DA6">
        <w:rPr>
          <w:rFonts w:ascii="Times New Roman" w:hAnsi="Times New Roman"/>
          <w:sz w:val="28"/>
          <w:szCs w:val="28"/>
        </w:rPr>
        <w:t xml:space="preserve"> 155-</w:t>
      </w:r>
      <w:r w:rsidR="00110DA6">
        <w:rPr>
          <w:rFonts w:ascii="Times New Roman" w:hAnsi="Times New Roman"/>
          <w:sz w:val="28"/>
          <w:szCs w:val="28"/>
        </w:rPr>
        <w:t>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1311">
        <w:rPr>
          <w:rFonts w:ascii="Times New Roman" w:hAnsi="Times New Roman"/>
          <w:sz w:val="28"/>
          <w:szCs w:val="28"/>
        </w:rPr>
        <w:t xml:space="preserve"> </w:t>
      </w:r>
      <w:r w:rsidR="00CB1311" w:rsidRPr="00CB1311">
        <w:rPr>
          <w:rFonts w:ascii="Times New Roman" w:hAnsi="Times New Roman"/>
          <w:sz w:val="28"/>
          <w:szCs w:val="28"/>
        </w:rPr>
        <w:t>от 29.05.2024 № 211-п</w:t>
      </w:r>
      <w:r w:rsidR="00E46F02">
        <w:rPr>
          <w:rFonts w:ascii="Times New Roman" w:hAnsi="Times New Roman"/>
          <w:sz w:val="28"/>
          <w:szCs w:val="28"/>
        </w:rPr>
        <w:t>;</w:t>
      </w:r>
      <w:r w:rsidR="001D124D">
        <w:rPr>
          <w:rFonts w:ascii="Times New Roman" w:hAnsi="Times New Roman"/>
          <w:sz w:val="28"/>
          <w:szCs w:val="28"/>
        </w:rPr>
        <w:t xml:space="preserve"> от 10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07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2024 № 281-п</w:t>
      </w:r>
      <w:r w:rsidR="00E46F02">
        <w:rPr>
          <w:rFonts w:ascii="Times New Roman" w:hAnsi="Times New Roman"/>
          <w:sz w:val="28"/>
          <w:szCs w:val="28"/>
        </w:rPr>
        <w:t>;</w:t>
      </w:r>
      <w:r w:rsidR="0070350F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>
        <w:rPr>
          <w:rFonts w:ascii="Times New Roman" w:hAnsi="Times New Roman"/>
          <w:sz w:val="28"/>
          <w:szCs w:val="28"/>
        </w:rPr>
        <w:t>;</w:t>
      </w:r>
      <w:r w:rsidR="003A6168">
        <w:rPr>
          <w:rFonts w:ascii="Times New Roman" w:hAnsi="Times New Roman"/>
          <w:sz w:val="28"/>
          <w:szCs w:val="28"/>
        </w:rPr>
        <w:t xml:space="preserve"> </w:t>
      </w:r>
      <w:r w:rsidR="004B740A" w:rsidRPr="00695CDB">
        <w:rPr>
          <w:rFonts w:ascii="Times New Roman" w:hAnsi="Times New Roman"/>
          <w:sz w:val="28"/>
          <w:szCs w:val="28"/>
        </w:rPr>
        <w:t>от 18.09.2024 № 411-п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 w:rsidRPr="00695CDB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>
        <w:rPr>
          <w:rFonts w:ascii="Times New Roman" w:hAnsi="Times New Roman"/>
          <w:sz w:val="28"/>
          <w:szCs w:val="28"/>
        </w:rPr>
        <w:t xml:space="preserve"> от 13.11.2024 № 520-п</w:t>
      </w:r>
      <w:r w:rsidR="00E46F02">
        <w:rPr>
          <w:rFonts w:ascii="Times New Roman" w:hAnsi="Times New Roman"/>
          <w:sz w:val="28"/>
          <w:szCs w:val="28"/>
        </w:rPr>
        <w:t>;</w:t>
      </w:r>
      <w:r w:rsidR="005061C5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>
        <w:rPr>
          <w:rFonts w:ascii="Times New Roman" w:hAnsi="Times New Roman"/>
          <w:sz w:val="28"/>
          <w:szCs w:val="28"/>
        </w:rPr>
        <w:t>;</w:t>
      </w:r>
      <w:r w:rsidR="00E46F02" w:rsidRPr="00E46F02">
        <w:rPr>
          <w:rFonts w:ascii="Times New Roman" w:hAnsi="Times New Roman"/>
          <w:sz w:val="28"/>
          <w:szCs w:val="28"/>
        </w:rPr>
        <w:t xml:space="preserve"> </w:t>
      </w:r>
      <w:r w:rsidR="00E46F02">
        <w:rPr>
          <w:rFonts w:ascii="Times New Roman" w:hAnsi="Times New Roman"/>
          <w:sz w:val="28"/>
          <w:szCs w:val="28"/>
        </w:rPr>
        <w:t>от</w:t>
      </w:r>
      <w:r w:rsidR="00E46F02" w:rsidRPr="00E46F02">
        <w:rPr>
          <w:rFonts w:ascii="Times New Roman" w:hAnsi="Times New Roman"/>
          <w:sz w:val="28"/>
          <w:szCs w:val="28"/>
        </w:rPr>
        <w:t xml:space="preserve"> 11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>12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 xml:space="preserve">2024 </w:t>
      </w:r>
      <w:r w:rsidR="00E46F02">
        <w:rPr>
          <w:rFonts w:ascii="Times New Roman" w:hAnsi="Times New Roman"/>
          <w:sz w:val="28"/>
          <w:szCs w:val="28"/>
        </w:rPr>
        <w:t>№ 585-п</w:t>
      </w:r>
      <w:r w:rsidR="00174405">
        <w:rPr>
          <w:rFonts w:ascii="Times New Roman" w:hAnsi="Times New Roman"/>
          <w:sz w:val="28"/>
          <w:szCs w:val="28"/>
        </w:rPr>
        <w:t xml:space="preserve">; от </w:t>
      </w:r>
      <w:r w:rsidR="00174405">
        <w:rPr>
          <w:rFonts w:ascii="Times New Roman" w:hAnsi="Times New Roman"/>
          <w:sz w:val="28"/>
          <w:szCs w:val="28"/>
        </w:rPr>
        <w:lastRenderedPageBreak/>
        <w:t>20.12.2024 № 617-п</w:t>
      </w:r>
      <w:r w:rsidR="00D959EC">
        <w:rPr>
          <w:rFonts w:ascii="Times New Roman" w:hAnsi="Times New Roman"/>
          <w:sz w:val="28"/>
          <w:szCs w:val="28"/>
        </w:rPr>
        <w:t>, от 28.12.2024 № 646-п</w:t>
      </w:r>
      <w:r w:rsidR="0099135B" w:rsidRPr="00CB1311">
        <w:rPr>
          <w:rFonts w:ascii="Times New Roman" w:hAnsi="Times New Roman" w:cs="Times New Roman"/>
          <w:sz w:val="28"/>
          <w:szCs w:val="28"/>
        </w:rPr>
        <w:t>)</w:t>
      </w:r>
      <w:r w:rsidR="00811E49" w:rsidRPr="00CB131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403A4EBB" w14:textId="77777777" w:rsidR="00D959EC" w:rsidRPr="00C674ED" w:rsidRDefault="00D959EC" w:rsidP="00D959EC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17EB2837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D959EC" w:rsidRPr="00C674ED" w14:paraId="6E667FD5" w14:textId="77777777" w:rsidTr="00EF0E1D">
        <w:trPr>
          <w:trHeight w:val="20"/>
        </w:trPr>
        <w:tc>
          <w:tcPr>
            <w:tcW w:w="1494" w:type="pct"/>
            <w:vAlign w:val="center"/>
          </w:tcPr>
          <w:p w14:paraId="33727603" w14:textId="77777777" w:rsidR="00D959EC" w:rsidRPr="00C674ED" w:rsidRDefault="00D959EC" w:rsidP="00EF0E1D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49261520" w14:textId="77777777" w:rsidR="00D959EC" w:rsidRPr="00C674ED" w:rsidRDefault="00D959EC" w:rsidP="00EF0E1D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D959EC" w:rsidRPr="00C674ED" w14:paraId="4FAE4CA0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0543C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05998F" w14:textId="24F82679" w:rsidR="00D959EC" w:rsidRPr="008700F3" w:rsidRDefault="00A54D10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1 715 733 207,64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E0D73E" w14:textId="77777777" w:rsidR="00D959EC" w:rsidRPr="008700F3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306F1CAE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BE6D9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7E2C8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7F947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43737DF1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1AC005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E95441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61512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21455D9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0B35D8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1872E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FD578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15124689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2E445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FFB3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882C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82D5BC0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928A6F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9B6B7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075899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12A3CF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5971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021112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F9B3AC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8CED64E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714EF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EFD41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A764B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208F7C5A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2005FC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72F4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88DBCC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205C2E0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A257A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E0A263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668154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0C4997CC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11E30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3FE46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52A213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E03D06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512BE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B0DF8A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208563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1F4B6602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91B5C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F70EF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205459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9DFCAD9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A951E6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BBADA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00E86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37F50AAF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75B92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44DE51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B5A72D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6EE833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A7AE3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1D3819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A1F899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17CCEC7C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72C4CD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8BA91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E3D0C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175CB36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991F8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C5A2BC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A4EF0B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CF3D27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01C6E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239A36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83D911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F49D517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0DDBEC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EC9DE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7276F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147363DE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E80AF8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9DA44D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8F45B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5231153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9CAE70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0DFE4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E040C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6CC3B75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D5C8BF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729BB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CD51B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FA9DE9A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B5D356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1D5D40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34122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910142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2CD91D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3609B0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29398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1E9644D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9F55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F76564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9D816A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6F4D21FF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1B9A5D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A1B974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87296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57C9DAF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1E26F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C9271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7EDB67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D959EC" w:rsidRPr="00C674ED" w14:paraId="1EDC9B5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8BA28D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E0AB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DADC7F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B23596A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03FCE7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E17D9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9C883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5CB73EB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29F56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B8253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79978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D959EC" w:rsidRPr="00C674ED" w14:paraId="4669FC42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ED7AB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D89E44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08106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413CA78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AFF5CB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194080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7040B9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3E637910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F37E1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39445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FEE35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46036DD4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9281E1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17834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813ADE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538DB640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9941F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E84ACC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2E4EE0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3D497EF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95986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03A6F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2A2B8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A414B93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D5870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A95A1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F2736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D959EC" w:rsidRPr="00C674ED" w14:paraId="76CDC2F7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FCF92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EE3FB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0EB8A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1F6C485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EBD6CB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FFE95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A69D8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12D7A6DB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2DE192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77CA2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79323F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1BAB7DCD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28D72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D2EAD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187A40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2ADADD3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D05E73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84A06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90A13F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B04EBDF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BF2341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5C653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7080A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959EC" w:rsidRPr="00C674ED" w14:paraId="582504F1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D9BC5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1BA9B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24B270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418A4674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F3B83B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4939E2F8" w14:textId="77777777" w:rsidR="00D959EC" w:rsidRPr="00C674ED" w:rsidRDefault="00D959EC" w:rsidP="00EF0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C520D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0DD407D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BDA24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3606C12D" w14:textId="77777777" w:rsidR="00D959EC" w:rsidRPr="00C674ED" w:rsidRDefault="00D959EC" w:rsidP="00EF0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C2DB74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668B5AD3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2FFD48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B880B3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D23193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000F0B4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B28368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C1C0A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407883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B372C3B" w14:textId="77777777" w:rsidTr="00EF0E1D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F1F23F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8B3E79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8677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23188D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A8BD0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A67CCF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B2E23E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959EC" w:rsidRPr="00C674ED" w14:paraId="571AD800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1719A5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3AA92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B78748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AE9857F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BDD4F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431FB6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87A59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49EE3592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BB356F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1B347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0B990A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3DC011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28A0E0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548591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38F871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224DBD42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E0FA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0AC9FA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9761698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348D31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2400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33E349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474509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453CA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959EC" w:rsidRPr="00C674ED" w14:paraId="6F60AA75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193EF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69112A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85357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318107E5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A784C8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41BD066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A16A33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10E91F91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E18A08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D327B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CA6AA8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3790B722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6CB05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6B5584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07E2B3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68595073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CE5F7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931BA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BEC35B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BA542FA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70362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7CDB337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05325C5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CA4A7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959EC" w:rsidRPr="00C674ED" w14:paraId="7C375146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E0774C1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F16C670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959EC">
                    <w:rPr>
                      <w:rFonts w:ascii="Times New Roman" w:hAnsi="Times New Roman" w:cs="Times New Roman"/>
                      <w:sz w:val="25"/>
                      <w:szCs w:val="25"/>
                    </w:rPr>
                    <w:t>152 164 557,45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7C7849D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959EC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70E0B83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35ED4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DBB626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E79A0F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79C21BFA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DC872A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3A49B9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D959EC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2B1499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59E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04F86C50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8435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FBAA96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959EC">
                    <w:rPr>
                      <w:rFonts w:ascii="Times New Roman" w:hAnsi="Times New Roman"/>
                      <w:sz w:val="25"/>
                      <w:szCs w:val="25"/>
                      <w:lang w:val="en-US"/>
                    </w:rPr>
                    <w:t>10 175 122.96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CBF165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59E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4A8A34F8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95FEA8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FB49F4B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val="en-US" w:eastAsia="en-US"/>
                    </w:rPr>
                  </w:pPr>
                  <w:r w:rsidRPr="00D959EC">
                    <w:rPr>
                      <w:rFonts w:ascii="Times New Roman" w:hAnsi="Times New Roman" w:cs="Times New Roman"/>
                      <w:sz w:val="25"/>
                      <w:szCs w:val="25"/>
                      <w:lang w:val="en-US"/>
                    </w:rPr>
                    <w:t>141 989 434.49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F4FFC2D" w14:textId="77777777" w:rsidR="00D959EC" w:rsidRPr="00D959EC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59E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D959EC" w:rsidRPr="00C674ED" w14:paraId="73ED407B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1EFA24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466F0E1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2D7B9DF5" w14:textId="77777777" w:rsidR="00D959EC" w:rsidRPr="008700F3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A679C8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D959EC" w:rsidRPr="00C674ED" w14:paraId="505354C5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CFB3AE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2D03F0" w14:textId="15CE69FC" w:rsidR="00D959EC" w:rsidRPr="008700F3" w:rsidRDefault="00A54D10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164 301 846,55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FFCCD0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959EC" w:rsidRPr="00C674ED" w14:paraId="77707192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7E7FCE2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09DD327C" w14:textId="77777777" w:rsidR="00D959EC" w:rsidRPr="008700F3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5E6845C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959EC" w:rsidRPr="00C674ED" w14:paraId="2A3B00AF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FC1D81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A8AB88D" w14:textId="77777777" w:rsidR="00D959EC" w:rsidRPr="008700F3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6D6D1C9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959EC" w:rsidRPr="00C674ED" w14:paraId="5E9EF9AF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4960C5F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B656755" w14:textId="6FA72383" w:rsidR="00D959EC" w:rsidRPr="008700F3" w:rsidRDefault="00D959EC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3A2B6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D959EC" w:rsidRPr="00C674ED" w14:paraId="236923E7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DD9980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37567EB2" w14:textId="194D0F62" w:rsidR="00D959EC" w:rsidRPr="008700F3" w:rsidRDefault="00A54D10" w:rsidP="00EF0E1D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164 301 846,55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C47392D" w14:textId="77777777" w:rsidR="00D959EC" w:rsidRPr="00C674ED" w:rsidRDefault="00D959EC" w:rsidP="00EF0E1D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4E5B2548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498395" w14:textId="60B7825B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149A9C6" w14:textId="7B10BD6A" w:rsidR="00F621D2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202BEB6" w14:textId="4C3F7BFA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621D2" w:rsidRPr="00C674ED" w14:paraId="612B1691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393235F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EC0ADCF" w14:textId="64529087" w:rsidR="00F621D2" w:rsidRPr="008700F3" w:rsidRDefault="00A54D1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106 719 622,03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D89DD1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42223502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D0DA8FE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018FCD4" w14:textId="77777777" w:rsidR="00F621D2" w:rsidRPr="008700F3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9A821B6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621D2" w:rsidRPr="00C674ED" w14:paraId="38A2932A" w14:textId="77777777" w:rsidTr="00EF0E1D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586B2A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C13F124" w14:textId="77777777" w:rsidR="00F621D2" w:rsidRPr="008700F3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16C579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1696D7B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F494CA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4FCDDC0" w14:textId="20DCEC5B" w:rsidR="00F621D2" w:rsidRPr="008700F3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D3FCD2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777694E7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DD34C9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3EBF30" w14:textId="34365881" w:rsidR="00F621D2" w:rsidRPr="008700F3" w:rsidRDefault="00A54D1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106 719 622,03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3968CF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487818A3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2044127" w14:textId="65113F3C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784437A0" w14:textId="61B3D0D0" w:rsidR="00F621D2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C16F9C0" w14:textId="4A5EAA9B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621D2" w:rsidRPr="00C674ED" w14:paraId="3B00B1E8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35FC2F" w14:textId="0450483D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7</w:t>
                  </w: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5187DB9" w14:textId="2992D843" w:rsidR="00F621D2" w:rsidRPr="00C674ED" w:rsidRDefault="00A54D1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108 539 522,03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79C1C90" w14:textId="482382FF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1212BB40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4338CC" w14:textId="73A63F58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E6B542" w14:textId="77777777" w:rsidR="00F621D2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6C4AC4D" w14:textId="77777777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F621D2" w:rsidRPr="00C674ED" w14:paraId="0F613BCE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FE8C81D" w14:textId="20401565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051E863" w14:textId="55818913" w:rsidR="00F621D2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4CEE5D" w14:textId="65747F62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5949288D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B6D529B" w14:textId="66A5A108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06C01A" w14:textId="7B1F9AC0" w:rsidR="00F621D2" w:rsidRPr="008700F3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A047D56" w14:textId="0680B8B5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F621D2" w:rsidRPr="00C674ED" w14:paraId="12F511CF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78262CB" w14:textId="5EB8FBDA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4014E654" w14:textId="62BCDD58" w:rsidR="00F621D2" w:rsidRPr="008700F3" w:rsidRDefault="00A54D10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629E2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108 539 522,03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CD50385" w14:textId="01E31A22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  <w:tr w:rsidR="00F621D2" w:rsidRPr="00C674ED" w14:paraId="0FD30582" w14:textId="77777777" w:rsidTr="00F621D2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4F0AB9" w14:textId="32D6926B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35B1611" w14:textId="55FFC990" w:rsidR="00F621D2" w:rsidRDefault="00F621D2" w:rsidP="00F621D2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6A4482" w14:textId="0194B629" w:rsidR="00F621D2" w:rsidRPr="00C674ED" w:rsidRDefault="00F621D2" w:rsidP="00F621D2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рублей</w:t>
                  </w:r>
                </w:p>
              </w:tc>
            </w:tr>
          </w:tbl>
          <w:p w14:paraId="24B5D2D8" w14:textId="77777777" w:rsidR="00D959EC" w:rsidRPr="00C674ED" w:rsidRDefault="00D959EC" w:rsidP="00EF0E1D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6D4306A3" w14:textId="77777777" w:rsidR="00D959EC" w:rsidRPr="00C674ED" w:rsidRDefault="00D959EC" w:rsidP="00D959E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3F628996" w14:textId="77777777" w:rsidR="00D959EC" w:rsidRDefault="00D959EC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42450866" w14:textId="77777777" w:rsidR="00D959EC" w:rsidRDefault="00D959EC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D62C2B7" w14:textId="2C0C7046" w:rsidR="00A54D10" w:rsidRDefault="00D959EC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4D10">
        <w:rPr>
          <w:rFonts w:ascii="Times New Roman" w:hAnsi="Times New Roman" w:cs="Times New Roman"/>
          <w:sz w:val="28"/>
          <w:szCs w:val="28"/>
        </w:rPr>
        <w:t>2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A54D10">
        <w:rPr>
          <w:rFonts w:ascii="Times New Roman" w:hAnsi="Times New Roman" w:cs="Times New Roman"/>
          <w:sz w:val="28"/>
          <w:szCs w:val="28"/>
        </w:rPr>
        <w:t>1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A54D10">
        <w:rPr>
          <w:rFonts w:ascii="Times New Roman" w:hAnsi="Times New Roman" w:cs="Times New Roman"/>
          <w:sz w:val="28"/>
          <w:szCs w:val="28"/>
        </w:rPr>
        <w:t>3</w:t>
      </w:r>
      <w:r w:rsidR="00A54D10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54D10">
        <w:rPr>
          <w:rFonts w:ascii="Times New Roman" w:hAnsi="Times New Roman" w:cs="Times New Roman"/>
          <w:sz w:val="28"/>
          <w:szCs w:val="28"/>
        </w:rPr>
        <w:t>;</w:t>
      </w:r>
    </w:p>
    <w:p w14:paraId="6D6000C7" w14:textId="60C977F9" w:rsidR="00D959EC" w:rsidRDefault="00A54D10" w:rsidP="00D959EC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59EC">
        <w:rPr>
          <w:rFonts w:ascii="Times New Roman" w:hAnsi="Times New Roman" w:cs="Times New Roman"/>
          <w:sz w:val="28"/>
          <w:szCs w:val="28"/>
        </w:rPr>
        <w:t>2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D959EC">
        <w:rPr>
          <w:rFonts w:ascii="Times New Roman" w:hAnsi="Times New Roman" w:cs="Times New Roman"/>
          <w:sz w:val="28"/>
          <w:szCs w:val="28"/>
        </w:rPr>
        <w:t>5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59EC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959EC">
        <w:rPr>
          <w:rFonts w:ascii="Times New Roman" w:hAnsi="Times New Roman" w:cs="Times New Roman"/>
          <w:sz w:val="28"/>
          <w:szCs w:val="28"/>
        </w:rPr>
        <w:t>.</w:t>
      </w:r>
    </w:p>
    <w:p w14:paraId="170AB653" w14:textId="77777777" w:rsidR="00D959EC" w:rsidRPr="00C674ED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11015483" w14:textId="66859108" w:rsidR="00D959EC" w:rsidRPr="00C674ED" w:rsidRDefault="00D959EC" w:rsidP="00D959EC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C674E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A8F7994" w14:textId="35BC473D" w:rsidR="005061C5" w:rsidRPr="00563C94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825F52" w:rsidRPr="00563C94">
        <w:rPr>
          <w:rFonts w:ascii="Times New Roman" w:hAnsi="Times New Roman" w:cs="Times New Roman"/>
          <w:sz w:val="18"/>
          <w:szCs w:val="18"/>
        </w:rPr>
        <w:t>1</w:t>
      </w:r>
    </w:p>
    <w:p w14:paraId="2D37E501" w14:textId="77777777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142839D7" w:rsidR="007E1B47" w:rsidRPr="00894712" w:rsidRDefault="007E1B47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 w:rsidR="0034422A">
        <w:rPr>
          <w:rFonts w:ascii="Times New Roman" w:hAnsi="Times New Roman" w:cs="Times New Roman"/>
          <w:sz w:val="18"/>
          <w:szCs w:val="18"/>
        </w:rPr>
        <w:t xml:space="preserve"> </w:t>
      </w:r>
      <w:r w:rsidR="0034422A">
        <w:rPr>
          <w:rFonts w:ascii="Times New Roman" w:hAnsi="Times New Roman" w:cs="Times New Roman"/>
          <w:sz w:val="18"/>
          <w:szCs w:val="18"/>
          <w:u w:val="single"/>
        </w:rPr>
        <w:t xml:space="preserve">28.01.2025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34422A">
        <w:rPr>
          <w:rFonts w:ascii="Times New Roman" w:hAnsi="Times New Roman" w:cs="Times New Roman"/>
          <w:sz w:val="18"/>
          <w:szCs w:val="18"/>
        </w:rPr>
        <w:t xml:space="preserve"> </w:t>
      </w:r>
      <w:r w:rsidR="0034422A">
        <w:rPr>
          <w:rFonts w:ascii="Times New Roman" w:hAnsi="Times New Roman" w:cs="Times New Roman"/>
          <w:sz w:val="18"/>
          <w:szCs w:val="18"/>
          <w:u w:val="single"/>
        </w:rPr>
        <w:t>21-п</w:t>
      </w:r>
      <w:r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5BF866C5" w14:textId="3554CB79" w:rsidR="005061C5" w:rsidRPr="00695CDB" w:rsidRDefault="005061C5" w:rsidP="00F955E3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="006D64B3" w:rsidRPr="00AF0514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2A2E515" w14:textId="77777777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6A38C073" w14:textId="77777777" w:rsidR="00F955E3" w:rsidRPr="00AF0514" w:rsidRDefault="00F955E3" w:rsidP="00F955E3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5"/>
        <w:gridCol w:w="2855"/>
        <w:gridCol w:w="3422"/>
        <w:gridCol w:w="550"/>
        <w:gridCol w:w="557"/>
        <w:gridCol w:w="511"/>
        <w:gridCol w:w="361"/>
        <w:gridCol w:w="1382"/>
        <w:gridCol w:w="1364"/>
        <w:gridCol w:w="1364"/>
        <w:gridCol w:w="1358"/>
      </w:tblGrid>
      <w:tr w:rsidR="00F955E3" w:rsidRPr="00F719B2" w14:paraId="12232B82" w14:textId="77777777" w:rsidTr="00A54D1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FEC1" w14:textId="77777777" w:rsidR="00F955E3" w:rsidRPr="00AF0514" w:rsidRDefault="00F955E3" w:rsidP="00F955E3">
            <w:pPr>
              <w:pStyle w:val="TableParagraph"/>
            </w:pPr>
            <w:r w:rsidRPr="00AF0514">
              <w:t xml:space="preserve">Статус 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F911" w14:textId="77777777" w:rsidR="00F955E3" w:rsidRPr="00AF0514" w:rsidRDefault="00F955E3" w:rsidP="00F955E3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1E7" w14:textId="77777777" w:rsidR="00F955E3" w:rsidRPr="00AF0514" w:rsidRDefault="00F955E3" w:rsidP="00F955E3">
            <w:pPr>
              <w:pStyle w:val="TableParagraph"/>
            </w:pPr>
            <w:r w:rsidRPr="00AF0514">
              <w:t>Наименование главного распорядителя бюджетных средств (далее</w:t>
            </w:r>
            <w:r>
              <w:t>-</w:t>
            </w:r>
            <w:r w:rsidRPr="00AF0514">
              <w:t>ГРБС)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D728" w14:textId="77777777" w:rsidR="00F955E3" w:rsidRPr="00AF0514" w:rsidRDefault="00F955E3" w:rsidP="00F955E3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E402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sz w:val="18"/>
                <w:szCs w:val="18"/>
              </w:rPr>
              <w:t>2025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0FB2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F9F5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DAC2" w14:textId="77777777" w:rsidR="00F955E3" w:rsidRPr="00AF0514" w:rsidRDefault="00F955E3" w:rsidP="00F955E3">
            <w:pPr>
              <w:pStyle w:val="TableParagraph"/>
            </w:pPr>
            <w:r w:rsidRPr="00AF0514">
              <w:t>Итого на период</w:t>
            </w:r>
          </w:p>
        </w:tc>
      </w:tr>
      <w:tr w:rsidR="00F955E3" w:rsidRPr="00F719B2" w14:paraId="0B0BCCD7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46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D41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A8C3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6F9" w14:textId="77777777" w:rsidR="00F955E3" w:rsidRPr="00AF0514" w:rsidRDefault="00F955E3" w:rsidP="00F955E3">
            <w:pPr>
              <w:pStyle w:val="TableParagraph"/>
            </w:pPr>
            <w:r w:rsidRPr="00AF0514">
              <w:t>ГРБС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8E5" w14:textId="77777777" w:rsidR="00F955E3" w:rsidRPr="00AF0514" w:rsidRDefault="00F955E3" w:rsidP="00F955E3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2C40" w14:textId="77777777" w:rsidR="00F955E3" w:rsidRPr="00AF0514" w:rsidRDefault="00F955E3" w:rsidP="00F955E3">
            <w:pPr>
              <w:pStyle w:val="TableParagraph"/>
            </w:pPr>
            <w:r w:rsidRPr="00AF0514">
              <w:t>ЦСР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4BD2" w14:textId="77777777" w:rsidR="00F955E3" w:rsidRPr="00AF0514" w:rsidRDefault="00F955E3" w:rsidP="00F955E3">
            <w:pPr>
              <w:pStyle w:val="TableParagraph"/>
            </w:pPr>
            <w:r w:rsidRPr="00AF0514">
              <w:t>ВР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9672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877B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3B06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17A3" w14:textId="77777777" w:rsidR="00F955E3" w:rsidRPr="00AF0514" w:rsidRDefault="00F955E3" w:rsidP="00F955E3">
            <w:pPr>
              <w:pStyle w:val="TableParagraph"/>
            </w:pPr>
          </w:p>
        </w:tc>
      </w:tr>
      <w:tr w:rsidR="00F955E3" w:rsidRPr="00F719B2" w14:paraId="45B9897A" w14:textId="77777777" w:rsidTr="00A54D10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B10" w14:textId="77777777" w:rsidR="00F955E3" w:rsidRPr="00AF0514" w:rsidRDefault="00F955E3" w:rsidP="00F955E3">
            <w:pPr>
              <w:pStyle w:val="TableParagraph"/>
            </w:pPr>
            <w:r w:rsidRPr="00AF0514"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0F2D" w14:textId="77777777" w:rsidR="00F955E3" w:rsidRPr="00AF0514" w:rsidRDefault="00F955E3" w:rsidP="00F955E3">
            <w:pPr>
              <w:pStyle w:val="TableParagraph"/>
            </w:pPr>
            <w:r w:rsidRPr="00AF0514"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0D70" w14:textId="77777777" w:rsidR="00F955E3" w:rsidRPr="00AF0514" w:rsidRDefault="00F955E3" w:rsidP="00F955E3">
            <w:pPr>
              <w:pStyle w:val="TableParagraph"/>
            </w:pPr>
            <w:r w:rsidRPr="00AF0514"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E3B" w14:textId="77777777" w:rsidR="00F955E3" w:rsidRPr="00AF0514" w:rsidRDefault="00F955E3" w:rsidP="00F955E3">
            <w:pPr>
              <w:pStyle w:val="TableParagraph"/>
            </w:pPr>
            <w:r w:rsidRPr="00AF0514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2E48" w14:textId="77777777" w:rsidR="00F955E3" w:rsidRPr="00AF0514" w:rsidRDefault="00F955E3" w:rsidP="00F955E3">
            <w:pPr>
              <w:pStyle w:val="TableParagraph"/>
            </w:pPr>
            <w:r w:rsidRPr="00AF0514"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599F" w14:textId="77777777" w:rsidR="00F955E3" w:rsidRPr="00AF0514" w:rsidRDefault="00F955E3" w:rsidP="00F955E3">
            <w:pPr>
              <w:pStyle w:val="TableParagraph"/>
            </w:pPr>
            <w:r w:rsidRPr="00AF0514"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DF6" w14:textId="77777777" w:rsidR="00F955E3" w:rsidRPr="00AF0514" w:rsidRDefault="00F955E3" w:rsidP="00F955E3">
            <w:pPr>
              <w:pStyle w:val="TableParagraph"/>
            </w:pPr>
            <w:r w:rsidRPr="00AF0514"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67A3" w14:textId="77777777" w:rsidR="00F955E3" w:rsidRPr="00AF0514" w:rsidRDefault="00F955E3" w:rsidP="00F955E3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9A491" w14:textId="77777777" w:rsidR="00F955E3" w:rsidRPr="00AF0514" w:rsidRDefault="00F955E3" w:rsidP="00F955E3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B39AC" w14:textId="77777777" w:rsidR="00F955E3" w:rsidRPr="00AF0514" w:rsidRDefault="00F955E3" w:rsidP="00F955E3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06402" w14:textId="77777777" w:rsidR="00F955E3" w:rsidRPr="00AF0514" w:rsidRDefault="00F955E3" w:rsidP="00F955E3">
            <w:pPr>
              <w:pStyle w:val="TableParagraph"/>
            </w:pPr>
            <w:r w:rsidRPr="00AF0514">
              <w:t>11</w:t>
            </w:r>
          </w:p>
        </w:tc>
      </w:tr>
      <w:tr w:rsidR="00A54D10" w:rsidRPr="00F719B2" w14:paraId="0B41858A" w14:textId="77777777" w:rsidTr="00A54D1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4C2" w14:textId="77777777" w:rsidR="00A54D10" w:rsidRPr="00AF0514" w:rsidRDefault="00A54D10" w:rsidP="00A54D10">
            <w:pPr>
              <w:pStyle w:val="TableParagraph"/>
            </w:pPr>
            <w:r w:rsidRPr="00AF0514">
              <w:t>Муниципальная программа</w:t>
            </w:r>
          </w:p>
          <w:p w14:paraId="03E3E5B5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14B6" w14:textId="77777777" w:rsidR="00A54D10" w:rsidRPr="00AF0514" w:rsidRDefault="00A54D10" w:rsidP="00A54D10">
            <w:pPr>
              <w:pStyle w:val="TableParagraph"/>
            </w:pPr>
            <w:r w:rsidRPr="00AF0514">
              <w:t>"</w:t>
            </w:r>
            <w:r>
              <w:t>Развитие физической культуры и спорта</w:t>
            </w:r>
            <w:r w:rsidRPr="00AF0514">
              <w:t>"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0A8" w14:textId="77777777" w:rsidR="00A54D10" w:rsidRPr="00AF0514" w:rsidRDefault="00A54D10" w:rsidP="00A54D10">
            <w:pPr>
              <w:pStyle w:val="TableParagraph"/>
            </w:pPr>
            <w:r w:rsidRPr="00AF0514">
              <w:t>всего расходные обязательства по 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6E24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55D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950C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30C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83FD" w14:textId="5DD7AC9A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164 301 846,55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75654" w14:textId="08D1F488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106 719 622,03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B10D" w14:textId="59472659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108 539 522,03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2613" w14:textId="5547BA1D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379 560 990,61</w:t>
            </w:r>
          </w:p>
        </w:tc>
      </w:tr>
      <w:tr w:rsidR="00F955E3" w:rsidRPr="00F719B2" w14:paraId="6D760B80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C27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40E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A655" w14:textId="77777777" w:rsidR="00F955E3" w:rsidRPr="00AF0514" w:rsidRDefault="00F955E3" w:rsidP="00F955E3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36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121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37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51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2FF8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0D0B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3192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67F5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D10" w:rsidRPr="00F719B2" w14:paraId="77B77DAA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41C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4B2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4112" w14:textId="77777777" w:rsidR="00A54D10" w:rsidRPr="00AF0514" w:rsidRDefault="00A54D10" w:rsidP="00A54D10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00D" w14:textId="77777777" w:rsidR="00A54D10" w:rsidRPr="00AF0514" w:rsidRDefault="00A54D10" w:rsidP="00A54D10">
            <w:pPr>
              <w:pStyle w:val="TableParagraph"/>
            </w:pPr>
            <w:r w:rsidRPr="00AF0514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AB9E" w14:textId="77777777" w:rsidR="00A54D10" w:rsidRPr="00AF0514" w:rsidRDefault="00A54D10" w:rsidP="00A54D10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7FE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E09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A30A" w14:textId="60F5E58C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51 095 555,36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9351" w14:textId="54740433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7EB7" w14:textId="01D1F84A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08B9" w14:textId="7577EC0A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51 095 555,36</w:t>
            </w:r>
          </w:p>
        </w:tc>
      </w:tr>
      <w:tr w:rsidR="00A54D10" w:rsidRPr="00F719B2" w14:paraId="09EB8A51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E881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7F8B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D9CD" w14:textId="77777777" w:rsidR="00A54D10" w:rsidRPr="00AF0514" w:rsidRDefault="00A54D10" w:rsidP="00A54D10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34E" w14:textId="77777777" w:rsidR="00A54D10" w:rsidRPr="00AF0514" w:rsidRDefault="00A54D10" w:rsidP="00A54D10">
            <w:pPr>
              <w:pStyle w:val="TableParagraph"/>
            </w:pPr>
            <w:r w:rsidRPr="00AF0514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251F" w14:textId="77777777" w:rsidR="00A54D10" w:rsidRPr="00AF0514" w:rsidRDefault="00A54D10" w:rsidP="00A54D10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910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4A7F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1C241" w14:textId="098E151E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113 206 291,19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0278" w14:textId="0F48D661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106 719 622,03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7AAF" w14:textId="6D5CE495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108 539 522,03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2AD2" w14:textId="43709936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328 465 435,25</w:t>
            </w:r>
          </w:p>
        </w:tc>
      </w:tr>
      <w:tr w:rsidR="00A54D10" w:rsidRPr="00F719B2" w14:paraId="7BB42915" w14:textId="77777777" w:rsidTr="00A54D1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41B" w14:textId="77777777" w:rsidR="00A54D10" w:rsidRPr="00AF0514" w:rsidRDefault="00A54D10" w:rsidP="00A54D10">
            <w:pPr>
              <w:pStyle w:val="TableParagraph"/>
            </w:pPr>
            <w:r w:rsidRPr="00AF0514">
              <w:t>Подпрограмма 1 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4441" w14:textId="77777777" w:rsidR="00A54D10" w:rsidRPr="00AF0514" w:rsidRDefault="00A54D10" w:rsidP="00A54D10">
            <w:pPr>
              <w:pStyle w:val="TableParagraph"/>
            </w:pPr>
            <w:r w:rsidRPr="00AF0514">
              <w:t>Развитие массовой физической культуры и спорта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5BE7" w14:textId="77777777" w:rsidR="00A54D10" w:rsidRPr="00AF0514" w:rsidRDefault="00A54D10" w:rsidP="00A54D10">
            <w:pPr>
              <w:pStyle w:val="TableParagraph"/>
            </w:pPr>
            <w:r w:rsidRPr="00AF0514">
              <w:t>всего расходные обязательства по подпрограмме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678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A9E4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E51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5FF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C91E" w14:textId="6B8F71FE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139 937 945,65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69CE" w14:textId="36640DBF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B882" w14:textId="641605D4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47AA" w14:textId="3094BF66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306 729 187,91</w:t>
            </w:r>
          </w:p>
        </w:tc>
      </w:tr>
      <w:tr w:rsidR="00F955E3" w:rsidRPr="00F719B2" w14:paraId="14C7E21E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326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70D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F8B8" w14:textId="77777777" w:rsidR="00F955E3" w:rsidRPr="00AF0514" w:rsidRDefault="00F955E3" w:rsidP="00F955E3">
            <w:pPr>
              <w:pStyle w:val="TableParagraph"/>
            </w:pPr>
            <w:r w:rsidRPr="00AF0514">
              <w:t>в том числе по ГРБС: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40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BF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98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E15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2686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B3AD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E8E3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01BD0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D10" w:rsidRPr="00F719B2" w14:paraId="3D07D577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4D6C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0EBC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2EB8" w14:textId="77777777" w:rsidR="00A54D10" w:rsidRPr="00AF0514" w:rsidRDefault="00A54D10" w:rsidP="00A54D10">
            <w:pPr>
              <w:pStyle w:val="TableParagraph"/>
            </w:pPr>
            <w:r w:rsidRPr="00AF0514">
              <w:t>Администрация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1C64" w14:textId="77777777" w:rsidR="00A54D10" w:rsidRPr="00AF0514" w:rsidRDefault="00A54D10" w:rsidP="00A54D10">
            <w:pPr>
              <w:pStyle w:val="TableParagraph"/>
            </w:pPr>
            <w:r w:rsidRPr="00AF0514">
              <w:t>441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01D" w14:textId="77777777" w:rsidR="00A54D10" w:rsidRPr="00AF0514" w:rsidRDefault="00A54D10" w:rsidP="00A54D10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C75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FFD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5D92" w14:textId="22C48CEF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51 095 555,36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A0E0" w14:textId="0CD5A670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8E5C" w14:textId="00A0A65D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4939" w14:textId="583984F2" w:rsidR="00A54D10" w:rsidRPr="000D19C9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51 095 555,36</w:t>
            </w:r>
          </w:p>
        </w:tc>
      </w:tr>
      <w:tr w:rsidR="00F955E3" w:rsidRPr="00F719B2" w14:paraId="7436209E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430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6D1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511" w14:textId="77777777" w:rsidR="00F955E3" w:rsidRPr="00AF0514" w:rsidRDefault="00F955E3" w:rsidP="00F955E3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B6F9" w14:textId="77777777" w:rsidR="00F955E3" w:rsidRPr="00AF0514" w:rsidRDefault="00F955E3" w:rsidP="00F955E3">
            <w:pPr>
              <w:pStyle w:val="TableParagraph"/>
            </w:pPr>
            <w:r w:rsidRPr="00AF0514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5A95" w14:textId="77777777" w:rsidR="00F955E3" w:rsidRPr="00AF0514" w:rsidRDefault="00F955E3" w:rsidP="00F955E3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DB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9D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768F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88 842 390,29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EC7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82 595 621,13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7889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84 195 621,13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CFD80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255 633 632,55</w:t>
            </w:r>
          </w:p>
        </w:tc>
      </w:tr>
      <w:tr w:rsidR="00F955E3" w:rsidRPr="00F719B2" w14:paraId="2F95A72A" w14:textId="77777777" w:rsidTr="00A54D1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36D2" w14:textId="77777777" w:rsidR="00F955E3" w:rsidRPr="00AF0514" w:rsidRDefault="00F955E3" w:rsidP="00F955E3">
            <w:pPr>
              <w:pStyle w:val="TableParagraph"/>
            </w:pPr>
            <w:r w:rsidRPr="00AF0514">
              <w:t>Подпрограмма 5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601" w14:textId="77777777" w:rsidR="00F955E3" w:rsidRPr="00AF0514" w:rsidRDefault="00F955E3" w:rsidP="00F955E3">
            <w:pPr>
              <w:pStyle w:val="TableParagraph"/>
            </w:pPr>
            <w:r w:rsidRPr="00AF0514">
              <w:t>Обеспечение реализации муниципальной программы и прочие мероприятия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4DE6" w14:textId="77777777" w:rsidR="00F955E3" w:rsidRPr="00AF0514" w:rsidRDefault="00F955E3" w:rsidP="00F955E3">
            <w:pPr>
              <w:pStyle w:val="TableParagraph"/>
            </w:pPr>
            <w:r w:rsidRPr="00AF0514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A3C0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CEF3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11C5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8306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D4FB16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24 313 900</w:t>
            </w:r>
            <w:r>
              <w:rPr>
                <w:sz w:val="21"/>
                <w:szCs w:val="21"/>
              </w:rPr>
              <w:t>,90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172F4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24 074 000,90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93CD23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24 293 900,90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319107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>72 681 802,70</w:t>
            </w:r>
          </w:p>
        </w:tc>
      </w:tr>
      <w:tr w:rsidR="00F955E3" w:rsidRPr="00F719B2" w14:paraId="56B7CD0B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C62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D1F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620C" w14:textId="77777777" w:rsidR="00F955E3" w:rsidRPr="00AF0514" w:rsidRDefault="00F955E3" w:rsidP="00F955E3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91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E0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59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D63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FFA1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A2CC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947BF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49D8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530D30B5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64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3FC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DA9D" w14:textId="77777777" w:rsidR="00F955E3" w:rsidRPr="00AF0514" w:rsidRDefault="00F955E3" w:rsidP="00F955E3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A0E4" w14:textId="77777777" w:rsidR="00F955E3" w:rsidRPr="00AF0514" w:rsidRDefault="00F955E3" w:rsidP="00F955E3">
            <w:pPr>
              <w:pStyle w:val="TableParagraph"/>
            </w:pPr>
            <w:r w:rsidRPr="00AF0514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F503" w14:textId="77777777" w:rsidR="00F955E3" w:rsidRPr="00AF0514" w:rsidRDefault="00F955E3" w:rsidP="00F955E3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80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83A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4A0F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24 313 900</w:t>
            </w:r>
            <w:r>
              <w:rPr>
                <w:sz w:val="21"/>
                <w:szCs w:val="21"/>
              </w:rPr>
              <w:t>,90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C7E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24 074 000,90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ACB6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24 293 900,90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7AEA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</w:rPr>
              <w:t>72 681 802,70</w:t>
            </w:r>
          </w:p>
        </w:tc>
      </w:tr>
      <w:tr w:rsidR="00F955E3" w:rsidRPr="00F719B2" w14:paraId="538497DE" w14:textId="77777777" w:rsidTr="00A54D10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82F5" w14:textId="77777777" w:rsidR="00F955E3" w:rsidRPr="00AF0514" w:rsidRDefault="00F955E3" w:rsidP="00F955E3">
            <w:pPr>
              <w:pStyle w:val="TableParagraph"/>
            </w:pPr>
            <w:r w:rsidRPr="00AF0514">
              <w:t>Подпрограмма 6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C214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bCs/>
              </w:rPr>
              <w:t>Развитие адаптивной физической культуры в</w:t>
            </w:r>
            <w:r w:rsidRPr="00AF0514">
              <w:rPr>
                <w:bCs/>
                <w:spacing w:val="-67"/>
              </w:rPr>
              <w:t xml:space="preserve"> </w:t>
            </w:r>
            <w:r w:rsidRPr="00AF0514">
              <w:rPr>
                <w:bCs/>
              </w:rPr>
              <w:t>Северо-Енисейском районе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4146" w14:textId="77777777" w:rsidR="00F955E3" w:rsidRPr="00AF0514" w:rsidRDefault="00F955E3" w:rsidP="00F955E3">
            <w:pPr>
              <w:pStyle w:val="TableParagraph"/>
            </w:pPr>
            <w:r w:rsidRPr="00AF0514">
              <w:t>всего расходные обязательства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E34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A1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2F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ACB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EEF28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C153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674B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96F6E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150 000,00</w:t>
            </w:r>
          </w:p>
        </w:tc>
      </w:tr>
      <w:tr w:rsidR="00F955E3" w:rsidRPr="00F719B2" w14:paraId="4D841FCF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EF60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F38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E1C7" w14:textId="77777777" w:rsidR="00F955E3" w:rsidRPr="00AF0514" w:rsidRDefault="00F955E3" w:rsidP="00F955E3">
            <w:pPr>
              <w:pStyle w:val="TableParagraph"/>
            </w:pPr>
            <w:r w:rsidRPr="00AF0514">
              <w:t>в том числе по ГРБС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7D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5B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50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B0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BC5B8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64C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EE39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FEE3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44FD81B6" w14:textId="77777777" w:rsidTr="00A54D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DC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2A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14F5" w14:textId="77777777" w:rsidR="00F955E3" w:rsidRPr="00AF0514" w:rsidRDefault="00F955E3" w:rsidP="00F955E3">
            <w:pPr>
              <w:pStyle w:val="TableParagraph"/>
            </w:pPr>
            <w:r w:rsidRPr="00AF0514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DA3E" w14:textId="77777777" w:rsidR="00F955E3" w:rsidRPr="00AF0514" w:rsidRDefault="00F955E3" w:rsidP="00F955E3">
            <w:pPr>
              <w:pStyle w:val="TableParagraph"/>
            </w:pPr>
            <w:r w:rsidRPr="00AF0514">
              <w:t>459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2AD5" w14:textId="77777777" w:rsidR="00F955E3" w:rsidRPr="00AF0514" w:rsidRDefault="00F955E3" w:rsidP="00F955E3">
            <w:pPr>
              <w:pStyle w:val="TableParagraph"/>
            </w:pPr>
            <w:r w:rsidRPr="00AF0514"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A9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26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8D9D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8723D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35C76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50 000,00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EED96" w14:textId="77777777" w:rsidR="00F955E3" w:rsidRPr="000D19C9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0D19C9">
              <w:rPr>
                <w:sz w:val="21"/>
                <w:szCs w:val="21"/>
              </w:rPr>
              <w:t>150 000,00</w:t>
            </w:r>
          </w:p>
        </w:tc>
      </w:tr>
    </w:tbl>
    <w:p w14:paraId="5001A58C" w14:textId="77777777" w:rsidR="00F955E3" w:rsidRDefault="00F955E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3A948AF" w14:textId="30561C8B" w:rsidR="003F5EA3" w:rsidRDefault="003F5EA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FDD1B55" w14:textId="1459AA4C" w:rsidR="00F955E3" w:rsidRPr="00563C94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14:paraId="206E4FFE" w14:textId="77777777" w:rsidR="00F955E3" w:rsidRPr="00C674ED" w:rsidRDefault="00F955E3" w:rsidP="00F955E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42FF7B05" w14:textId="2960F62B" w:rsidR="00F955E3" w:rsidRPr="00894712" w:rsidRDefault="005B4D47" w:rsidP="00F955E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28.01.2025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21-п</w:t>
      </w:r>
    </w:p>
    <w:p w14:paraId="5E1F4E0C" w14:textId="0853FBFB" w:rsidR="00F955E3" w:rsidRPr="00C674ED" w:rsidRDefault="00F955E3" w:rsidP="00F955E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72021D64" w14:textId="31AE2499" w:rsidR="00F955E3" w:rsidRPr="00695CDB" w:rsidRDefault="00F955E3" w:rsidP="00F955E3">
      <w:pPr>
        <w:widowControl w:val="0"/>
        <w:suppressAutoHyphens/>
        <w:spacing w:line="100" w:lineRule="atLeast"/>
        <w:ind w:left="11199" w:hanging="426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«Развитие физической культуры и спорта»</w:t>
      </w:r>
    </w:p>
    <w:p w14:paraId="562E68E8" w14:textId="77777777" w:rsidR="00F955E3" w:rsidRDefault="00F955E3" w:rsidP="00F955E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7D80B36" w14:textId="77777777" w:rsidR="00F955E3" w:rsidRPr="00AF0514" w:rsidRDefault="00F955E3" w:rsidP="00F955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4632EF8F" w14:textId="77777777" w:rsidR="00F955E3" w:rsidRPr="00AF0514" w:rsidRDefault="00F955E3" w:rsidP="00F955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2B1D0BBB" w14:textId="77777777" w:rsidR="00F955E3" w:rsidRPr="00AF0514" w:rsidRDefault="00F955E3" w:rsidP="00F955E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8"/>
        <w:gridCol w:w="3438"/>
        <w:gridCol w:w="3639"/>
        <w:gridCol w:w="1365"/>
        <w:gridCol w:w="1325"/>
        <w:gridCol w:w="1443"/>
        <w:gridCol w:w="1637"/>
      </w:tblGrid>
      <w:tr w:rsidR="00F955E3" w:rsidRPr="00F719B2" w14:paraId="42AF186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7C30D" w14:textId="77777777" w:rsidR="00F955E3" w:rsidRPr="00AF0514" w:rsidRDefault="00F955E3" w:rsidP="00F955E3">
            <w:pPr>
              <w:pStyle w:val="TableParagraph"/>
            </w:pPr>
            <w:r w:rsidRPr="00AF0514">
              <w:t>Статус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29375" w14:textId="77777777" w:rsidR="00F955E3" w:rsidRPr="00AF0514" w:rsidRDefault="00F955E3" w:rsidP="00F955E3">
            <w:pPr>
              <w:pStyle w:val="TableParagraph"/>
            </w:pPr>
            <w:r w:rsidRPr="00AF0514">
              <w:t>Наименование муниципальной программы, подпрограммы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F98CA" w14:textId="77777777" w:rsidR="00F955E3" w:rsidRPr="00AF0514" w:rsidRDefault="00F955E3" w:rsidP="00F955E3">
            <w:pPr>
              <w:pStyle w:val="TableParagraph"/>
            </w:pPr>
            <w:r w:rsidRPr="00AF0514">
              <w:t>Уровень бюджетной системы/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D55A73" w14:textId="77777777" w:rsidR="00F955E3" w:rsidRPr="00AF0514" w:rsidRDefault="00F955E3" w:rsidP="00F955E3">
            <w:pPr>
              <w:pStyle w:val="TableParagraph"/>
            </w:pPr>
            <w:r w:rsidRPr="00AF0514">
              <w:t>2025 год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B91D1" w14:textId="77777777" w:rsidR="00F955E3" w:rsidRPr="00AF0514" w:rsidRDefault="00F955E3" w:rsidP="00F955E3">
            <w:pPr>
              <w:pStyle w:val="TableParagraph"/>
            </w:pPr>
            <w:r w:rsidRPr="00AF0514">
              <w:t>2026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5E6EE" w14:textId="77777777" w:rsidR="00F955E3" w:rsidRPr="00AF0514" w:rsidRDefault="00F955E3" w:rsidP="00F955E3">
            <w:pPr>
              <w:pStyle w:val="TableParagraph"/>
            </w:pPr>
            <w:r w:rsidRPr="00AF0514">
              <w:t>202</w:t>
            </w:r>
            <w:r>
              <w:t>7</w:t>
            </w:r>
            <w:r w:rsidRPr="00AF0514">
              <w:t xml:space="preserve">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490770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sz w:val="19"/>
                <w:szCs w:val="19"/>
              </w:rPr>
              <w:t>Итого на период</w:t>
            </w:r>
          </w:p>
        </w:tc>
      </w:tr>
      <w:tr w:rsidR="00F955E3" w:rsidRPr="00F719B2" w14:paraId="033A2B58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7CA2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2451B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5F3E0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DC8CDB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48B5F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37EE0" w14:textId="77777777" w:rsidR="00F955E3" w:rsidRPr="00AF0514" w:rsidRDefault="00F955E3" w:rsidP="00F955E3">
            <w:pPr>
              <w:pStyle w:val="TableParagraph"/>
            </w:pPr>
            <w:r w:rsidRPr="00AF0514">
              <w:t>План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7162B" w14:textId="77777777" w:rsidR="00F955E3" w:rsidRPr="00AF0514" w:rsidRDefault="00F955E3" w:rsidP="00F955E3">
            <w:pPr>
              <w:pStyle w:val="TableParagraph"/>
            </w:pPr>
          </w:p>
        </w:tc>
      </w:tr>
      <w:tr w:rsidR="00F955E3" w:rsidRPr="00F719B2" w14:paraId="0875E930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D7987" w14:textId="77777777" w:rsidR="00F955E3" w:rsidRPr="00AF0514" w:rsidRDefault="00F955E3" w:rsidP="00F955E3">
            <w:pPr>
              <w:pStyle w:val="TableParagraph"/>
            </w:pPr>
            <w:r w:rsidRPr="00AF0514"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107A" w14:textId="77777777" w:rsidR="00F955E3" w:rsidRPr="00AF0514" w:rsidRDefault="00F955E3" w:rsidP="00F955E3">
            <w:pPr>
              <w:pStyle w:val="TableParagraph"/>
            </w:pPr>
            <w:r w:rsidRPr="00AF0514"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10065" w14:textId="77777777" w:rsidR="00F955E3" w:rsidRPr="00AF0514" w:rsidRDefault="00F955E3" w:rsidP="00F955E3">
            <w:pPr>
              <w:pStyle w:val="TableParagraph"/>
            </w:pPr>
            <w:r w:rsidRPr="00AF0514"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1907FE" w14:textId="77777777" w:rsidR="00F955E3" w:rsidRPr="00AF0514" w:rsidRDefault="00F955E3" w:rsidP="00F955E3">
            <w:pPr>
              <w:pStyle w:val="TableParagraph"/>
            </w:pPr>
            <w:r w:rsidRPr="00AF0514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48B4B" w14:textId="77777777" w:rsidR="00F955E3" w:rsidRPr="00AF0514" w:rsidRDefault="00F955E3" w:rsidP="00F955E3">
            <w:pPr>
              <w:pStyle w:val="TableParagraph"/>
            </w:pPr>
            <w:r w:rsidRPr="00AF0514"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084ED" w14:textId="77777777" w:rsidR="00F955E3" w:rsidRPr="00AF0514" w:rsidRDefault="00F955E3" w:rsidP="00F955E3">
            <w:pPr>
              <w:pStyle w:val="TableParagraph"/>
            </w:pPr>
            <w:r w:rsidRPr="00AF0514"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85947" w14:textId="77777777" w:rsidR="00F955E3" w:rsidRPr="00AF0514" w:rsidRDefault="00F955E3" w:rsidP="00F955E3">
            <w:pPr>
              <w:pStyle w:val="TableParagraph"/>
            </w:pPr>
            <w:r w:rsidRPr="00AF0514">
              <w:t>7</w:t>
            </w:r>
          </w:p>
        </w:tc>
      </w:tr>
      <w:tr w:rsidR="00A54D10" w:rsidRPr="00F719B2" w14:paraId="2E09F4D3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F9B99" w14:textId="77777777" w:rsidR="00A54D10" w:rsidRPr="00AF0514" w:rsidRDefault="00A54D10" w:rsidP="00A54D10">
            <w:pPr>
              <w:pStyle w:val="TableParagraph"/>
            </w:pPr>
            <w:r w:rsidRPr="00AF0514">
              <w:t>Муниципальная программа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0928" w14:textId="77777777" w:rsidR="00A54D10" w:rsidRPr="00AF0514" w:rsidRDefault="00A54D10" w:rsidP="00A54D10">
            <w:pPr>
              <w:pStyle w:val="TableParagraph"/>
            </w:pPr>
            <w:r>
              <w:t>Развитие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935CD" w14:textId="77777777" w:rsidR="00A54D10" w:rsidRPr="00AF0514" w:rsidRDefault="00A54D10" w:rsidP="00A54D10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A1AD1A" w14:textId="54AA5711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164 301 846,55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7A77B1" w14:textId="5FBF913C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106 719 622,03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4E9272" w14:textId="7A4ED491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108 539 522,03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514C0" w14:textId="01471827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379 560 990,61</w:t>
            </w:r>
          </w:p>
        </w:tc>
      </w:tr>
      <w:tr w:rsidR="00F955E3" w:rsidRPr="00F719B2" w14:paraId="514F70D0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20BDB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8DBC2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1E15" w14:textId="77777777" w:rsidR="00F955E3" w:rsidRPr="00AF0514" w:rsidRDefault="00F955E3" w:rsidP="00F955E3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26AD0D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C97FA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32D86D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A58E4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3505A084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A7B88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FBCA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56527" w14:textId="77777777" w:rsidR="00F955E3" w:rsidRPr="00AF0514" w:rsidRDefault="00F955E3" w:rsidP="00F955E3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966720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FF2E4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9F8382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84D5A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4282927B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EBC5E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4734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543F" w14:textId="77777777" w:rsidR="00F955E3" w:rsidRPr="00AF0514" w:rsidRDefault="00F955E3" w:rsidP="00F955E3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4D7B7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3477B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E1D1F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3FED62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A54D10" w:rsidRPr="00F719B2" w14:paraId="5E40128D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3A5645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0C69E3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F49F" w14:textId="77777777" w:rsidR="00A54D10" w:rsidRPr="00AF0514" w:rsidRDefault="00A54D10" w:rsidP="00A54D10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23325C" w14:textId="254908DE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164 301 846,55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4FA88C" w14:textId="79EA79BB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106 719 622,03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01D461" w14:textId="2820A3EF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108 539 522,03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3D7F0D" w14:textId="68F08BFE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379 560 990,61</w:t>
            </w:r>
          </w:p>
        </w:tc>
      </w:tr>
      <w:tr w:rsidR="00F955E3" w:rsidRPr="00F719B2" w14:paraId="67087B6B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49CB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CDDF9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8BE3" w14:textId="77777777" w:rsidR="00F955E3" w:rsidRPr="00AF0514" w:rsidRDefault="00F955E3" w:rsidP="00F955E3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B54FD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28395E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2D7B41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E379F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F955E3" w:rsidRPr="00F719B2" w14:paraId="57BDDF13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739B9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533B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DEC58" w14:textId="77777777" w:rsidR="00F955E3" w:rsidRPr="00AF0514" w:rsidRDefault="00F955E3" w:rsidP="00F955E3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09EEB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FD8AFE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CA0239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C41748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A54D10" w:rsidRPr="00F719B2" w14:paraId="68BFE511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3C567" w14:textId="77777777" w:rsidR="00A54D10" w:rsidRPr="00AF0514" w:rsidRDefault="00A54D10" w:rsidP="00A54D10">
            <w:pPr>
              <w:pStyle w:val="TableParagraph"/>
            </w:pPr>
            <w:r w:rsidRPr="00AF0514">
              <w:t>Подпрограмма 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8D0AB" w14:textId="77777777" w:rsidR="00A54D10" w:rsidRPr="00AF0514" w:rsidRDefault="00A54D10" w:rsidP="00A54D10">
            <w:pPr>
              <w:pStyle w:val="TableParagraph"/>
            </w:pPr>
            <w:r w:rsidRPr="00AF0514">
              <w:t>Развитие массовой физической культуры, спорта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9F834" w14:textId="77777777" w:rsidR="00A54D10" w:rsidRPr="00AF0514" w:rsidRDefault="00A54D10" w:rsidP="00A54D10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3B2B0" w14:textId="3745D1EB" w:rsidR="00A54D10" w:rsidRPr="00EE7CE6" w:rsidRDefault="00A54D10" w:rsidP="00A54D10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139 937 945,65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AAF4F0" w14:textId="7AD3B5F4" w:rsidR="00A54D10" w:rsidRPr="00EE7CE6" w:rsidRDefault="00A54D10" w:rsidP="00A54D10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835D59" w14:textId="2006B62E" w:rsidR="00A54D10" w:rsidRPr="00EE7CE6" w:rsidRDefault="00A54D10" w:rsidP="00A54D10">
            <w:pPr>
              <w:pStyle w:val="TableParagraph"/>
              <w:rPr>
                <w:color w:val="FF0000"/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10816" w14:textId="3FF1A3C1" w:rsidR="00A54D10" w:rsidRPr="00EE7CE6" w:rsidRDefault="00A54D10" w:rsidP="00A54D10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306 729 187,91</w:t>
            </w:r>
          </w:p>
        </w:tc>
      </w:tr>
      <w:tr w:rsidR="00F955E3" w:rsidRPr="00F719B2" w14:paraId="0BB0B12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3BC6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1FA59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7A74" w14:textId="77777777" w:rsidR="00F955E3" w:rsidRPr="00AF0514" w:rsidRDefault="00F955E3" w:rsidP="00F955E3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6A3DB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90219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621E2C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C5474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F955E3" w:rsidRPr="00F719B2" w14:paraId="35988D7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8AB7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26B19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80B5B" w14:textId="77777777" w:rsidR="00F955E3" w:rsidRPr="00AF0514" w:rsidRDefault="00F955E3" w:rsidP="00F955E3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58748E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7C44E7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C192C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EA338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F955E3" w:rsidRPr="00F719B2" w14:paraId="54C5A267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7B3E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3E263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D291A" w14:textId="77777777" w:rsidR="00F955E3" w:rsidRPr="00AF0514" w:rsidRDefault="00F955E3" w:rsidP="00F955E3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EC6D4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8E7A93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011ECA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06E680" w14:textId="77777777" w:rsidR="00F955E3" w:rsidRPr="00EE7CE6" w:rsidRDefault="00F955E3" w:rsidP="00F955E3">
            <w:pPr>
              <w:pStyle w:val="TableParagraph"/>
              <w:rPr>
                <w:color w:val="FF0000"/>
                <w:sz w:val="21"/>
                <w:szCs w:val="21"/>
              </w:rPr>
            </w:pPr>
          </w:p>
        </w:tc>
      </w:tr>
      <w:tr w:rsidR="00A54D10" w:rsidRPr="00F719B2" w14:paraId="1EC0662A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2475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276A93" w14:textId="77777777" w:rsidR="00A54D10" w:rsidRPr="00AF0514" w:rsidRDefault="00A54D10" w:rsidP="00A54D10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093F1" w14:textId="77777777" w:rsidR="00A54D10" w:rsidRPr="00AF0514" w:rsidRDefault="00A54D10" w:rsidP="00A54D10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87F36" w14:textId="422C9CB8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139 937 945,65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24FB6E" w14:textId="414480EB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82 595 621,13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CE895F" w14:textId="6FAA12AA" w:rsidR="00A54D10" w:rsidRPr="00EE7CE6" w:rsidRDefault="00A54D10" w:rsidP="00A54D10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  <w:lang w:eastAsia="ar-SA"/>
              </w:rPr>
              <w:t>84 195 621,13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78D642" w14:textId="57DCC726" w:rsidR="00A54D10" w:rsidRPr="00EE7CE6" w:rsidRDefault="00A54D10" w:rsidP="00A54D10">
            <w:pPr>
              <w:pStyle w:val="TableParagraph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  <w:lang w:eastAsia="ar-SA"/>
              </w:rPr>
              <w:t>306 729 187,91</w:t>
            </w:r>
          </w:p>
        </w:tc>
      </w:tr>
      <w:tr w:rsidR="00F955E3" w:rsidRPr="00F719B2" w14:paraId="0DF32FC7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C17F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D08693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76414" w14:textId="77777777" w:rsidR="00F955E3" w:rsidRPr="00AF0514" w:rsidRDefault="00F955E3" w:rsidP="00F955E3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759B0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1889AF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6C2C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A718E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70941755" w14:textId="77777777" w:rsidTr="00A54D10">
        <w:trPr>
          <w:trHeight w:val="36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C9AF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50EB7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6EF61" w14:textId="77777777" w:rsidR="00F955E3" w:rsidRPr="00AF0514" w:rsidRDefault="00F955E3" w:rsidP="00F955E3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FA3555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DCB03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61A3AC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0C7F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314F7278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01887" w14:textId="77777777" w:rsidR="00F955E3" w:rsidRPr="00AF0514" w:rsidRDefault="00F955E3" w:rsidP="00F955E3">
            <w:pPr>
              <w:pStyle w:val="TableParagraph"/>
            </w:pPr>
            <w:r w:rsidRPr="00AF0514">
              <w:t>Подпрограмма 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9EE9A" w14:textId="77777777" w:rsidR="00F955E3" w:rsidRPr="00AF0514" w:rsidRDefault="00F955E3" w:rsidP="00F955E3">
            <w:pPr>
              <w:pStyle w:val="TableParagraph"/>
            </w:pPr>
            <w:r w:rsidRPr="00AF0514">
              <w:t>Обеспечение реализации муниципальной программы и прочие мероприятия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351A8" w14:textId="77777777" w:rsidR="00F955E3" w:rsidRPr="00AF0514" w:rsidRDefault="00F955E3" w:rsidP="00F955E3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F046FD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24 313 900</w:t>
            </w:r>
            <w:r>
              <w:rPr>
                <w:sz w:val="21"/>
                <w:szCs w:val="21"/>
              </w:rPr>
              <w:t>,90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E0312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24 074 000,90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CA6575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24 293 900,90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A30DA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72 681 802,70</w:t>
            </w:r>
          </w:p>
        </w:tc>
      </w:tr>
      <w:tr w:rsidR="00F955E3" w:rsidRPr="00F719B2" w14:paraId="286609D4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7454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98CE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917F" w14:textId="77777777" w:rsidR="00F955E3" w:rsidRPr="00AF0514" w:rsidRDefault="00F955E3" w:rsidP="00F955E3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DA0AA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093FF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E7FF5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3C466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0B78CD74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3E221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6FD3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C9F69" w14:textId="77777777" w:rsidR="00F955E3" w:rsidRPr="00AF0514" w:rsidRDefault="00F955E3" w:rsidP="00F955E3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BC721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71820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96C7D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7DA03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766DA9D5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EA2B3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64726A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607A1" w14:textId="77777777" w:rsidR="00F955E3" w:rsidRPr="00AF0514" w:rsidRDefault="00F955E3" w:rsidP="00F955E3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DF6B0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19C695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E4103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4E7F1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6805C869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9378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752112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28B40" w14:textId="77777777" w:rsidR="00F955E3" w:rsidRPr="00AF0514" w:rsidRDefault="00F955E3" w:rsidP="00F955E3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24FCAE" w14:textId="77777777" w:rsidR="00F955E3" w:rsidRPr="006E2661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24 313 900</w:t>
            </w:r>
            <w:r>
              <w:rPr>
                <w:sz w:val="21"/>
                <w:szCs w:val="21"/>
              </w:rPr>
              <w:t>,90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FE5E4C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24 074 000,90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74878F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24 293 900,90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81863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72 681 802,70</w:t>
            </w:r>
          </w:p>
        </w:tc>
      </w:tr>
      <w:tr w:rsidR="00F955E3" w:rsidRPr="00F719B2" w14:paraId="6D40D583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6505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A4FE8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59AF1" w14:textId="77777777" w:rsidR="00F955E3" w:rsidRPr="00AF0514" w:rsidRDefault="00F955E3" w:rsidP="00F955E3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6133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AB6AE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314F3F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BA259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035DDED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C039D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9625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3E9DF" w14:textId="77777777" w:rsidR="00F955E3" w:rsidRPr="00AF0514" w:rsidRDefault="00F955E3" w:rsidP="00F955E3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00773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A8EEF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BA3D98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D9B0B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0A1FED51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A769B" w14:textId="77777777" w:rsidR="00F955E3" w:rsidRPr="00AF0514" w:rsidRDefault="00F955E3" w:rsidP="00F955E3">
            <w:pPr>
              <w:pStyle w:val="TableParagraph"/>
            </w:pPr>
            <w:r w:rsidRPr="00AF0514">
              <w:t>Подпрограмма 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015C" w14:textId="77777777" w:rsidR="00F955E3" w:rsidRPr="00AF0514" w:rsidRDefault="00F955E3" w:rsidP="00F955E3">
            <w:pPr>
              <w:pStyle w:val="TableParagraph"/>
            </w:pPr>
            <w:r w:rsidRPr="00AF0514">
              <w:rPr>
                <w:bCs/>
                <w:sz w:val="19"/>
                <w:szCs w:val="19"/>
              </w:rPr>
              <w:t>Развитие адаптивной физической культуры в</w:t>
            </w:r>
            <w:r>
              <w:rPr>
                <w:bCs/>
                <w:sz w:val="19"/>
                <w:szCs w:val="19"/>
              </w:rPr>
              <w:t xml:space="preserve"> </w:t>
            </w:r>
            <w:r w:rsidRPr="00AF0514">
              <w:rPr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1F339" w14:textId="77777777" w:rsidR="00F955E3" w:rsidRPr="00AF0514" w:rsidRDefault="00F955E3" w:rsidP="00F955E3">
            <w:pPr>
              <w:pStyle w:val="TableParagraph"/>
            </w:pPr>
            <w:r w:rsidRPr="00AF0514">
              <w:t xml:space="preserve">Всего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8CB28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93F8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611A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F1832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150 000,00</w:t>
            </w:r>
          </w:p>
        </w:tc>
      </w:tr>
      <w:tr w:rsidR="00F955E3" w:rsidRPr="00F719B2" w14:paraId="7FAEC7E5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FE3EB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375747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C45BD" w14:textId="77777777" w:rsidR="00F955E3" w:rsidRPr="00AF0514" w:rsidRDefault="00F955E3" w:rsidP="00F955E3">
            <w:pPr>
              <w:pStyle w:val="TableParagraph"/>
            </w:pPr>
            <w:r w:rsidRPr="00AF0514">
              <w:t>в том числе</w:t>
            </w:r>
            <w:proofErr w:type="gramStart"/>
            <w:r w:rsidRPr="00AF0514">
              <w:t xml:space="preserve"> :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AC42BE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89601E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394AB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F45D5D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63C8923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799F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1BA494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58C9F" w14:textId="77777777" w:rsidR="00F955E3" w:rsidRPr="00AF0514" w:rsidRDefault="00F955E3" w:rsidP="00F955E3">
            <w:pPr>
              <w:pStyle w:val="TableParagraph"/>
            </w:pPr>
            <w:r w:rsidRPr="00AF0514">
              <w:t>Федеральный бюджет РФ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7074D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3F6E7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7CB51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3B7371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7E19768B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E0B7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2BAD7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BE157" w14:textId="77777777" w:rsidR="00F955E3" w:rsidRPr="00AF0514" w:rsidRDefault="00F955E3" w:rsidP="00F955E3">
            <w:pPr>
              <w:pStyle w:val="TableParagraph"/>
            </w:pPr>
            <w:r w:rsidRPr="00AF0514">
              <w:t>бюджет Красноярского края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0984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0EB52E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99A4D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147B9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55E3" w:rsidRPr="00F719B2" w14:paraId="7962ABDC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5B9E5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9425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397CB" w14:textId="77777777" w:rsidR="00F955E3" w:rsidRPr="00AF0514" w:rsidRDefault="00F955E3" w:rsidP="00F955E3">
            <w:pPr>
              <w:pStyle w:val="TableParagraph"/>
            </w:pPr>
            <w:r w:rsidRPr="00AF0514">
              <w:t xml:space="preserve">бюджет </w:t>
            </w:r>
            <w:proofErr w:type="spellStart"/>
            <w:r w:rsidRPr="00AF0514">
              <w:t>Северо</w:t>
            </w:r>
            <w:proofErr w:type="spellEnd"/>
            <w:r w:rsidRPr="00AF0514">
              <w:t>—Енисейского района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B30E74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4B76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1C71B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50 000,00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03D77" w14:textId="77777777" w:rsidR="00F955E3" w:rsidRPr="00EE7CE6" w:rsidRDefault="00F955E3" w:rsidP="00F955E3">
            <w:pPr>
              <w:pStyle w:val="TableParagraph"/>
              <w:rPr>
                <w:sz w:val="21"/>
                <w:szCs w:val="21"/>
              </w:rPr>
            </w:pPr>
            <w:r w:rsidRPr="00EE7CE6">
              <w:rPr>
                <w:sz w:val="21"/>
                <w:szCs w:val="21"/>
              </w:rPr>
              <w:t>150 000,00</w:t>
            </w:r>
          </w:p>
        </w:tc>
      </w:tr>
      <w:tr w:rsidR="00F955E3" w:rsidRPr="00F719B2" w14:paraId="51AC3B06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80883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1B7185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EAC52" w14:textId="77777777" w:rsidR="00F955E3" w:rsidRPr="00AF0514" w:rsidRDefault="00F955E3" w:rsidP="00F955E3">
            <w:pPr>
              <w:pStyle w:val="TableParagraph"/>
            </w:pPr>
            <w:r w:rsidRPr="00AF0514">
              <w:t>внебюджетные источники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8597AF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1902DE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8FE6E0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98EC41" w14:textId="77777777" w:rsidR="00F955E3" w:rsidRPr="00AF0514" w:rsidRDefault="00F955E3" w:rsidP="00F955E3">
            <w:pPr>
              <w:pStyle w:val="TableParagraph"/>
            </w:pPr>
          </w:p>
        </w:tc>
      </w:tr>
      <w:tr w:rsidR="00F955E3" w:rsidRPr="00F719B2" w14:paraId="3ADC954A" w14:textId="77777777" w:rsidTr="00A54D10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144F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9FDE98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5AC4" w14:textId="77777777" w:rsidR="00F955E3" w:rsidRPr="00AF0514" w:rsidRDefault="00F955E3" w:rsidP="00F955E3">
            <w:pPr>
              <w:pStyle w:val="TableParagraph"/>
            </w:pPr>
            <w:r w:rsidRPr="00AF0514">
              <w:t>юридические лица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5DA1C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CD33E6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4CBC39" w14:textId="77777777" w:rsidR="00F955E3" w:rsidRPr="00AF0514" w:rsidRDefault="00F955E3" w:rsidP="00F955E3">
            <w:pPr>
              <w:pStyle w:val="TableParagraph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DD9CFD" w14:textId="77777777" w:rsidR="00F955E3" w:rsidRPr="00AF0514" w:rsidRDefault="00F955E3" w:rsidP="00F955E3">
            <w:pPr>
              <w:pStyle w:val="TableParagraph"/>
            </w:pPr>
          </w:p>
        </w:tc>
      </w:tr>
    </w:tbl>
    <w:p w14:paraId="10EF1AA0" w14:textId="77777777" w:rsidR="00F955E3" w:rsidRDefault="00F955E3" w:rsidP="00F955E3">
      <w:pPr>
        <w:pStyle w:val="TableParagraph"/>
      </w:pPr>
    </w:p>
    <w:p w14:paraId="7291D876" w14:textId="0FC197F4" w:rsidR="00F955E3" w:rsidRDefault="00F955E3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A6D7F36" w14:textId="01D7267F" w:rsidR="00A54D10" w:rsidRDefault="00A54D10" w:rsidP="00A54D10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02C006F6" w14:textId="77777777" w:rsidR="00EF0E1D" w:rsidRPr="00C674ED" w:rsidRDefault="00EF0E1D" w:rsidP="00EF0E1D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5D6F69E" w14:textId="677B4E25" w:rsidR="00EF0E1D" w:rsidRPr="00563C94" w:rsidRDefault="005B4D47" w:rsidP="00EF0E1D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28.01.2025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21-п</w:t>
      </w:r>
    </w:p>
    <w:p w14:paraId="642A8A76" w14:textId="424DD15D" w:rsidR="00A54D10" w:rsidRPr="00AF0514" w:rsidRDefault="00A54D10" w:rsidP="00B35DE0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r w:rsidR="00B35DE0" w:rsidRPr="00AF0514">
        <w:rPr>
          <w:rFonts w:ascii="Times New Roman" w:eastAsia="Times New Roman" w:hAnsi="Times New Roman"/>
          <w:sz w:val="19"/>
          <w:szCs w:val="19"/>
          <w:lang w:eastAsia="ar-SA"/>
        </w:rPr>
        <w:t>Развитие массовой физической культуры и спорта</w:t>
      </w:r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»</w:t>
      </w:r>
      <w:r>
        <w:rPr>
          <w:rFonts w:ascii="Times New Roman" w:eastAsia="SimSun" w:hAnsi="Times New Roman"/>
          <w:bCs/>
          <w:sz w:val="16"/>
          <w:szCs w:val="16"/>
          <w:lang w:eastAsia="ar-SA"/>
        </w:rPr>
        <w:t>)</w:t>
      </w:r>
    </w:p>
    <w:p w14:paraId="64A989FB" w14:textId="77777777" w:rsidR="00B35DE0" w:rsidRPr="00AF0514" w:rsidRDefault="00B35DE0" w:rsidP="00B35DE0">
      <w:pPr>
        <w:suppressAutoHyphens/>
        <w:ind w:left="5529" w:hanging="5103"/>
        <w:rPr>
          <w:rFonts w:ascii="Times New Roman" w:eastAsia="Times New Roman" w:hAnsi="Times New Roman"/>
          <w:sz w:val="18"/>
          <w:szCs w:val="18"/>
          <w:lang w:eastAsia="ar-SA"/>
        </w:rPr>
      </w:pPr>
      <w:r w:rsidRPr="00AF0514">
        <w:rPr>
          <w:rFonts w:ascii="Times New Roman" w:eastAsia="Times New Roman" w:hAnsi="Times New Roman"/>
          <w:b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"/>
        <w:gridCol w:w="2724"/>
        <w:gridCol w:w="1404"/>
        <w:gridCol w:w="533"/>
        <w:gridCol w:w="980"/>
        <w:gridCol w:w="1260"/>
        <w:gridCol w:w="493"/>
        <w:gridCol w:w="1757"/>
        <w:gridCol w:w="1462"/>
        <w:gridCol w:w="1275"/>
        <w:gridCol w:w="1605"/>
        <w:gridCol w:w="1927"/>
      </w:tblGrid>
      <w:tr w:rsidR="00B35DE0" w:rsidRPr="00F719B2" w14:paraId="58B020F4" w14:textId="77777777" w:rsidTr="00EF0E1D">
        <w:trPr>
          <w:trHeight w:val="20"/>
          <w:tblHeader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F4011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BCDE" w14:textId="77777777" w:rsidR="00B35DE0" w:rsidRPr="00AF0514" w:rsidRDefault="00B35DE0" w:rsidP="00B35DE0">
            <w:pPr>
              <w:pStyle w:val="TableParagraph"/>
            </w:pPr>
            <w:r w:rsidRPr="00AF0514">
              <w:t>Цели, задачи, мероприятия подпрограммы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F71AD" w14:textId="77777777" w:rsidR="00B35DE0" w:rsidRPr="00AF0514" w:rsidRDefault="00B35DE0" w:rsidP="00B35DE0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02AA" w14:textId="77777777" w:rsidR="00B35DE0" w:rsidRPr="00AF0514" w:rsidRDefault="00B35DE0" w:rsidP="00B35DE0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27AC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AF0514">
              <w:rPr>
                <w:sz w:val="18"/>
                <w:szCs w:val="18"/>
              </w:rPr>
              <w:t>руб</w:t>
            </w:r>
            <w:proofErr w:type="spellEnd"/>
            <w:r w:rsidRPr="00AF0514">
              <w:rPr>
                <w:sz w:val="18"/>
                <w:szCs w:val="18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CB40" w14:textId="77777777" w:rsidR="00B35DE0" w:rsidRPr="00AF0514" w:rsidRDefault="00B35DE0" w:rsidP="00EF0E1D">
            <w:pPr>
              <w:suppressAutoHyphens/>
              <w:jc w:val="center"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35DE0" w:rsidRPr="00F719B2" w14:paraId="212C9817" w14:textId="77777777" w:rsidTr="00EF0E1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0E2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BC0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DB2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C1CF" w14:textId="77777777" w:rsidR="00B35DE0" w:rsidRPr="00AF0514" w:rsidRDefault="00B35DE0" w:rsidP="00B35DE0">
            <w:pPr>
              <w:pStyle w:val="TableParagraph"/>
            </w:pPr>
            <w:r w:rsidRPr="00AF0514">
              <w:t>ГРБС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0FD17" w14:textId="77777777" w:rsidR="00B35DE0" w:rsidRPr="00AF0514" w:rsidRDefault="00B35DE0" w:rsidP="00B35DE0">
            <w:pPr>
              <w:pStyle w:val="TableParagraph"/>
            </w:pPr>
            <w:proofErr w:type="spellStart"/>
            <w:r w:rsidRPr="00AF0514"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A1B7F" w14:textId="77777777" w:rsidR="00B35DE0" w:rsidRPr="00AF0514" w:rsidRDefault="00B35DE0" w:rsidP="00B35DE0">
            <w:pPr>
              <w:pStyle w:val="TableParagraph"/>
            </w:pPr>
            <w:r w:rsidRPr="00AF0514"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D9D33" w14:textId="77777777" w:rsidR="00B35DE0" w:rsidRPr="00AF0514" w:rsidRDefault="00B35DE0" w:rsidP="00B35DE0">
            <w:pPr>
              <w:pStyle w:val="TableParagraph"/>
            </w:pPr>
            <w:r w:rsidRPr="00AF0514">
              <w:t>ВР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45AA2" w14:textId="77777777" w:rsidR="00B35DE0" w:rsidRPr="00AF0514" w:rsidRDefault="00B35DE0" w:rsidP="00B35DE0">
            <w:pPr>
              <w:pStyle w:val="TableParagraph"/>
            </w:pPr>
            <w:r>
              <w:t>2025 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5E008" w14:textId="77777777" w:rsidR="00B35DE0" w:rsidRPr="00AF0514" w:rsidRDefault="00B35DE0" w:rsidP="00B35DE0">
            <w:pPr>
              <w:pStyle w:val="TableParagraph"/>
            </w:pPr>
            <w: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04B07" w14:textId="77777777" w:rsidR="00B35DE0" w:rsidRPr="00AF0514" w:rsidRDefault="00B35DE0" w:rsidP="00B35DE0">
            <w:pPr>
              <w:pStyle w:val="TableParagraph"/>
            </w:pPr>
            <w:r>
              <w:t>2027</w:t>
            </w:r>
            <w:r w:rsidRPr="00AF0514">
              <w:t xml:space="preserve">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2741" w14:textId="77777777" w:rsidR="00B35DE0" w:rsidRPr="00AF0514" w:rsidRDefault="00B35DE0" w:rsidP="00B35DE0">
            <w:pPr>
              <w:pStyle w:val="TableParagraph"/>
            </w:pPr>
            <w:r w:rsidRPr="00AF0514">
              <w:t>Итого на очередной финансовый год и плановый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CF0A" w14:textId="77777777" w:rsidR="00B35DE0" w:rsidRPr="00AF0514" w:rsidRDefault="00B35DE0" w:rsidP="00EF0E1D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B35DE0" w:rsidRPr="00F719B2" w14:paraId="7626BF3B" w14:textId="77777777" w:rsidTr="00EF0E1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5B95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49EE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A1165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A12AD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5F86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C6802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EBD69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55730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9172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EA76A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98803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DA9D" w14:textId="77777777" w:rsidR="00B35DE0" w:rsidRPr="00AF0514" w:rsidRDefault="00B35DE0" w:rsidP="00EF0E1D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ar-SA"/>
              </w:rPr>
            </w:pPr>
          </w:p>
        </w:tc>
      </w:tr>
      <w:tr w:rsidR="00B35DE0" w:rsidRPr="00F719B2" w14:paraId="0C84FDF8" w14:textId="77777777" w:rsidTr="00EF0E1D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209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</w:tr>
      <w:tr w:rsidR="00B35DE0" w:rsidRPr="00F719B2" w14:paraId="6D7E7836" w14:textId="77777777" w:rsidTr="00EF0E1D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FDBC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1C1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1 868 500,00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4E9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1 787 000,00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D5D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1 787 000,00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3F5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5 442 500,00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F8B2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ar-SA"/>
              </w:rPr>
            </w:pPr>
          </w:p>
        </w:tc>
      </w:tr>
      <w:tr w:rsidR="00B35DE0" w:rsidRPr="00F719B2" w14:paraId="22456D59" w14:textId="77777777" w:rsidTr="00EF0E1D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D6AE9F" w14:textId="77777777" w:rsidR="00B35DE0" w:rsidRPr="00AF0514" w:rsidRDefault="00B35DE0" w:rsidP="00B35DE0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5DF1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CE462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  <w:r w:rsidRPr="00AF0514">
              <w:rPr>
                <w:b/>
                <w:bCs/>
                <w:sz w:val="19"/>
                <w:szCs w:val="19"/>
              </w:rPr>
              <w:t> </w:t>
            </w: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52217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459</w:t>
            </w:r>
          </w:p>
          <w:p w14:paraId="33DBF13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07A8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 1102</w:t>
            </w:r>
          </w:p>
          <w:p w14:paraId="4E2980C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F5107" w14:textId="42156DCD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44C7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C7342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29510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16599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1 147 000,00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783D8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3 441 000,00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B3BF" w14:textId="77777777" w:rsidR="00B35DE0" w:rsidRPr="00036C5A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Проведение мероприятий </w:t>
            </w:r>
            <w:proofErr w:type="gramStart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согласно</w:t>
            </w:r>
            <w:proofErr w:type="gramEnd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 календарного плана</w:t>
            </w:r>
          </w:p>
        </w:tc>
      </w:tr>
      <w:tr w:rsidR="00B35DE0" w:rsidRPr="00F719B2" w14:paraId="30DCE069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A355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CFF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6519A2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95531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A0665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66D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C970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F5740D" w14:textId="77777777" w:rsidR="00B35DE0" w:rsidRPr="00AF0514" w:rsidRDefault="00B35DE0" w:rsidP="00B35DE0">
            <w:pPr>
              <w:pStyle w:val="TableParagraph"/>
            </w:pPr>
            <w:r>
              <w:t>1 144 200,00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71F091" w14:textId="77777777" w:rsidR="00B35DE0" w:rsidRPr="00AF0514" w:rsidRDefault="00B35DE0" w:rsidP="00B35DE0">
            <w:pPr>
              <w:pStyle w:val="TableParagraph"/>
            </w:pPr>
            <w:r>
              <w:t>1 144 200,00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2695FC" w14:textId="77777777" w:rsidR="00B35DE0" w:rsidRPr="00AF0514" w:rsidRDefault="00B35DE0" w:rsidP="00B35DE0">
            <w:pPr>
              <w:pStyle w:val="TableParagraph"/>
            </w:pPr>
            <w:r>
              <w:t>1 144 200,00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4BDF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79EA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ar-SA"/>
              </w:rPr>
            </w:pPr>
          </w:p>
        </w:tc>
      </w:tr>
      <w:tr w:rsidR="00B35DE0" w:rsidRPr="00F719B2" w14:paraId="100D594B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E89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0D5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19B14F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B3D53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07EE6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F70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27235" w14:textId="77777777" w:rsidR="00B35DE0" w:rsidRPr="00AF0514" w:rsidRDefault="00B35DE0" w:rsidP="00B35DE0">
            <w:pPr>
              <w:pStyle w:val="TableParagraph"/>
            </w:pPr>
            <w:r w:rsidRPr="00AF0514"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8435D8" w14:textId="77777777" w:rsidR="00B35DE0" w:rsidRPr="00AF0514" w:rsidRDefault="00B35DE0" w:rsidP="00B35DE0">
            <w:pPr>
              <w:pStyle w:val="TableParagraph"/>
            </w:pPr>
            <w:r>
              <w:t>2 800,00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126A19" w14:textId="77777777" w:rsidR="00B35DE0" w:rsidRPr="00AF0514" w:rsidRDefault="00B35DE0" w:rsidP="00B35DE0">
            <w:pPr>
              <w:pStyle w:val="TableParagraph"/>
            </w:pPr>
            <w:r>
              <w:t>2 800,00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7D17A1" w14:textId="77777777" w:rsidR="00B35DE0" w:rsidRPr="00AF0514" w:rsidRDefault="00B35DE0" w:rsidP="00B35DE0">
            <w:pPr>
              <w:pStyle w:val="TableParagraph"/>
            </w:pPr>
            <w: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0271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B8FC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ar-SA"/>
              </w:rPr>
            </w:pPr>
          </w:p>
        </w:tc>
      </w:tr>
      <w:tr w:rsidR="00B35DE0" w:rsidRPr="00F719B2" w14:paraId="0353D84A" w14:textId="77777777" w:rsidTr="00EF0E1D">
        <w:trPr>
          <w:trHeight w:val="20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273922" w14:textId="77777777" w:rsidR="00B35DE0" w:rsidRPr="00AF0514" w:rsidRDefault="00B35DE0" w:rsidP="00B35DE0">
            <w:pPr>
              <w:pStyle w:val="TableParagraph"/>
            </w:pPr>
            <w:r w:rsidRPr="00AF0514">
              <w:t>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B19B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562A6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D63DE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11278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6156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FBC1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B00751" w14:textId="77777777" w:rsidR="00B35DE0" w:rsidRPr="00E4661A" w:rsidRDefault="00B35DE0" w:rsidP="00B35DE0">
            <w:pPr>
              <w:pStyle w:val="TableParagraph"/>
            </w:pPr>
            <w:r w:rsidRPr="00E4661A">
              <w:t>331 500,00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156833" w14:textId="77777777" w:rsidR="00B35DE0" w:rsidRPr="00E4661A" w:rsidRDefault="00B35DE0" w:rsidP="00B35DE0">
            <w:pPr>
              <w:pStyle w:val="TableParagraph"/>
            </w:pPr>
            <w:r>
              <w:t>250 000,00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4B21BA" w14:textId="77777777" w:rsidR="00B35DE0" w:rsidRPr="00E4661A" w:rsidRDefault="00B35DE0" w:rsidP="00B35DE0">
            <w:pPr>
              <w:pStyle w:val="TableParagraph"/>
            </w:pPr>
            <w:r>
              <w:t>250 0</w:t>
            </w:r>
            <w:r w:rsidRPr="00E4661A">
              <w:t>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59B51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831 500,00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EE24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Пропаганда здорового образа жизни среди населения Северо-Енисейского района</w:t>
            </w: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.</w:t>
            </w:r>
          </w:p>
        </w:tc>
      </w:tr>
      <w:tr w:rsidR="00B35DE0" w:rsidRPr="00F719B2" w14:paraId="69E7A34D" w14:textId="77777777" w:rsidTr="00EF0E1D">
        <w:trPr>
          <w:trHeight w:val="40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9D301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A34A7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t xml:space="preserve">Организация и проведение физкультурных и комплексных спортивных </w:t>
            </w:r>
            <w:r w:rsidRPr="00AF0514"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D2BCC9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16E3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E364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53D1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CDB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BE4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390 000,00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404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390 000,00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83C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390 000,00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A55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1 170 000,00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B77B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Проведение мероприятий </w:t>
            </w:r>
            <w:proofErr w:type="gramStart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согласно</w:t>
            </w:r>
            <w:proofErr w:type="gramEnd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 календарного плана</w:t>
            </w:r>
          </w:p>
        </w:tc>
      </w:tr>
      <w:tr w:rsidR="00B35DE0" w:rsidRPr="00F719B2" w14:paraId="5734A021" w14:textId="77777777" w:rsidTr="00EF0E1D">
        <w:trPr>
          <w:trHeight w:val="418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70B4F5" w14:textId="77777777" w:rsidR="00B35DE0" w:rsidRPr="00AF0514" w:rsidRDefault="00B35DE0" w:rsidP="00B35DE0">
            <w:pPr>
              <w:pStyle w:val="TableParagraph"/>
            </w:pPr>
            <w:r w:rsidRPr="00AF0514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19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B8061A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EF84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18682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8E3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D3B4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7B6E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1F90A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B273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301 000,00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9B9F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4BC5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683BD539" w14:textId="77777777" w:rsidTr="00EF0E1D">
        <w:trPr>
          <w:trHeight w:val="1004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FEA7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3804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88C84B" w14:textId="77777777" w:rsidR="00B35DE0" w:rsidRPr="00AF0514" w:rsidRDefault="00B35DE0" w:rsidP="00B35DE0">
            <w:pPr>
              <w:pStyle w:val="TableParagrap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78D31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6FE2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43F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BCD2B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350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C92F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89 000,00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4CC63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89 000,00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FAA1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89 000,00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FEA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F2D5B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034D9EF8" w14:textId="77777777" w:rsidTr="00EF0E1D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6FCB6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lastRenderedPageBreak/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9372" w14:textId="77777777" w:rsidR="00B35DE0" w:rsidRPr="00E4661A" w:rsidRDefault="00B35DE0" w:rsidP="00B35DE0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3 705 350,00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4745" w14:textId="77777777" w:rsidR="00B35DE0" w:rsidRPr="00E4661A" w:rsidRDefault="00B35DE0" w:rsidP="00B35DE0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3 705 350,00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E726" w14:textId="77777777" w:rsidR="00B35DE0" w:rsidRPr="00E4661A" w:rsidRDefault="00B35DE0" w:rsidP="00B35DE0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3 705 350,00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88C8" w14:textId="77777777" w:rsidR="00B35DE0" w:rsidRPr="00E4661A" w:rsidRDefault="00B35DE0" w:rsidP="00B35DE0">
            <w:pPr>
              <w:pStyle w:val="TableParagraph"/>
              <w:rPr>
                <w:b/>
                <w:bCs/>
              </w:rPr>
            </w:pPr>
            <w:r w:rsidRPr="00E4661A">
              <w:rPr>
                <w:b/>
                <w:bCs/>
              </w:rPr>
              <w:t>11 116 050,00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0A52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ar-SA"/>
              </w:rPr>
            </w:pPr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Проведение мероприятий </w:t>
            </w:r>
            <w:proofErr w:type="gramStart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согласно</w:t>
            </w:r>
            <w:proofErr w:type="gramEnd"/>
            <w:r w:rsidRPr="00036C5A"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 xml:space="preserve"> календарного плана</w:t>
            </w:r>
          </w:p>
        </w:tc>
      </w:tr>
      <w:tr w:rsidR="00B35DE0" w:rsidRPr="00F719B2" w14:paraId="1FCB17F1" w14:textId="77777777" w:rsidTr="00EF0E1D">
        <w:trPr>
          <w:trHeight w:val="2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845E4" w14:textId="77777777" w:rsidR="00B35DE0" w:rsidRPr="00AF0514" w:rsidRDefault="00B35DE0" w:rsidP="00B35DE0">
            <w:pPr>
              <w:pStyle w:val="TableParagraph"/>
            </w:pPr>
          </w:p>
          <w:p w14:paraId="2AFE25B5" w14:textId="77777777" w:rsidR="00B35DE0" w:rsidRPr="00AF0514" w:rsidRDefault="00B35DE0" w:rsidP="00B35DE0">
            <w:pPr>
              <w:pStyle w:val="TableParagraph"/>
            </w:pPr>
          </w:p>
          <w:p w14:paraId="72F94E1E" w14:textId="77777777" w:rsidR="00B35DE0" w:rsidRPr="00AF0514" w:rsidRDefault="00B35DE0" w:rsidP="00B35DE0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6CC08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3E47EB" w14:textId="77777777" w:rsidR="00B35DE0" w:rsidRPr="00AF0514" w:rsidRDefault="00B35DE0" w:rsidP="00B35DE0">
            <w:pPr>
              <w:pStyle w:val="TableParagraph"/>
            </w:pPr>
          </w:p>
          <w:p w14:paraId="0659C343" w14:textId="77777777" w:rsidR="00B35DE0" w:rsidRPr="00AF0514" w:rsidRDefault="00B35DE0" w:rsidP="00B35DE0">
            <w:pPr>
              <w:pStyle w:val="TableParagraph"/>
            </w:pPr>
            <w:r w:rsidRPr="00AF0514"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A05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893A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652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AAE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732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1 298 300,00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761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1 298 300,00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F87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2C6E3A">
              <w:rPr>
                <w:b/>
                <w:bCs/>
              </w:rPr>
              <w:t>1 298 300,00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E7B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3 894 900,00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F0BC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DE0" w:rsidRPr="00F719B2" w14:paraId="76BCFDBC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4281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336B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7609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08C9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D741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436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3345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97EA" w14:textId="77777777" w:rsidR="00B35DE0" w:rsidRPr="00AF0514" w:rsidRDefault="00B35DE0" w:rsidP="00B35DE0">
            <w:pPr>
              <w:pStyle w:val="TableParagraph"/>
            </w:pPr>
            <w:r>
              <w:t>936 800,00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AA82D" w14:textId="77777777" w:rsidR="00B35DE0" w:rsidRPr="00AF0514" w:rsidRDefault="00B35DE0" w:rsidP="00B35DE0">
            <w:pPr>
              <w:pStyle w:val="TableParagraph"/>
            </w:pPr>
            <w:r>
              <w:t>936 800,00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9AB8" w14:textId="77777777" w:rsidR="00B35DE0" w:rsidRPr="00AF0514" w:rsidRDefault="00B35DE0" w:rsidP="00B35DE0">
            <w:pPr>
              <w:pStyle w:val="TableParagraph"/>
            </w:pPr>
            <w:r>
              <w:t>936 800,00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C8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908C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DE0" w:rsidRPr="00F719B2" w14:paraId="763DAC92" w14:textId="77777777" w:rsidTr="00EF0E1D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FBF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6D6D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6A16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AA5B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51BC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6C2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B2E4" w14:textId="77777777" w:rsidR="00B35DE0" w:rsidRPr="00AF0514" w:rsidRDefault="00B35DE0" w:rsidP="00B35DE0">
            <w:pPr>
              <w:pStyle w:val="TableParagraph"/>
            </w:pPr>
            <w:r w:rsidRPr="00AF0514">
              <w:t>350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9A70" w14:textId="77777777" w:rsidR="00B35DE0" w:rsidRPr="00AF0514" w:rsidRDefault="00B35DE0" w:rsidP="00B35DE0">
            <w:pPr>
              <w:pStyle w:val="TableParagraph"/>
            </w:pPr>
            <w:r>
              <w:t>361 500,00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8AB6" w14:textId="77777777" w:rsidR="00B35DE0" w:rsidRPr="00AF0514" w:rsidRDefault="00B35DE0" w:rsidP="00B35DE0">
            <w:pPr>
              <w:pStyle w:val="TableParagraph"/>
            </w:pPr>
            <w:r>
              <w:t>361 500,00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41A7" w14:textId="77777777" w:rsidR="00B35DE0" w:rsidRPr="00AF0514" w:rsidRDefault="00B35DE0" w:rsidP="00B35DE0">
            <w:pPr>
              <w:pStyle w:val="TableParagraph"/>
            </w:pPr>
            <w:r>
              <w:t>361 500,00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63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8FAD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B35DE0" w:rsidRPr="00F719B2" w14:paraId="2E0D7057" w14:textId="77777777" w:rsidTr="00EF0E1D">
        <w:trPr>
          <w:trHeight w:val="446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25D3E" w14:textId="77777777" w:rsidR="00B35DE0" w:rsidRPr="00AF0514" w:rsidRDefault="00B35DE0" w:rsidP="00B35DE0">
            <w:pPr>
              <w:pStyle w:val="TableParagraph"/>
            </w:pPr>
            <w:r w:rsidRPr="00AF0514">
              <w:t>22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FE545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B686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1E7B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2B08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AA6C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091 00 83060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CC63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B5C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2 407 050,00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251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2 407 050,00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658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2 407 050,00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D02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7 221 150,00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B0F0E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  <w:t>Участие спортсменов Северо-Енисейского района в мероприятиях, проводимых на территории Красноярского края</w:t>
            </w:r>
          </w:p>
        </w:tc>
      </w:tr>
      <w:tr w:rsidR="00B35DE0" w:rsidRPr="00F719B2" w14:paraId="154FE5DC" w14:textId="77777777" w:rsidTr="00EF0E1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4C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0BC1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7ED6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BD08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C914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BC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CE15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Cs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73BF" w14:textId="77777777" w:rsidR="00B35DE0" w:rsidRPr="002C6E3A" w:rsidRDefault="00B35DE0" w:rsidP="00B35DE0">
            <w:pPr>
              <w:pStyle w:val="TableParagraph"/>
            </w:pPr>
            <w:r w:rsidRPr="002C6E3A">
              <w:t>489 750,00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1A75" w14:textId="77777777" w:rsidR="00B35DE0" w:rsidRPr="002C6E3A" w:rsidRDefault="00B35DE0" w:rsidP="00B35DE0">
            <w:pPr>
              <w:pStyle w:val="TableParagraph"/>
            </w:pPr>
            <w:r w:rsidRPr="002C6E3A">
              <w:t>489 750,00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03ED" w14:textId="77777777" w:rsidR="00B35DE0" w:rsidRPr="002C6E3A" w:rsidRDefault="00B35DE0" w:rsidP="00B35DE0">
            <w:pPr>
              <w:pStyle w:val="TableParagraph"/>
            </w:pPr>
            <w:r w:rsidRPr="002C6E3A">
              <w:t>489 750,00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53A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A648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21858703" w14:textId="77777777" w:rsidTr="00EF0E1D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EA4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CECD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E6CB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E2F1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1EB3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412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4AC9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EB28C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231 300,00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812D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231 300,00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466F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231 300,00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D4D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EE3CA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7242199E" w14:textId="77777777" w:rsidTr="00EF0E1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54A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9CD4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D198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A1A5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0D5C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47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F7B2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 w:rsidRPr="00AF0514">
              <w:rPr>
                <w:bCs/>
              </w:rPr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51D51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1 686 000,00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6200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1 686 000,00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66EF8" w14:textId="77777777" w:rsidR="00B35DE0" w:rsidRPr="00AF0514" w:rsidRDefault="00B35DE0" w:rsidP="00B35DE0">
            <w:pPr>
              <w:pStyle w:val="TableParagraph"/>
              <w:rPr>
                <w:bCs/>
              </w:rPr>
            </w:pPr>
            <w:r>
              <w:rPr>
                <w:bCs/>
              </w:rPr>
              <w:t>1 686 000,00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F92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58CB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31F67ABC" w14:textId="77777777" w:rsidTr="00EF0E1D">
        <w:trPr>
          <w:trHeight w:val="566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B33D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№ 4</w:t>
            </w:r>
            <w:r w:rsidRPr="00AF0514">
              <w:rPr>
                <w:b/>
                <w:bCs/>
                <w:sz w:val="20"/>
                <w:szCs w:val="20"/>
              </w:rPr>
              <w:t xml:space="preserve">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A48" w14:textId="77777777" w:rsidR="00B35DE0" w:rsidRPr="00AF0514" w:rsidRDefault="00B35DE0" w:rsidP="00B35DE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52 927 318,16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6FE04" w14:textId="77777777" w:rsidR="00B35DE0" w:rsidRPr="00AF0514" w:rsidRDefault="00B35DE0" w:rsidP="00B35DE0">
            <w:pPr>
              <w:pStyle w:val="TableParagraph"/>
              <w:rPr>
                <w:b/>
              </w:rPr>
            </w:pPr>
            <w:r w:rsidRPr="00AF0514">
              <w:rPr>
                <w:b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BD2B2" w14:textId="77777777" w:rsidR="00B35DE0" w:rsidRPr="00AF0514" w:rsidRDefault="00B35DE0" w:rsidP="00B35DE0">
            <w:pPr>
              <w:pStyle w:val="TableParagraph"/>
              <w:rPr>
                <w:b/>
              </w:rPr>
            </w:pPr>
            <w:r w:rsidRPr="00AF0514">
              <w:rPr>
                <w:b/>
              </w:rP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EB839" w14:textId="77777777" w:rsidR="00B35DE0" w:rsidRPr="00AF0514" w:rsidRDefault="00B35DE0" w:rsidP="00B35DE0">
            <w:pPr>
              <w:pStyle w:val="TableParagraph"/>
              <w:rPr>
                <w:b/>
              </w:rPr>
            </w:pPr>
            <w:r>
              <w:rPr>
                <w:b/>
              </w:rPr>
              <w:t>52 927 318,16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E606F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9"/>
                <w:szCs w:val="19"/>
                <w:lang w:eastAsia="ar-SA"/>
              </w:rPr>
            </w:pPr>
          </w:p>
        </w:tc>
      </w:tr>
      <w:tr w:rsidR="00B35DE0" w:rsidRPr="00F719B2" w14:paraId="5EB08613" w14:textId="77777777" w:rsidTr="00EF0E1D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F543D" w14:textId="77777777" w:rsidR="00B35DE0" w:rsidRPr="00AF0514" w:rsidRDefault="00B35DE0" w:rsidP="00B35DE0">
            <w:pPr>
              <w:pStyle w:val="TableParagraph"/>
            </w:pPr>
            <w:r w:rsidRPr="00AF0514"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8F1D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2E3F01">
              <w:rPr>
                <w:sz w:val="18"/>
                <w:szCs w:val="18"/>
              </w:rPr>
              <w:t xml:space="preserve">Текущий ремонт тренажерного зала Фабричная,3, </w:t>
            </w:r>
            <w:proofErr w:type="spellStart"/>
            <w:r w:rsidRPr="002E3F01">
              <w:rPr>
                <w:sz w:val="18"/>
                <w:szCs w:val="18"/>
              </w:rPr>
              <w:t>гп</w:t>
            </w:r>
            <w:proofErr w:type="spellEnd"/>
            <w:r w:rsidRPr="002E3F01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682150A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  <w:r w:rsidRPr="00AF0514">
              <w:rPr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76E01BE" w14:textId="77777777" w:rsidR="00B35DE0" w:rsidRPr="00C36347" w:rsidRDefault="00B35DE0" w:rsidP="00B35DE0">
            <w:pPr>
              <w:pStyle w:val="TableParagraph"/>
            </w:pPr>
            <w:r>
              <w:t>459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459916" w14:textId="77777777" w:rsidR="00B35DE0" w:rsidRPr="00EE7CE6" w:rsidRDefault="00B35DE0" w:rsidP="00B35DE0">
            <w:pPr>
              <w:pStyle w:val="TableParagraph"/>
            </w:pPr>
            <w:r>
              <w:t>11 02</w:t>
            </w:r>
          </w:p>
          <w:p w14:paraId="030EAA47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0BA1" w14:textId="77777777" w:rsidR="00B35DE0" w:rsidRPr="002E3F01" w:rsidRDefault="00B35DE0" w:rsidP="00B35DE0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154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3F5" w14:textId="77777777" w:rsidR="00B35DE0" w:rsidRPr="00AF0514" w:rsidRDefault="00B35DE0" w:rsidP="00B35DE0">
            <w:pPr>
              <w:pStyle w:val="TableParagraph"/>
            </w:pPr>
            <w:r>
              <w:t>136 289,50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157E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520C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76F1" w14:textId="77777777" w:rsidR="00B35DE0" w:rsidRPr="00AF0514" w:rsidRDefault="00B35DE0" w:rsidP="00B35DE0">
            <w:pPr>
              <w:pStyle w:val="TableParagraph"/>
            </w:pPr>
            <w:r>
              <w:t>136 289,50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DA8F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2E3F0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Текущий ремонт тренажерного зала Фабричная,3, </w:t>
            </w:r>
            <w:proofErr w:type="spellStart"/>
            <w:r w:rsidRPr="002E3F0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2E3F0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Северо-Енисейский</w:t>
            </w:r>
          </w:p>
        </w:tc>
      </w:tr>
      <w:tr w:rsidR="00B35DE0" w:rsidRPr="00F719B2" w14:paraId="0EC0D40E" w14:textId="77777777" w:rsidTr="00EF0E1D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476D9" w14:textId="77777777" w:rsidR="00B35DE0" w:rsidRPr="00AF0514" w:rsidRDefault="00B35DE0" w:rsidP="00B35DE0">
            <w:pPr>
              <w:pStyle w:val="TableParagraph"/>
            </w:pPr>
            <w: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248B" w14:textId="77777777" w:rsidR="00B35DE0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>Текущий ремонт открытой наружн</w:t>
            </w:r>
            <w:r>
              <w:rPr>
                <w:sz w:val="18"/>
                <w:szCs w:val="18"/>
              </w:rPr>
              <w:t>о</w:t>
            </w:r>
            <w:r w:rsidRPr="00EC20AD">
              <w:rPr>
                <w:sz w:val="18"/>
                <w:szCs w:val="18"/>
              </w:rPr>
              <w:t xml:space="preserve">й лестницы ул. Фабричная,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526CDCE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CB1FB21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2FBE9AC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264D" w14:textId="77777777" w:rsidR="00B35DE0" w:rsidRPr="002E3F01" w:rsidRDefault="00B35DE0" w:rsidP="00B35DE0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091 00 81019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485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034F" w14:textId="77777777" w:rsidR="00B35DE0" w:rsidRPr="00AF0514" w:rsidRDefault="00B35DE0" w:rsidP="00B35DE0">
            <w:pPr>
              <w:pStyle w:val="TableParagraph"/>
            </w:pPr>
            <w:r>
              <w:t>372 053,42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BA47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01B3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E393" w14:textId="77777777" w:rsidR="00B35DE0" w:rsidRPr="00AF0514" w:rsidRDefault="00B35DE0" w:rsidP="00B35DE0">
            <w:pPr>
              <w:pStyle w:val="TableParagraph"/>
            </w:pPr>
            <w:r>
              <w:t>372 053,42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7D67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Текущий ремонт открытой наружн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й лестницы ул. Фабричная, 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Северо-Енисейский</w:t>
            </w:r>
          </w:p>
        </w:tc>
      </w:tr>
      <w:tr w:rsidR="00B35DE0" w:rsidRPr="00F719B2" w14:paraId="37FA5E2D" w14:textId="77777777" w:rsidTr="00EF0E1D">
        <w:trPr>
          <w:trHeight w:val="8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C553" w14:textId="77777777" w:rsidR="00B35DE0" w:rsidRPr="00AF0514" w:rsidRDefault="00B35DE0" w:rsidP="00B35DE0">
            <w:pPr>
              <w:pStyle w:val="TableParagraph"/>
            </w:pPr>
            <w: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962" w14:textId="77777777" w:rsidR="00B35DE0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 xml:space="preserve">Текущий ремонт нежилого сооружения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</w:t>
            </w:r>
            <w:proofErr w:type="spellStart"/>
            <w:r w:rsidRPr="00EC20AD">
              <w:rPr>
                <w:sz w:val="18"/>
                <w:szCs w:val="18"/>
              </w:rPr>
              <w:t>Енисейский</w:t>
            </w:r>
            <w:proofErr w:type="gramStart"/>
            <w:r w:rsidRPr="00EC20AD">
              <w:rPr>
                <w:sz w:val="18"/>
                <w:szCs w:val="18"/>
              </w:rPr>
              <w:t>,у</w:t>
            </w:r>
            <w:proofErr w:type="gramEnd"/>
            <w:r w:rsidRPr="00EC20AD">
              <w:rPr>
                <w:sz w:val="18"/>
                <w:szCs w:val="18"/>
              </w:rPr>
              <w:t>л</w:t>
            </w:r>
            <w:proofErr w:type="spellEnd"/>
            <w:r w:rsidRPr="00EC20AD">
              <w:rPr>
                <w:sz w:val="18"/>
                <w:szCs w:val="18"/>
              </w:rPr>
              <w:t>. Донского, д.33Б (спортивный комплекс)</w:t>
            </w: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F0B9255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F9CFFF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309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FAD530F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562B" w14:textId="77777777" w:rsidR="00B35DE0" w:rsidRPr="002E3F01" w:rsidRDefault="00B35DE0" w:rsidP="00B35DE0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82D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50EC" w14:textId="77777777" w:rsidR="00B35DE0" w:rsidRPr="00AF0514" w:rsidRDefault="00B35DE0" w:rsidP="00B35DE0">
            <w:pPr>
              <w:pStyle w:val="TableParagraph"/>
            </w:pPr>
            <w:r>
              <w:t>320 460,01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3226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8911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F991" w14:textId="77777777" w:rsidR="00B35DE0" w:rsidRPr="00AF0514" w:rsidRDefault="00B35DE0" w:rsidP="00B35DE0">
            <w:pPr>
              <w:pStyle w:val="TableParagraph"/>
            </w:pPr>
            <w:r>
              <w:t>320 460,01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DF7B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Текущий ремонт нежилого сооружения 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Енисейский</w:t>
            </w:r>
            <w:proofErr w:type="gram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,у</w:t>
            </w:r>
            <w:proofErr w:type="gram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л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. Донского, д.33Б (спортивный комплекс)</w:t>
            </w:r>
          </w:p>
        </w:tc>
      </w:tr>
      <w:tr w:rsidR="00B35DE0" w:rsidRPr="00F719B2" w14:paraId="409A038A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BABAF" w14:textId="77777777" w:rsidR="00B35DE0" w:rsidRPr="00AF0514" w:rsidRDefault="00B35DE0" w:rsidP="00B35DE0">
            <w:pPr>
              <w:pStyle w:val="TableParagraph"/>
            </w:pPr>
            <w: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6090E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>Текущий ремонт помещений спортивного комплекса «</w:t>
            </w:r>
            <w:proofErr w:type="spellStart"/>
            <w:r w:rsidRPr="00EC20AD">
              <w:rPr>
                <w:sz w:val="18"/>
                <w:szCs w:val="18"/>
              </w:rPr>
              <w:t>Нерика</w:t>
            </w:r>
            <w:proofErr w:type="spellEnd"/>
            <w:r w:rsidRPr="00EC20AD">
              <w:rPr>
                <w:sz w:val="18"/>
                <w:szCs w:val="18"/>
              </w:rPr>
              <w:t xml:space="preserve">», ул. Фабричная, 1А,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C62591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C9C1074" w14:textId="77777777" w:rsidR="00B35DE0" w:rsidRPr="00EC20AD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A3017BE" w14:textId="77777777" w:rsidR="00B35DE0" w:rsidRPr="00EC20AD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B98D" w14:textId="77777777" w:rsidR="00B35DE0" w:rsidRPr="002E3F01" w:rsidRDefault="00B35DE0" w:rsidP="00B35DE0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A34C9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BF57" w14:textId="77777777" w:rsidR="00B35DE0" w:rsidRPr="00AF0514" w:rsidRDefault="00B35DE0" w:rsidP="00B35DE0">
            <w:pPr>
              <w:pStyle w:val="TableParagraph"/>
            </w:pPr>
            <w:r>
              <w:t>817 724,57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288C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468B0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FC02" w14:textId="77777777" w:rsidR="00B35DE0" w:rsidRPr="00AF0514" w:rsidRDefault="00B35DE0" w:rsidP="00B35DE0">
            <w:pPr>
              <w:pStyle w:val="TableParagraph"/>
            </w:pPr>
            <w:r>
              <w:t>817 724,57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AAED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Текущий ремонт помещений спортивного комплекса «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Нерика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», ул. Фабричная, 1А, 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Северо-Енисейский</w:t>
            </w:r>
          </w:p>
        </w:tc>
      </w:tr>
      <w:tr w:rsidR="00B35DE0" w:rsidRPr="00F719B2" w14:paraId="5DCDABC5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9CDF" w14:textId="77777777" w:rsidR="00B35DE0" w:rsidRDefault="00B35DE0" w:rsidP="00B35DE0">
            <w:pPr>
              <w:pStyle w:val="TableParagraph"/>
            </w:pPr>
            <w: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0BC1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C20AD">
              <w:rPr>
                <w:sz w:val="18"/>
                <w:szCs w:val="18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EC20AD">
              <w:rPr>
                <w:sz w:val="18"/>
                <w:szCs w:val="18"/>
              </w:rPr>
              <w:t>гп</w:t>
            </w:r>
            <w:proofErr w:type="spellEnd"/>
            <w:r w:rsidRPr="00EC20AD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2F89E97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6E8D888" w14:textId="77777777" w:rsidR="00B35DE0" w:rsidRPr="00AF0514" w:rsidRDefault="00B35DE0" w:rsidP="00B35DE0">
            <w:pPr>
              <w:pStyle w:val="TableParagraph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C78C6F" w14:textId="77777777" w:rsidR="00B35DE0" w:rsidRPr="00AF0514" w:rsidRDefault="00B35DE0" w:rsidP="00B35DE0">
            <w:pPr>
              <w:pStyle w:val="TableParagraph"/>
              <w:rPr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4C8C" w14:textId="77777777" w:rsidR="00B35DE0" w:rsidRPr="002E3F01" w:rsidRDefault="00B35DE0" w:rsidP="00B35DE0">
            <w:pPr>
              <w:pStyle w:val="TableParagraph"/>
              <w:rPr>
                <w:b/>
                <w:bCs/>
              </w:rPr>
            </w:pPr>
            <w:r w:rsidRPr="002E3F01">
              <w:rPr>
                <w:b/>
                <w:bCs/>
              </w:rPr>
              <w:t>091 00 81022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88F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AACC" w14:textId="77777777" w:rsidR="00B35DE0" w:rsidRPr="00AF0514" w:rsidRDefault="00B35DE0" w:rsidP="00B35DE0">
            <w:pPr>
              <w:pStyle w:val="TableParagraph"/>
            </w:pPr>
            <w:r>
              <w:t>428 340,66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34FD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C8CB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E964" w14:textId="77777777" w:rsidR="00B35DE0" w:rsidRPr="00AF0514" w:rsidRDefault="00B35DE0" w:rsidP="00B35DE0">
            <w:pPr>
              <w:pStyle w:val="TableParagraph"/>
            </w:pPr>
            <w:r>
              <w:t>428 340,66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6C69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Текущий ремонт поселкового стадиона в части восстановления беговой дорожки, ул. Фабричная,1, </w:t>
            </w:r>
            <w:proofErr w:type="spellStart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EC20A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Северо-Енисейский</w:t>
            </w:r>
          </w:p>
        </w:tc>
      </w:tr>
      <w:tr w:rsidR="00B35DE0" w:rsidRPr="00F719B2" w14:paraId="366D8D3A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842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837E" w14:textId="77777777" w:rsidR="00B35DE0" w:rsidRPr="00EE7CE6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EB6E1C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EC133F" w14:textId="77777777" w:rsidR="00B35DE0" w:rsidRPr="00C36347" w:rsidRDefault="00B35DE0" w:rsidP="00B35DE0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AB2104" w14:textId="77777777" w:rsidR="00B35DE0" w:rsidRPr="00EE7CE6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7B15" w14:textId="77777777" w:rsidR="00B35DE0" w:rsidRPr="00EE7CE6" w:rsidRDefault="00B35DE0" w:rsidP="00B35DE0">
            <w:pPr>
              <w:pStyle w:val="TableParagraph"/>
              <w:rPr>
                <w:b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AC4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A705" w14:textId="77777777" w:rsidR="00B35DE0" w:rsidRPr="003240BB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51 095 555.36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243" w14:textId="77777777" w:rsidR="00B35DE0" w:rsidRPr="003240BB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4E10" w14:textId="77777777" w:rsidR="00B35DE0" w:rsidRPr="003240BB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A0F7" w14:textId="77777777" w:rsidR="00B35DE0" w:rsidRPr="003240BB" w:rsidRDefault="00B35DE0" w:rsidP="00B35DE0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51 095 555.36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05F6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1F4A6360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C243" w14:textId="77777777" w:rsidR="00B35DE0" w:rsidRPr="00AF0514" w:rsidRDefault="00B35DE0" w:rsidP="00B35DE0">
            <w:pPr>
              <w:pStyle w:val="TableParagraph"/>
            </w:pPr>
            <w: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5629" w14:textId="77777777" w:rsidR="00B35DE0" w:rsidRPr="00EE7CE6" w:rsidRDefault="00B35DE0" w:rsidP="00B35DE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EE7CE6">
              <w:rPr>
                <w:sz w:val="18"/>
                <w:szCs w:val="18"/>
              </w:rPr>
              <w:t xml:space="preserve">Устройство скейт-парка «Виражи», ул. Ленина, 9Д, </w:t>
            </w:r>
            <w:proofErr w:type="spellStart"/>
            <w:r w:rsidRPr="00EE7CE6">
              <w:rPr>
                <w:sz w:val="18"/>
                <w:szCs w:val="18"/>
              </w:rPr>
              <w:t>гп</w:t>
            </w:r>
            <w:proofErr w:type="spellEnd"/>
            <w:r w:rsidRPr="00EE7CE6">
              <w:rPr>
                <w:sz w:val="18"/>
                <w:szCs w:val="18"/>
              </w:rPr>
              <w:t xml:space="preserve"> </w:t>
            </w:r>
            <w:proofErr w:type="gramStart"/>
            <w:r w:rsidRPr="00EE7CE6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624A39" w14:textId="77777777" w:rsidR="00B35DE0" w:rsidRPr="00AF0514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632C3" w14:textId="77777777" w:rsidR="00B35DE0" w:rsidRPr="00C36347" w:rsidRDefault="00B35DE0" w:rsidP="00B35DE0">
            <w:pPr>
              <w:pStyle w:val="TableParagraph"/>
            </w:pPr>
            <w: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965CAD" w14:textId="77777777" w:rsidR="00B35DE0" w:rsidRPr="00EE7CE6" w:rsidRDefault="00B35DE0" w:rsidP="00B35DE0">
            <w:pPr>
              <w:pStyle w:val="TableParagraph"/>
            </w:pPr>
            <w: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19D0" w14:textId="77777777" w:rsidR="00B35DE0" w:rsidRPr="00EE7CE6" w:rsidRDefault="00B35DE0" w:rsidP="00B35DE0">
            <w:pPr>
              <w:pStyle w:val="TableParagraph"/>
              <w:rPr>
                <w:b/>
              </w:rPr>
            </w:pPr>
            <w:r w:rsidRPr="00EE7CE6">
              <w:rPr>
                <w:b/>
              </w:rPr>
              <w:t>091 00 83430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068B" w14:textId="77777777" w:rsidR="00B35DE0" w:rsidRPr="00AF0514" w:rsidRDefault="00B35DE0" w:rsidP="00B35DE0">
            <w:pPr>
              <w:pStyle w:val="TableParagraph"/>
            </w:pPr>
            <w:r>
              <w:t>244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F55D" w14:textId="77777777" w:rsidR="00B35DE0" w:rsidRPr="00AF0514" w:rsidRDefault="00B35DE0" w:rsidP="00B35DE0">
            <w:pPr>
              <w:pStyle w:val="TableParagraph"/>
            </w:pPr>
            <w:r>
              <w:t>50 852 450,00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B5B8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931E1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5D02" w14:textId="77777777" w:rsidR="00B35DE0" w:rsidRPr="00AF0514" w:rsidRDefault="00B35DE0" w:rsidP="00B35DE0">
            <w:pPr>
              <w:pStyle w:val="TableParagraph"/>
            </w:pPr>
            <w:r>
              <w:t>50 852 450,00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BC827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7C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Устройство скейт-парка «Виражи», ул. Ленина, 9Д, </w:t>
            </w:r>
            <w:proofErr w:type="spellStart"/>
            <w:r w:rsidRPr="00EE7C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EE7C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EE7CE6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Северо-Енисейский</w:t>
            </w:r>
            <w:proofErr w:type="gramEnd"/>
          </w:p>
        </w:tc>
      </w:tr>
      <w:tr w:rsidR="00B35DE0" w:rsidRPr="00F719B2" w14:paraId="6E5DCED5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3203D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66C7" w14:textId="77777777" w:rsidR="00B35DE0" w:rsidRPr="00EE7CE6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3240BB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3240BB">
              <w:rPr>
                <w:sz w:val="18"/>
                <w:szCs w:val="18"/>
              </w:rPr>
              <w:t>Аяхта</w:t>
            </w:r>
            <w:proofErr w:type="spellEnd"/>
            <w:r w:rsidRPr="003240BB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3240BB">
              <w:rPr>
                <w:sz w:val="18"/>
                <w:szCs w:val="18"/>
              </w:rPr>
              <w:t>гп</w:t>
            </w:r>
            <w:proofErr w:type="spellEnd"/>
            <w:r w:rsidRPr="003240BB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DBB6FC" w14:textId="77777777" w:rsidR="00B35DE0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07C175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956C28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5C0" w14:textId="77777777" w:rsidR="00B35DE0" w:rsidRPr="003240BB" w:rsidRDefault="00B35DE0" w:rsidP="00B35DE0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0910080608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9D1B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0427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191 831.92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22DC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D31D4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7F0A" w14:textId="77777777" w:rsidR="00B35DE0" w:rsidRDefault="00B35DE0" w:rsidP="00B35DE0">
            <w:pPr>
              <w:pStyle w:val="TableParagraph"/>
            </w:pPr>
            <w:r>
              <w:rPr>
                <w:lang w:val="en-US"/>
              </w:rPr>
              <w:t>191 831.92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6120" w14:textId="77777777" w:rsidR="00B35DE0" w:rsidRPr="00EE7CE6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актуализаци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z</w:t>
            </w:r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Аяхта</w:t>
            </w:r>
            <w:proofErr w:type="spellEnd"/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», ул. Фабричная, 1Б, </w:t>
            </w:r>
            <w:proofErr w:type="spellStart"/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гп</w:t>
            </w:r>
            <w:proofErr w:type="spellEnd"/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Северо-Енисейский</w:t>
            </w:r>
          </w:p>
        </w:tc>
      </w:tr>
      <w:tr w:rsidR="00B35DE0" w:rsidRPr="00F719B2" w14:paraId="68CD7AB8" w14:textId="77777777" w:rsidTr="00EF0E1D">
        <w:trPr>
          <w:trHeight w:val="24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4A2CA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5D7F4" w14:textId="77777777" w:rsidR="00B35DE0" w:rsidRPr="00EE7CE6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3240BB">
              <w:rPr>
                <w:sz w:val="18"/>
                <w:szCs w:val="18"/>
              </w:rPr>
              <w:t xml:space="preserve">Расходы на получение технических условий для технологического присоединения к сетям электроснабжения для устройства скейт-парка «Виражи», ул. Ленина, 9Д, </w:t>
            </w:r>
            <w:proofErr w:type="spellStart"/>
            <w:r w:rsidRPr="003240BB">
              <w:rPr>
                <w:sz w:val="18"/>
                <w:szCs w:val="18"/>
              </w:rPr>
              <w:t>гп</w:t>
            </w:r>
            <w:proofErr w:type="spellEnd"/>
            <w:r w:rsidRPr="003240BB">
              <w:rPr>
                <w:sz w:val="18"/>
                <w:szCs w:val="18"/>
              </w:rPr>
              <w:t xml:space="preserve"> </w:t>
            </w:r>
            <w:proofErr w:type="gramStart"/>
            <w:r w:rsidRPr="003240BB">
              <w:rPr>
                <w:sz w:val="18"/>
                <w:szCs w:val="18"/>
              </w:rPr>
              <w:t>Северо-Енисейский</w:t>
            </w:r>
            <w:proofErr w:type="gramEnd"/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2EA8ACD" w14:textId="77777777" w:rsidR="00B35DE0" w:rsidRDefault="00B35DE0" w:rsidP="00B35DE0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ADBA82C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F87B0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11 02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52D66" w14:textId="77777777" w:rsidR="00B35DE0" w:rsidRPr="003240BB" w:rsidRDefault="00B35DE0" w:rsidP="00B35DE0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0910080675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8050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6A3C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51 273.44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4C3A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0B0A" w14:textId="77777777" w:rsidR="00B35DE0" w:rsidRPr="003240BB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3A6C" w14:textId="77777777" w:rsidR="00B35DE0" w:rsidRDefault="00B35DE0" w:rsidP="00B35DE0">
            <w:pPr>
              <w:pStyle w:val="TableParagraph"/>
            </w:pPr>
            <w:r>
              <w:rPr>
                <w:lang w:val="en-US"/>
              </w:rPr>
              <w:t>51 273.44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3F7C" w14:textId="77777777" w:rsidR="00B35DE0" w:rsidRPr="00EE7CE6" w:rsidRDefault="00B35DE0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3240B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получение технических условий для технологического присоединения к сетям электроснабжения для устройства скейт-парка «Виражи», ул. Ленина, 9Д</w:t>
            </w:r>
          </w:p>
        </w:tc>
      </w:tr>
      <w:tr w:rsidR="00B35DE0" w:rsidRPr="00F719B2" w14:paraId="597ECF36" w14:textId="77777777" w:rsidTr="00EF0E1D">
        <w:trPr>
          <w:trHeight w:val="20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E9DCA8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DD8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81 193 672,13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EB8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0FE3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C81E" w14:textId="77777777" w:rsidR="00B35DE0" w:rsidRPr="00551DED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237 000 214,39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CDD55B" w14:textId="77777777" w:rsidR="00B35DE0" w:rsidRPr="00AF0514" w:rsidRDefault="00B35DE0" w:rsidP="00EF0E1D">
            <w:pPr>
              <w:suppressAutoHyphens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Обеспечение функционирования спортивного комплекса</w:t>
            </w:r>
          </w:p>
        </w:tc>
      </w:tr>
      <w:tr w:rsidR="00B35DE0" w:rsidRPr="00F719B2" w14:paraId="624AB49A" w14:textId="77777777" w:rsidTr="00EF0E1D">
        <w:trPr>
          <w:trHeight w:val="2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70E02B92" w14:textId="77777777" w:rsidR="00B35DE0" w:rsidRPr="00A976FD" w:rsidRDefault="00B35DE0" w:rsidP="00B35DE0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481E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AF0514">
              <w:t>Нерика</w:t>
            </w:r>
            <w:proofErr w:type="spellEnd"/>
            <w:r w:rsidRPr="00AF0514"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D96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81 193 672,13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FD0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77 103 271,13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7B2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78 703 271,13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C5A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237 000 214,39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2CDB7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7E1632B7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FF70F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D27E4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03B34" w14:textId="77777777" w:rsidR="00B35DE0" w:rsidRPr="00AF0514" w:rsidRDefault="00B35DE0" w:rsidP="00B35DE0">
            <w:pPr>
              <w:pStyle w:val="TableParagraph"/>
            </w:pPr>
            <w:r w:rsidRPr="00AF0514">
              <w:t>Отдел физической культуры, спорта и молодежной политики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C30F5" w14:textId="77777777" w:rsidR="00B35DE0" w:rsidRPr="00AF0514" w:rsidRDefault="00B35DE0" w:rsidP="00B35DE0">
            <w:pPr>
              <w:pStyle w:val="TableParagraph"/>
            </w:pPr>
            <w:r w:rsidRPr="00AF0514">
              <w:t>459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ECC2B" w14:textId="77777777" w:rsidR="00B35DE0" w:rsidRPr="00AF0514" w:rsidRDefault="00B35DE0" w:rsidP="00B35DE0">
            <w:pPr>
              <w:pStyle w:val="TableParagraph"/>
            </w:pPr>
            <w:r w:rsidRPr="00AF0514">
              <w:t>1102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B6B0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FC5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39A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60 429 512,24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56F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60 429 512,24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739E3" w14:textId="77777777" w:rsidR="00B35DE0" w:rsidRPr="0021210B" w:rsidRDefault="00B35DE0" w:rsidP="00B35DE0">
            <w:pPr>
              <w:pStyle w:val="TableParagraph"/>
              <w:rPr>
                <w:b/>
                <w:bCs/>
              </w:rPr>
            </w:pPr>
            <w:r w:rsidRPr="0021210B">
              <w:rPr>
                <w:b/>
                <w:bCs/>
              </w:rPr>
              <w:t>60 429 512,24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873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181 288 536,72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51DD5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53EA8659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A49B7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810C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C682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5BE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5E46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8A6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53C20" w14:textId="77777777" w:rsidR="00B35DE0" w:rsidRPr="00AF0514" w:rsidRDefault="00B35DE0" w:rsidP="00B35DE0">
            <w:pPr>
              <w:pStyle w:val="TableParagraph"/>
            </w:pPr>
            <w:r w:rsidRPr="00AF0514"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8626" w14:textId="77777777" w:rsidR="00B35DE0" w:rsidRPr="00AF0514" w:rsidRDefault="00B35DE0" w:rsidP="00B35DE0">
            <w:pPr>
              <w:pStyle w:val="TableParagraph"/>
            </w:pPr>
            <w:r>
              <w:t>46 412 835,82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1035" w14:textId="77777777" w:rsidR="00B35DE0" w:rsidRPr="00AF0514" w:rsidRDefault="00B35DE0" w:rsidP="00B35DE0">
            <w:pPr>
              <w:pStyle w:val="TableParagraph"/>
            </w:pPr>
            <w:r>
              <w:t>46 412 835,82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A821" w14:textId="77777777" w:rsidR="00B35DE0" w:rsidRPr="0021210B" w:rsidRDefault="00B35DE0" w:rsidP="00B35DE0">
            <w:pPr>
              <w:pStyle w:val="TableParagraph"/>
            </w:pPr>
            <w:r w:rsidRPr="0021210B">
              <w:t>46 412 835,82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E2E4" w14:textId="77777777" w:rsidR="00B35DE0" w:rsidRPr="00AF0514" w:rsidRDefault="00B35DE0" w:rsidP="00B35DE0">
            <w:pPr>
              <w:pStyle w:val="TableParagraph"/>
            </w:pPr>
            <w:r>
              <w:t>139 238 507,46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003B1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36A5C18F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30F7A5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63AF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21C4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2776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B6E1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CFE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7AF0E" w14:textId="77777777" w:rsidR="00B35DE0" w:rsidRPr="00AF0514" w:rsidRDefault="00B35DE0" w:rsidP="00B35DE0">
            <w:pPr>
              <w:pStyle w:val="TableParagraph"/>
            </w:pPr>
            <w:r w:rsidRPr="00AF0514">
              <w:t>119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3A4DF" w14:textId="77777777" w:rsidR="00B35DE0" w:rsidRPr="00AF0514" w:rsidRDefault="00B35DE0" w:rsidP="00B35DE0">
            <w:pPr>
              <w:pStyle w:val="TableParagraph"/>
            </w:pPr>
            <w:r>
              <w:t>14 016 676,42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D15B" w14:textId="77777777" w:rsidR="00B35DE0" w:rsidRPr="00AF0514" w:rsidRDefault="00B35DE0" w:rsidP="00B35DE0">
            <w:pPr>
              <w:pStyle w:val="TableParagraph"/>
            </w:pPr>
            <w:r>
              <w:t>14 016 676,42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481CD" w14:textId="77777777" w:rsidR="00B35DE0" w:rsidRPr="0021210B" w:rsidRDefault="00B35DE0" w:rsidP="00B35DE0">
            <w:pPr>
              <w:pStyle w:val="TableParagraph"/>
            </w:pPr>
            <w:r w:rsidRPr="0021210B">
              <w:t>14 016 676,42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6520" w14:textId="77777777" w:rsidR="00B35DE0" w:rsidRPr="00AF0514" w:rsidRDefault="00B35DE0" w:rsidP="00B35DE0">
            <w:pPr>
              <w:pStyle w:val="TableParagraph"/>
            </w:pPr>
            <w:r>
              <w:t>42 050 029,26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83352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4242812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FF580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1C10A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7801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8C11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3D8E1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42DE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091 01 88001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265B7" w14:textId="77777777" w:rsidR="00B35DE0" w:rsidRPr="00AF0514" w:rsidRDefault="00B35DE0" w:rsidP="00B35DE0">
            <w:pPr>
              <w:pStyle w:val="TableParagraph"/>
            </w:pPr>
            <w:r w:rsidRPr="00AF0514">
              <w:t>321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F31F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DDB4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1C62" w14:textId="77777777" w:rsidR="00B35DE0" w:rsidRPr="0021210B" w:rsidRDefault="00B35DE0" w:rsidP="00B35DE0">
            <w:pPr>
              <w:pStyle w:val="TableParagraph"/>
            </w:pPr>
            <w:r w:rsidRPr="0021210B"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94D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519FB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6C89AAA2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61C69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CF171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73A5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50D1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4194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A7E2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765D5" w14:textId="77777777" w:rsidR="00B35DE0" w:rsidRPr="00AF0514" w:rsidRDefault="00B35DE0" w:rsidP="00B35DE0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5BEB" w14:textId="77777777" w:rsidR="00B35DE0" w:rsidRPr="00AF0514" w:rsidRDefault="00B35DE0" w:rsidP="00B35DE0">
            <w:pPr>
              <w:pStyle w:val="TableParagraph"/>
            </w:pPr>
            <w:r>
              <w:t>2 250 000,00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52169" w14:textId="77777777" w:rsidR="00B35DE0" w:rsidRPr="00AF0514" w:rsidRDefault="00B35DE0" w:rsidP="00B35DE0">
            <w:pPr>
              <w:pStyle w:val="TableParagraph"/>
            </w:pPr>
            <w:r>
              <w:t>550 000,00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8737" w14:textId="77777777" w:rsidR="00B35DE0" w:rsidRPr="00AF0514" w:rsidRDefault="00B35DE0" w:rsidP="00B35DE0">
            <w:pPr>
              <w:pStyle w:val="TableParagraph"/>
            </w:pPr>
            <w:r>
              <w:t>2 150 000,00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538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4 950 000,00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80FF9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2BE9E926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63E74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CA16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4724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FED4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F53C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D01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701B" w14:textId="77777777" w:rsidR="00B35DE0" w:rsidRPr="00AF0514" w:rsidRDefault="00B35DE0" w:rsidP="00B35DE0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7C9E" w14:textId="77777777" w:rsidR="00B35DE0" w:rsidRPr="00AF0514" w:rsidRDefault="00B35DE0" w:rsidP="00B35DE0">
            <w:pPr>
              <w:pStyle w:val="TableParagraph"/>
            </w:pPr>
            <w:r>
              <w:t>367 200,00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BE2D" w14:textId="77777777" w:rsidR="00B35DE0" w:rsidRPr="00AF0514" w:rsidRDefault="00B35DE0" w:rsidP="00B35DE0">
            <w:pPr>
              <w:pStyle w:val="TableParagraph"/>
            </w:pPr>
            <w:r>
              <w:t>367 200,00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72BA" w14:textId="77777777" w:rsidR="00B35DE0" w:rsidRPr="00AF0514" w:rsidRDefault="00B35DE0" w:rsidP="00B35DE0">
            <w:pPr>
              <w:pStyle w:val="TableParagraph"/>
            </w:pPr>
            <w:r>
              <w:t>367 200,00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341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1 101 600,00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C5372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7290AF79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21B2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800BB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0D8C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A2CA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EF581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D279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6C08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3902" w14:textId="77777777" w:rsidR="00B35DE0" w:rsidRPr="00AF0514" w:rsidRDefault="00B35DE0" w:rsidP="00B35DE0">
            <w:pPr>
              <w:pStyle w:val="TableParagraph"/>
            </w:pPr>
            <w:r>
              <w:t>120 000,00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F437" w14:textId="77777777" w:rsidR="00B35DE0" w:rsidRPr="00AF0514" w:rsidRDefault="00B35DE0" w:rsidP="00B35DE0">
            <w:pPr>
              <w:pStyle w:val="TableParagraph"/>
            </w:pPr>
            <w:r>
              <w:t>120 000,00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ED0CD" w14:textId="77777777" w:rsidR="00B35DE0" w:rsidRPr="00AF0514" w:rsidRDefault="00B35DE0" w:rsidP="00B35DE0">
            <w:pPr>
              <w:pStyle w:val="TableParagraph"/>
            </w:pPr>
            <w:r>
              <w:t>120 000,00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14C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360 000,00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1E025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240874F0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A8B27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33C4B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D0ADF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6EFF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1BB1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336B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4699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F1FD8" w14:textId="77777777" w:rsidR="00B35DE0" w:rsidRPr="00AF0514" w:rsidRDefault="00B35DE0" w:rsidP="00B35DE0">
            <w:pPr>
              <w:pStyle w:val="TableParagraph"/>
            </w:pPr>
            <w:r>
              <w:t>287 200,00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6728" w14:textId="77777777" w:rsidR="00B35DE0" w:rsidRPr="00AF0514" w:rsidRDefault="00B35DE0" w:rsidP="00B35DE0">
            <w:pPr>
              <w:pStyle w:val="TableParagraph"/>
            </w:pPr>
            <w:r>
              <w:t>287 200,00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1A29" w14:textId="77777777" w:rsidR="00B35DE0" w:rsidRPr="00AF0514" w:rsidRDefault="00B35DE0" w:rsidP="00B35DE0">
            <w:pPr>
              <w:pStyle w:val="TableParagraph"/>
            </w:pPr>
            <w:r>
              <w:t>287 200,00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6C5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861 600,00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B1599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413111BA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7AD34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95969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7F79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1817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1965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2549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3E06C" w14:textId="77777777" w:rsidR="00B35DE0" w:rsidRPr="00AF0514" w:rsidRDefault="00B35DE0" w:rsidP="00B35DE0">
            <w:pPr>
              <w:pStyle w:val="TableParagraph"/>
            </w:pPr>
            <w:r w:rsidRPr="00AF0514"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7895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D4CF" w14:textId="77777777" w:rsidR="00B35DE0" w:rsidRPr="00AF0514" w:rsidRDefault="00B35DE0" w:rsidP="00B35DE0">
            <w:pPr>
              <w:pStyle w:val="TableParagraph"/>
            </w:pPr>
            <w: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B33B" w14:textId="77777777" w:rsidR="00B35DE0" w:rsidRPr="00AF0514" w:rsidRDefault="00B35DE0" w:rsidP="00B35DE0">
            <w:pPr>
              <w:pStyle w:val="TableParagraph"/>
            </w:pPr>
            <w:r>
              <w:t>405 000,00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DAD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1 215 000,00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A627B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64405DE0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81EEF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CD13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021D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F7AC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5917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2B9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549FB" w14:textId="77777777" w:rsidR="00B35DE0" w:rsidRPr="00AF0514" w:rsidRDefault="00B35DE0" w:rsidP="00B35DE0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E624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E99D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1382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C5C8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5D1DA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091D206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5E57B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765B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1373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0B8C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DEC8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09D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9743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CADD" w14:textId="77777777" w:rsidR="00B35DE0" w:rsidRPr="00AF0514" w:rsidRDefault="00B35DE0" w:rsidP="00B35DE0">
            <w:pPr>
              <w:pStyle w:val="TableParagraph"/>
            </w:pPr>
            <w:r>
              <w:t>405 000,00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8536" w14:textId="77777777" w:rsidR="00B35DE0" w:rsidRPr="00AF0514" w:rsidRDefault="00B35DE0" w:rsidP="00B35DE0">
            <w:pPr>
              <w:pStyle w:val="TableParagraph"/>
            </w:pPr>
            <w:r>
              <w:t>405 000,00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2516" w14:textId="77777777" w:rsidR="00B35DE0" w:rsidRPr="00AF0514" w:rsidRDefault="00B35DE0" w:rsidP="00B35DE0">
            <w:pPr>
              <w:pStyle w:val="TableParagraph"/>
            </w:pPr>
            <w:r>
              <w:t>405 000,00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86E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CF699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04780E1E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70DA9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DF3FF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6592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5F22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674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257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091 00 88050</w:t>
            </w:r>
          </w:p>
          <w:p w14:paraId="74C6516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E48E3" w14:textId="77777777" w:rsidR="00B35DE0" w:rsidRPr="00AF0514" w:rsidRDefault="00B35DE0" w:rsidP="00B35DE0">
            <w:pPr>
              <w:pStyle w:val="TableParagraph"/>
            </w:pPr>
            <w:r w:rsidRPr="00AF0514">
              <w:lastRenderedPageBreak/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F368F" w14:textId="77777777" w:rsidR="00B35DE0" w:rsidRPr="00A65192" w:rsidRDefault="00B35DE0" w:rsidP="00B35DE0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DCCB" w14:textId="77777777" w:rsidR="00B35DE0" w:rsidRPr="00A65192" w:rsidRDefault="00B35DE0" w:rsidP="00B35DE0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5792" w14:textId="77777777" w:rsidR="00B35DE0" w:rsidRPr="00A65192" w:rsidRDefault="00B35DE0" w:rsidP="00B35DE0">
            <w:pPr>
              <w:pStyle w:val="TableParagraph"/>
            </w:pPr>
            <w:r w:rsidRPr="00A65192">
              <w:t>8 400 000,00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77C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25 200 000,00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AFF4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14F5B242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C24CA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352E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BD404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18108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FF91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5B8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8E280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1DC5" w14:textId="77777777" w:rsidR="00B35DE0" w:rsidRPr="00AF0514" w:rsidRDefault="00B35DE0" w:rsidP="00B35DE0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DD2C" w14:textId="77777777" w:rsidR="00B35DE0" w:rsidRPr="00AF0514" w:rsidRDefault="00B35DE0" w:rsidP="00B35DE0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82DB" w14:textId="77777777" w:rsidR="00B35DE0" w:rsidRPr="00AF0514" w:rsidRDefault="00B35DE0" w:rsidP="00B35DE0">
            <w:pPr>
              <w:pStyle w:val="TableParagraph"/>
            </w:pPr>
            <w:r w:rsidRPr="00A65192">
              <w:t>97</w:t>
            </w:r>
            <w:r>
              <w:t xml:space="preserve"> </w:t>
            </w:r>
            <w:r w:rsidRPr="00A65192">
              <w:t>554,2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C2E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0738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39B6CFBA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C4495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A33B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C0378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E084E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17FE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025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B1D32" w14:textId="77777777" w:rsidR="00B35DE0" w:rsidRPr="00AF0514" w:rsidRDefault="00B35DE0" w:rsidP="00B35DE0">
            <w:pPr>
              <w:pStyle w:val="TableParagraph"/>
            </w:pPr>
            <w:r w:rsidRPr="00AF0514">
              <w:t>247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F397" w14:textId="77777777" w:rsidR="00B35DE0" w:rsidRPr="00AF0514" w:rsidRDefault="00B35DE0" w:rsidP="00B35DE0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94F7" w14:textId="77777777" w:rsidR="00B35DE0" w:rsidRPr="00AF0514" w:rsidRDefault="00B35DE0" w:rsidP="00B35DE0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888B" w14:textId="77777777" w:rsidR="00B35DE0" w:rsidRPr="00AF0514" w:rsidRDefault="00B35DE0" w:rsidP="00B35DE0">
            <w:pPr>
              <w:pStyle w:val="TableParagraph"/>
            </w:pPr>
            <w:r w:rsidRPr="00A65192">
              <w:t>8</w:t>
            </w:r>
            <w:r>
              <w:t> </w:t>
            </w:r>
            <w:r w:rsidRPr="00A65192">
              <w:t>302</w:t>
            </w:r>
            <w:r>
              <w:t xml:space="preserve"> </w:t>
            </w:r>
            <w:r w:rsidRPr="00A65192">
              <w:t>445,8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1AE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F0B06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1A63D71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4BF7A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8766B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3BBE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CE01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CC0C5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C222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091 00 88061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805AB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4B7D" w14:textId="77777777" w:rsidR="00B35DE0" w:rsidRPr="00AF0514" w:rsidRDefault="00B35DE0" w:rsidP="00B35DE0">
            <w:pPr>
              <w:pStyle w:val="TableParagraph"/>
            </w:pPr>
            <w:r>
              <w:t>3 140 000,00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B023" w14:textId="77777777" w:rsidR="00B35DE0" w:rsidRPr="00AF0514" w:rsidRDefault="00B35DE0" w:rsidP="00B35DE0">
            <w:pPr>
              <w:pStyle w:val="TableParagraph"/>
            </w:pPr>
            <w:r>
              <w:t>2 700 000,00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EB42" w14:textId="77777777" w:rsidR="00B35DE0" w:rsidRPr="00AF0514" w:rsidRDefault="00B35DE0" w:rsidP="00B35DE0">
            <w:pPr>
              <w:pStyle w:val="TableParagraph"/>
            </w:pPr>
            <w:r>
              <w:t>2 700 000,00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D13D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8 540 000,00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E5F1E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165FC44E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3F7B5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BF80C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7C1B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FAD20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1731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88090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D41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CCD9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1 270 000,00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B628C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1 265 000,00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53C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1 265 000,00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A92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3 800 000,00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41FAB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36953844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FAAE5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600114F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4D05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9DF9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2937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03B9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A16B" w14:textId="77777777" w:rsidR="00B35DE0" w:rsidRPr="00AF0514" w:rsidRDefault="00B35DE0" w:rsidP="00B35DE0">
            <w:pPr>
              <w:pStyle w:val="TableParagraph"/>
            </w:pPr>
            <w:r w:rsidRPr="00AF0514"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664D" w14:textId="77777777" w:rsidR="00B35DE0" w:rsidRPr="00AF0514" w:rsidRDefault="00B35DE0" w:rsidP="00B35DE0">
            <w:pPr>
              <w:pStyle w:val="TableParagraph"/>
            </w:pPr>
            <w:r>
              <w:t>30 000,00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8F69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37727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BF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AB4C1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0600CB6F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9C4E9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880A292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98418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D6A61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6E70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9BE93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0EEBB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7A43" w14:textId="77777777" w:rsidR="00B35DE0" w:rsidRPr="00AF0514" w:rsidRDefault="00B35DE0" w:rsidP="00B35DE0">
            <w:pPr>
              <w:pStyle w:val="TableParagraph"/>
            </w:pPr>
            <w:r>
              <w:t>1 240 000,00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3FC5" w14:textId="77777777" w:rsidR="00B35DE0" w:rsidRPr="00AF0514" w:rsidRDefault="00B35DE0" w:rsidP="00B35DE0">
            <w:pPr>
              <w:pStyle w:val="TableParagraph"/>
            </w:pPr>
            <w:r>
              <w:t>1 265 000,00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43E7" w14:textId="77777777" w:rsidR="00B35DE0" w:rsidRPr="00AF0514" w:rsidRDefault="00B35DE0" w:rsidP="00B35DE0">
            <w:pPr>
              <w:pStyle w:val="TableParagraph"/>
            </w:pPr>
            <w:r>
              <w:t>1 265 000,00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ED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BE7E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13D5FB61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8904C3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E88A9D3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7B63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6C03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8BC18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4D4E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7DF27" w14:textId="77777777" w:rsidR="00B35DE0" w:rsidRPr="00AF0514" w:rsidRDefault="00B35DE0" w:rsidP="00B35DE0">
            <w:pPr>
              <w:pStyle w:val="TableParagraph"/>
            </w:pPr>
            <w:r w:rsidRPr="00AF0514">
              <w:t>852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E171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D72B5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66E9B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CE1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6C525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0A207614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197109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233F8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098CC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28C9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79B4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D9FC7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78816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71F5" w14:textId="77777777" w:rsidR="00B35DE0" w:rsidRPr="00AF0514" w:rsidRDefault="00B35DE0" w:rsidP="00B35DE0">
            <w:pPr>
              <w:pStyle w:val="TableParagraph"/>
            </w:pPr>
            <w:r>
              <w:t>1 612 700,00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A629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4AC9" w14:textId="77777777" w:rsidR="00B35DE0" w:rsidRPr="00AF0514" w:rsidRDefault="00B35DE0" w:rsidP="00B35DE0">
            <w:pPr>
              <w:pStyle w:val="TableParagraph"/>
            </w:pPr>
            <w:r>
              <w:t>0,00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4DD5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1 612 700,00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BD754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5A09CB32" w14:textId="77777777" w:rsidTr="00EF0E1D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5E987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8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BAD60" w14:textId="77777777" w:rsidR="00B35DE0" w:rsidRPr="00AF0514" w:rsidRDefault="00B35DE0" w:rsidP="00B35DE0">
            <w:pPr>
              <w:pStyle w:val="TableParagraph"/>
              <w:rPr>
                <w:u w:val="single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712CA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8C43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B92E6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482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091 00 88090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449A" w14:textId="77777777" w:rsidR="00B35DE0" w:rsidRPr="00AF0514" w:rsidRDefault="00B35DE0" w:rsidP="00B35DE0">
            <w:pPr>
              <w:pStyle w:val="TableParagraph"/>
            </w:pPr>
            <w:r w:rsidRPr="00AF0514">
              <w:t>244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925A" w14:textId="77777777" w:rsidR="00B35DE0" w:rsidRPr="00AF0514" w:rsidRDefault="00B35DE0" w:rsidP="00B35DE0">
            <w:pPr>
              <w:pStyle w:val="TableParagraph"/>
            </w:pPr>
            <w:r>
              <w:t>2 912 059,89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4854" w14:textId="77777777" w:rsidR="00B35DE0" w:rsidRPr="00AF0514" w:rsidRDefault="00B35DE0" w:rsidP="00B35DE0">
            <w:pPr>
              <w:pStyle w:val="TableParagraph"/>
            </w:pPr>
            <w:r>
              <w:t>2 579 358 89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C336" w14:textId="77777777" w:rsidR="00B35DE0" w:rsidRPr="00AF0514" w:rsidRDefault="00B35DE0" w:rsidP="00B35DE0">
            <w:pPr>
              <w:pStyle w:val="TableParagraph"/>
            </w:pPr>
            <w:r>
              <w:t>2 579 358,89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E2D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8 070 777,67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CD4BA" w14:textId="77777777" w:rsidR="00B35DE0" w:rsidRPr="00AF0514" w:rsidRDefault="00B35DE0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B35DE0" w:rsidRPr="00F719B2" w14:paraId="096A3EB2" w14:textId="77777777" w:rsidTr="00EF0E1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51F18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6C511" w14:textId="77777777" w:rsidR="00B35DE0" w:rsidRPr="00AF0514" w:rsidRDefault="00B35DE0" w:rsidP="00B35DE0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05DB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4C86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8595D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36D4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9280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532F" w14:textId="77777777" w:rsidR="00B35DE0" w:rsidRPr="008629E2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139 937 945.65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0638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 w:rsidRPr="00934F62">
              <w:rPr>
                <w:b/>
                <w:bCs/>
              </w:rPr>
              <w:t>82 </w:t>
            </w:r>
            <w:r>
              <w:rPr>
                <w:b/>
                <w:bCs/>
              </w:rPr>
              <w:t>59</w:t>
            </w:r>
            <w:r w:rsidRPr="00934F62">
              <w:rPr>
                <w:b/>
                <w:bCs/>
              </w:rPr>
              <w:t>5 621,13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6B82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>
              <w:rPr>
                <w:b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39EA" w14:textId="77777777" w:rsidR="00B35DE0" w:rsidRPr="008629E2" w:rsidRDefault="00B35DE0" w:rsidP="00B35DE0">
            <w:pPr>
              <w:pStyle w:val="TableParagraph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306 729 187.91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777C2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B35DE0" w:rsidRPr="00F719B2" w14:paraId="3867D3A1" w14:textId="77777777" w:rsidTr="00EF0E1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F3F7B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2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4465B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b/>
                <w:bCs/>
              </w:rPr>
              <w:t>в том числе по ГРБС: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C0772" w14:textId="77777777" w:rsidR="00B35DE0" w:rsidRPr="00AF0514" w:rsidRDefault="00B35DE0" w:rsidP="00B35DE0">
            <w:pPr>
              <w:pStyle w:val="TableParagraph"/>
            </w:pPr>
            <w:r w:rsidRPr="00AF0514"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679F4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61CE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DF58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62260E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AE74B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ar-SA"/>
              </w:rPr>
              <w:t> </w:t>
            </w:r>
          </w:p>
        </w:tc>
      </w:tr>
      <w:tr w:rsidR="00B35DE0" w:rsidRPr="00F719B2" w14:paraId="46F84D09" w14:textId="77777777" w:rsidTr="00EF0E1D">
        <w:trPr>
          <w:trHeight w:val="7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EA7D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9F9EF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63850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b/>
                <w:bCs/>
              </w:rPr>
              <w:t>459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B5AE2" w14:textId="77777777" w:rsidR="00B35DE0" w:rsidRPr="00AF0514" w:rsidRDefault="00B35DE0" w:rsidP="00B35DE0">
            <w:pPr>
              <w:pStyle w:val="TableParagraph"/>
            </w:pPr>
            <w:r w:rsidRPr="00AF0514">
              <w:rPr>
                <w:b/>
                <w:bCs/>
              </w:rPr>
              <w:t>11 02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A79D4" w14:textId="77777777" w:rsidR="00B35DE0" w:rsidRPr="00AF0514" w:rsidRDefault="00B35DE0" w:rsidP="00B35DE0">
            <w:pPr>
              <w:pStyle w:val="TableParagraph"/>
            </w:pPr>
            <w:r w:rsidRPr="00AF0514"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78CD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58EB" w14:textId="77777777" w:rsidR="00B35DE0" w:rsidRPr="00934F62" w:rsidRDefault="00B35DE0" w:rsidP="00B35DE0">
            <w:pPr>
              <w:pStyle w:val="TableParagraph"/>
              <w:rPr>
                <w:b/>
                <w:bCs/>
              </w:rPr>
            </w:pPr>
            <w:r w:rsidRPr="00934F62">
              <w:rPr>
                <w:b/>
                <w:bCs/>
              </w:rPr>
              <w:t>88 8</w:t>
            </w:r>
            <w:r>
              <w:rPr>
                <w:b/>
                <w:bCs/>
              </w:rPr>
              <w:t>4</w:t>
            </w:r>
            <w:r w:rsidRPr="00934F62">
              <w:rPr>
                <w:b/>
                <w:bCs/>
              </w:rPr>
              <w:t>2 390,29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005F" w14:textId="77777777" w:rsidR="00B35DE0" w:rsidRPr="00934F62" w:rsidRDefault="00B35DE0" w:rsidP="00B35DE0">
            <w:pPr>
              <w:pStyle w:val="TableParagraph"/>
              <w:rPr>
                <w:b/>
                <w:bCs/>
              </w:rPr>
            </w:pPr>
            <w:r w:rsidRPr="00934F62">
              <w:rPr>
                <w:b/>
                <w:bCs/>
              </w:rPr>
              <w:t>82 </w:t>
            </w:r>
            <w:r>
              <w:rPr>
                <w:b/>
                <w:bCs/>
              </w:rPr>
              <w:t>59</w:t>
            </w:r>
            <w:r w:rsidRPr="00934F62">
              <w:rPr>
                <w:b/>
                <w:bCs/>
              </w:rPr>
              <w:t>5 621,13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FD8E" w14:textId="77777777" w:rsidR="00B35DE0" w:rsidRPr="00934F62" w:rsidRDefault="00B35DE0" w:rsidP="00B35DE0">
            <w:pPr>
              <w:pStyle w:val="TableParagraph"/>
              <w:rPr>
                <w:b/>
              </w:rPr>
            </w:pPr>
            <w:r>
              <w:rPr>
                <w:b/>
              </w:rPr>
              <w:t>84 195 621,13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F0D72C" w14:textId="77777777" w:rsidR="00B35DE0" w:rsidRPr="00934F62" w:rsidRDefault="00B35DE0" w:rsidP="00B35DE0">
            <w:pPr>
              <w:pStyle w:val="TableParagraph"/>
              <w:rPr>
                <w:b/>
              </w:rPr>
            </w:pPr>
            <w:r>
              <w:rPr>
                <w:b/>
              </w:rPr>
              <w:t>255 633 632,55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7BA1BB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 </w:t>
            </w:r>
          </w:p>
          <w:p w14:paraId="63F8483E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</w:tr>
      <w:tr w:rsidR="00B35DE0" w:rsidRPr="00F719B2" w14:paraId="23BE7D8C" w14:textId="77777777" w:rsidTr="00EF0E1D">
        <w:trPr>
          <w:trHeight w:val="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B03C4B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5E3EA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  <w:r w:rsidRPr="00AF0514">
              <w:rPr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333E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A3F2" w14:textId="77777777" w:rsidR="00B35DE0" w:rsidRPr="00AF0514" w:rsidRDefault="00B35DE0" w:rsidP="00B35DE0">
            <w:pPr>
              <w:pStyle w:val="TableParagraph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4D42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CEB7" w14:textId="77777777" w:rsidR="00B35DE0" w:rsidRPr="00AF0514" w:rsidRDefault="00B35DE0" w:rsidP="00B35DE0">
            <w:pPr>
              <w:pStyle w:val="TableParagraph"/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387F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51 095 555.36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16E9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BA05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C2656" w14:textId="77777777" w:rsidR="00B35DE0" w:rsidRPr="00DE79E4" w:rsidRDefault="00B35DE0" w:rsidP="00B35DE0">
            <w:pPr>
              <w:pStyle w:val="TableParagraph"/>
              <w:rPr>
                <w:b/>
                <w:bCs/>
              </w:rPr>
            </w:pPr>
            <w:r w:rsidRPr="003240BB">
              <w:rPr>
                <w:b/>
                <w:bCs/>
                <w:lang w:val="en-US"/>
              </w:rPr>
              <w:t>51 095 555.36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786E3" w14:textId="77777777" w:rsidR="00B35DE0" w:rsidRPr="00AF0514" w:rsidRDefault="00B35DE0" w:rsidP="00EF0E1D">
            <w:pPr>
              <w:suppressAutoHyphens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 </w:t>
            </w:r>
          </w:p>
        </w:tc>
      </w:tr>
    </w:tbl>
    <w:p w14:paraId="3E43F63F" w14:textId="77777777" w:rsidR="00A54D10" w:rsidRDefault="00A54D10" w:rsidP="003F5EA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14:paraId="582F9C29" w14:textId="3027D731" w:rsidR="00B35DE0" w:rsidRDefault="00B35DE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0762E5D" w14:textId="1DC7BEEC" w:rsidR="003F5EA3" w:rsidRDefault="003F5EA3" w:rsidP="003F5EA3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A54D10">
        <w:rPr>
          <w:rFonts w:ascii="Times New Roman" w:hAnsi="Times New Roman" w:cs="Times New Roman"/>
          <w:sz w:val="18"/>
          <w:szCs w:val="18"/>
        </w:rPr>
        <w:t>4</w:t>
      </w:r>
    </w:p>
    <w:p w14:paraId="6870700A" w14:textId="77777777" w:rsidR="00EF0E1D" w:rsidRPr="00C674ED" w:rsidRDefault="00EF0E1D" w:rsidP="00EF0E1D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C06B592" w14:textId="2A4C5B3D" w:rsidR="00EF0E1D" w:rsidRPr="00563C94" w:rsidRDefault="005B4D47" w:rsidP="00EF0E1D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28.01.2025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21-п</w:t>
      </w:r>
      <w:bookmarkStart w:id="4" w:name="_GoBack"/>
      <w:bookmarkEnd w:id="4"/>
    </w:p>
    <w:p w14:paraId="24D6AE91" w14:textId="2181665D" w:rsidR="003F5EA3" w:rsidRPr="00AF0514" w:rsidRDefault="00F955E3" w:rsidP="003F5EA3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 </w:t>
      </w:r>
      <w:r w:rsidR="003F5EA3"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к подпрограмме 5 </w:t>
      </w:r>
      <w:r w:rsidR="003F5EA3"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«Обеспечение реализации</w:t>
      </w:r>
      <w:proofErr w:type="gramEnd"/>
    </w:p>
    <w:p w14:paraId="5AF3B83B" w14:textId="7C40B754" w:rsidR="003F5EA3" w:rsidRPr="00AF0514" w:rsidRDefault="003F5EA3" w:rsidP="003F5EA3">
      <w:pPr>
        <w:suppressAutoHyphens/>
        <w:ind w:left="552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мероприятия»</w:t>
      </w:r>
      <w:r w:rsidR="00F955E3">
        <w:rPr>
          <w:rFonts w:ascii="Times New Roman" w:eastAsia="SimSun" w:hAnsi="Times New Roman"/>
          <w:bCs/>
          <w:sz w:val="16"/>
          <w:szCs w:val="16"/>
          <w:lang w:eastAsia="ar-SA"/>
        </w:rPr>
        <w:t>)</w:t>
      </w:r>
    </w:p>
    <w:p w14:paraId="08DB3690" w14:textId="77777777" w:rsidR="003F5EA3" w:rsidRPr="00AF0514" w:rsidRDefault="003F5EA3" w:rsidP="003F5EA3">
      <w:pPr>
        <w:suppressAutoHyphens/>
        <w:spacing w:before="120" w:after="12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AF0514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3F5EA3" w:rsidRPr="00F719B2" w14:paraId="3CA1A19F" w14:textId="77777777" w:rsidTr="00EF0E1D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C8E9FC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40D1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445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CF13E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3B4B4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по годам реализации подпрограммы</w:t>
            </w:r>
            <w:proofErr w:type="gramStart"/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,(</w:t>
            </w:r>
            <w:proofErr w:type="gramEnd"/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3ABC7" w14:textId="77777777" w:rsidR="003F5EA3" w:rsidRPr="00AF0514" w:rsidRDefault="003F5EA3" w:rsidP="00EF0E1D">
            <w:pPr>
              <w:suppressAutoHyphens/>
              <w:ind w:firstLine="709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3F5EA3" w:rsidRPr="00F719B2" w14:paraId="0B2AD9F9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30AC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FD24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32E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13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F10E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7CC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E3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978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BAB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4B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756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6FC5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Ожидаемый непосредственный результат </w:t>
            </w:r>
          </w:p>
        </w:tc>
      </w:tr>
      <w:tr w:rsidR="003F5EA3" w:rsidRPr="00F719B2" w14:paraId="1D3FC915" w14:textId="77777777" w:rsidTr="00EF0E1D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8CD3F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AEAC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CC9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0050A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322554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2D88D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8E84F7E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E5A0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0FD24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028F3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CE4E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0266D6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</w:t>
            </w:r>
          </w:p>
        </w:tc>
      </w:tr>
      <w:tr w:rsidR="003F5EA3" w:rsidRPr="00F719B2" w14:paraId="53DAF16E" w14:textId="77777777" w:rsidTr="00EF0E1D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11FB1A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3F5EA3" w:rsidRPr="00F719B2" w14:paraId="1BA9E89A" w14:textId="77777777" w:rsidTr="00EF0E1D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6CF2C3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Задача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 xml:space="preserve"> № 1</w:t>
            </w:r>
            <w:r w:rsidRPr="00AF05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3F5EA3" w:rsidRPr="00F719B2" w14:paraId="1E4C601F" w14:textId="77777777" w:rsidTr="00EF0E1D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604D138A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F38CCC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D24A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18 227 004,54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423D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18 287 004,54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09F2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18 207 004,54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6EBD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54 721 013,62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472925D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Обеспечение функционирования отдела физической культуры, спорта и молодежной политики</w:t>
            </w:r>
          </w:p>
          <w:p w14:paraId="2A65CBE9" w14:textId="77777777" w:rsidR="003F5EA3" w:rsidRPr="00AF0514" w:rsidRDefault="003F5EA3" w:rsidP="00EF0E1D">
            <w:pPr>
              <w:suppressAutoHyphens/>
              <w:ind w:firstLine="709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044F141A" w14:textId="77777777" w:rsidTr="00EF0E1D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103AC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AB18D7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4CD64" w14:textId="77777777" w:rsidR="003F5EA3" w:rsidRPr="00AF0514" w:rsidRDefault="003F5EA3" w:rsidP="00EF0E1D">
            <w:pPr>
              <w:tabs>
                <w:tab w:val="left" w:pos="700"/>
              </w:tabs>
              <w:suppressAutoHyphens/>
              <w:ind w:firstLine="82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A854A3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3CCDA" w14:textId="77777777" w:rsidR="003F5EA3" w:rsidRPr="00AF0514" w:rsidRDefault="003F5EA3" w:rsidP="00EF0E1D">
            <w:pPr>
              <w:suppressAutoHyphens/>
              <w:ind w:firstLine="13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6A8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2E843E3E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7BE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37D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14 913 804,54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ADF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14 913 804,54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E8A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14 913 804,54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4D5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44 741 413,62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85F684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604CB1F7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C2DD5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5AA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8B98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1CD6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2ABBB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1CAB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00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EB6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11 454 534 98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E65F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11 454 534 98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494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11 454 534 98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1F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34 363 604,94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44736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29AFC3EF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543847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D0C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B759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A556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C2C5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BA4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0424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038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3 459 269,56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7B3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3 459 269,56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252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3 459 269,56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0AE4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10 377 808,68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C9A44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515526D4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FC6BA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BA0E74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9417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2784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E3A28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0A2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F83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4F70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1 000 000,00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6662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B09F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1 000 000,00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05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3 100 000,00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00BCB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0802804E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BF652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97CC8D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F191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22EF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1A39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8443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CA9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CA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60DB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348 000,00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FAB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348 000,00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25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1 044 000,00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8AE1B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107BD0DC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00DAB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D4A3E2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FEE6B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A462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12FD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D0A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349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58E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D2E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A53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91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255 000,00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A35189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7951AFE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84476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375A14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Услуги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78AC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4DCF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F0C8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CA63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3F3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F3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273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964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DBC4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705 600,00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FDD14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7F1D938C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D65CC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B318B0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6E73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0E334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8FA9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1FC4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998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0D1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125 000,00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446C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BC8C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47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3F228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7EB03E2C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B26CA1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FE1F40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Прочие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1AE0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DD28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16CC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7A0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7195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66E1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20D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3564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2EB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9935C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09E9F01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4E110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FFF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DC3AC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898B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88339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DF2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8C8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A54F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86E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0E9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620 000,00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251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1 840 000,00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61C5B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0C7BE1E0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C858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8CABAB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2AE8B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EC1D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04467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0CB1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40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52C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47A8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D99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9E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0CE361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1CB9EEC8" w14:textId="77777777" w:rsidTr="00EF0E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94F57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9A8F34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4B314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6E368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EB7CB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A443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7D0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5F9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1E2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880,000 00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1AE" w14:textId="77777777" w:rsidR="003F5EA3" w:rsidRPr="00EE4CE2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E4CE2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880 000,00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D3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2 640 000,00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CEFC8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0D290420" w14:textId="77777777" w:rsidTr="00EF0E1D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A232F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8237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E0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6 086 896,36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91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5 786 896,36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1A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6 086 996,36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F2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17 960 789,08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587FB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1E0AC620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FF558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A3D" w14:textId="77777777" w:rsidR="003F5EA3" w:rsidRPr="00AF0514" w:rsidRDefault="003F5EA3" w:rsidP="00EF0E1D">
            <w:pPr>
              <w:suppressAutoHyphens/>
              <w:ind w:hanging="5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B0702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2548B131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70C279FE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FCEF344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71576A6A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419A684F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5BA065A8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368B865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6D6C7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111A7334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EC23C60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C930857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FB3C6CC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5EDE6E1A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1632CE2A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61BD842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5441BE3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00EED159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4E1FCCD" w14:textId="77777777" w:rsidR="003F5EA3" w:rsidRPr="00AF0514" w:rsidRDefault="003F5EA3" w:rsidP="00EF0E1D">
            <w:pPr>
              <w:suppressAutoHyphens/>
              <w:ind w:firstLine="11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C2A8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03E84B1F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0196A215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0AD4AD7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1C104E2F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89421C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25E0901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303CA5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3758614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3EA58262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  <w:p w14:paraId="6E87D0A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80F5" w14:textId="77777777" w:rsidR="003F5EA3" w:rsidRPr="00AF0514" w:rsidRDefault="003F5EA3" w:rsidP="00EF0E1D">
            <w:pPr>
              <w:suppressAutoHyphens/>
              <w:ind w:firstLine="53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3A81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85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5 608 896,36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98D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5 608 896,36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A7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5 608 896,36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86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16 826 689,08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17545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4350A80A" w14:textId="77777777" w:rsidTr="00EF0E1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F8887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0C8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ECC46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F575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5BFF9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B5D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8852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6065" w14:textId="77777777" w:rsidR="003F5EA3" w:rsidRPr="001841A0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4 307 908,11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6DBC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4 307 908,11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605F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4 307 908,11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8BF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12 923 724,33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66A83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63804F88" w14:textId="77777777" w:rsidTr="00EF0E1D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B61E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6FD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7E539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18C2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B9DB3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9F8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3DDC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FAC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1 300 988,25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DC8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1 300 988,25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766F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1 300 988,25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796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3 902 964,75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EC7CE6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3AEEA0B7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7F54A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EC67" w14:textId="77777777" w:rsidR="003F5EA3" w:rsidRPr="00AF0514" w:rsidRDefault="003F5EA3" w:rsidP="00B35DE0">
            <w:pPr>
              <w:suppressAutoHyphens/>
              <w:ind w:firstLine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F010F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88DE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83DD2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5A8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0AEB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A85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230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262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7E4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C45B47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4C411058" w14:textId="77777777" w:rsidTr="00EF0E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851D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CC4" w14:textId="77777777" w:rsidR="003F5EA3" w:rsidRPr="00AF0514" w:rsidRDefault="003F5EA3" w:rsidP="00EF0E1D">
            <w:pPr>
              <w:suppressAutoHyphens/>
              <w:ind w:firstLine="6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E812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EA3B8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B93CD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DDA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9375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BB0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135 100,00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DFF5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999D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39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405 300,00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4C6810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6BD843FA" w14:textId="77777777" w:rsidTr="00EF0E1D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CD456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D550" w14:textId="77777777" w:rsidR="003F5EA3" w:rsidRPr="00AF0514" w:rsidRDefault="003F5EA3" w:rsidP="00B35DE0">
            <w:pPr>
              <w:suppressAutoHyphens/>
              <w:ind w:firstLine="0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6317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435B5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D69A7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D9C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0696D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949CC" w14:textId="77777777" w:rsidR="003F5EA3" w:rsidRPr="001841A0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42 900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0F0B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CC56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43 000,00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E4FF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128 800,00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E3D7BE" w14:textId="77777777" w:rsidR="003F5EA3" w:rsidRPr="00AF0514" w:rsidRDefault="003F5EA3" w:rsidP="00EF0E1D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F5EA3" w:rsidRPr="00F719B2" w14:paraId="1AEA4B96" w14:textId="77777777" w:rsidTr="00EF0E1D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140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BF96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2C771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24 313 900,90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A0DC0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24 074 000,9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E2E1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24 293 900,90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3D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72 681 802,70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40E6D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3F5EA3" w:rsidRPr="00F719B2" w14:paraId="463E4F4C" w14:textId="77777777" w:rsidTr="00EF0E1D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6C42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E8FF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A45A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E227C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9F3A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460B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5E2E6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3F5EA3" w:rsidRPr="00F719B2" w14:paraId="153852A7" w14:textId="77777777" w:rsidTr="00EF0E1D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3DC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532E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1C089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24 313 900,90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423C7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24 074 000,9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D8B98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24 293 900,90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B43" w14:textId="77777777" w:rsidR="003F5EA3" w:rsidRPr="00AF0514" w:rsidRDefault="003F5EA3" w:rsidP="00EF0E1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72 681 802,70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FB966" w14:textId="77777777" w:rsidR="003F5EA3" w:rsidRPr="00AF0514" w:rsidRDefault="003F5EA3" w:rsidP="00EF0E1D">
            <w:pPr>
              <w:suppressAutoHyphens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79302D15" w14:textId="552919FC" w:rsidR="003F5EA3" w:rsidRDefault="003F5EA3" w:rsidP="003F5EA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887730A" w14:textId="77777777" w:rsidR="00F955E3" w:rsidRPr="00C674ED" w:rsidRDefault="00F955E3" w:rsidP="003F5EA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D9B69B0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C47B88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0A1A" w14:textId="77777777" w:rsidR="00734662" w:rsidRDefault="00734662" w:rsidP="007612C7">
      <w:r>
        <w:separator/>
      </w:r>
    </w:p>
  </w:endnote>
  <w:endnote w:type="continuationSeparator" w:id="0">
    <w:p w14:paraId="567C0DBE" w14:textId="77777777" w:rsidR="00734662" w:rsidRDefault="00734662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954C2" w14:textId="77777777" w:rsidR="00734662" w:rsidRDefault="00734662" w:rsidP="007612C7">
      <w:r>
        <w:separator/>
      </w:r>
    </w:p>
  </w:footnote>
  <w:footnote w:type="continuationSeparator" w:id="0">
    <w:p w14:paraId="08FA3553" w14:textId="77777777" w:rsidR="00734662" w:rsidRDefault="00734662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EF0E1D" w:rsidRPr="00033E57" w:rsidRDefault="00EF0E1D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EF0E1D" w:rsidRPr="00033E57" w:rsidRDefault="00EF0E1D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453E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3BC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22A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235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4D47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4662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0E1D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10745-1116-452A-B5DD-31BD4A1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9</cp:revision>
  <cp:lastPrinted>2025-01-29T04:24:00Z</cp:lastPrinted>
  <dcterms:created xsi:type="dcterms:W3CDTF">2025-01-21T08:26:00Z</dcterms:created>
  <dcterms:modified xsi:type="dcterms:W3CDTF">2025-01-29T04:32:00Z</dcterms:modified>
</cp:coreProperties>
</file>